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4FA2F" w14:textId="77777777" w:rsidR="00E55745" w:rsidRDefault="00E55745" w:rsidP="00E55745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3C2EC48D" w14:textId="77777777" w:rsidR="00E55745" w:rsidRPr="00840A84" w:rsidRDefault="00E55745" w:rsidP="00E557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9372924" w14:textId="77777777" w:rsidR="00E55745" w:rsidRPr="00840A84" w:rsidRDefault="00E55745" w:rsidP="00E557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043234B4" w14:textId="77777777" w:rsidR="00E55745" w:rsidRPr="00840A84" w:rsidRDefault="00E55745" w:rsidP="00E557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151CA314" w14:textId="77777777" w:rsidR="00E55745" w:rsidRPr="00840A84" w:rsidRDefault="00E55745" w:rsidP="00E557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4642F4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06A8E6E6" w14:textId="77777777" w:rsidR="00E55745" w:rsidRPr="00840A84" w:rsidRDefault="00E55745" w:rsidP="00E557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18AEB49D" w14:textId="77777777" w:rsidR="00E55745" w:rsidRPr="00840A84" w:rsidRDefault="00E55745" w:rsidP="00E557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153A136" w14:textId="77777777" w:rsidR="00E55745" w:rsidRPr="00840A84" w:rsidRDefault="00E55745" w:rsidP="00E557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05C549C" w14:textId="77777777" w:rsidR="00E55745" w:rsidRPr="00840A84" w:rsidRDefault="00E55745" w:rsidP="00E557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1269CCB" w14:textId="77777777" w:rsidR="00623D36" w:rsidRPr="004C3B16" w:rsidRDefault="00E55745" w:rsidP="00623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="00623D36" w:rsidRPr="004C3B16">
        <w:rPr>
          <w:rFonts w:ascii="Times New Roman" w:hAnsi="Times New Roman" w:cs="Times New Roman"/>
          <w:caps/>
          <w:sz w:val="24"/>
          <w:szCs w:val="24"/>
        </w:rPr>
        <w:t>РассМотренА:</w:t>
      </w:r>
    </w:p>
    <w:p w14:paraId="7159FEF5" w14:textId="77777777" w:rsidR="00623D36" w:rsidRPr="004C3B16" w:rsidRDefault="00623D36" w:rsidP="00623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2496DE0A" w14:textId="77777777" w:rsidR="00623D36" w:rsidRPr="004C3B16" w:rsidRDefault="00623D36" w:rsidP="00623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4C3B16">
        <w:rPr>
          <w:rFonts w:ascii="Times New Roman" w:hAnsi="Times New Roman" w:cs="Times New Roman"/>
          <w:sz w:val="24"/>
          <w:szCs w:val="24"/>
        </w:rPr>
        <w:t>ротокол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4C3B16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</w:p>
    <w:p w14:paraId="4AD0E1CD" w14:textId="77777777" w:rsidR="00623D36" w:rsidRPr="004C3B16" w:rsidRDefault="00623D36" w:rsidP="00623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D077D8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694D88">
        <w:rPr>
          <w:rFonts w:ascii="Times New Roman" w:hAnsi="Times New Roman" w:cs="Times New Roman"/>
          <w:caps/>
          <w:sz w:val="24"/>
          <w:szCs w:val="24"/>
          <w:u w:val="single"/>
        </w:rPr>
        <w:t>15.05.2024</w:t>
      </w:r>
      <w:r w:rsidRPr="00D077D8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D077D8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D077D8">
        <w:rPr>
          <w:rFonts w:ascii="Times New Roman" w:hAnsi="Times New Roman" w:cs="Times New Roman"/>
          <w:caps/>
          <w:sz w:val="24"/>
          <w:szCs w:val="24"/>
          <w:u w:val="single"/>
        </w:rPr>
        <w:t>.</w:t>
      </w:r>
    </w:p>
    <w:p w14:paraId="4A7349D7" w14:textId="77777777" w:rsidR="00623D36" w:rsidRPr="004C3B16" w:rsidRDefault="00623D36" w:rsidP="00623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43E4AB2D" w14:textId="404C7C26" w:rsidR="00623D36" w:rsidRDefault="00A24A8D" w:rsidP="00623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7413C5E3" wp14:editId="50500836">
            <wp:simplePos x="0" y="0"/>
            <wp:positionH relativeFrom="column">
              <wp:posOffset>3819525</wp:posOffset>
            </wp:positionH>
            <wp:positionV relativeFrom="paragraph">
              <wp:posOffset>16510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3D3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623D36">
        <w:rPr>
          <w:rFonts w:ascii="Times New Roman" w:hAnsi="Times New Roman" w:cs="Times New Roman"/>
          <w:sz w:val="24"/>
          <w:szCs w:val="24"/>
        </w:rPr>
        <w:t>З</w:t>
      </w:r>
      <w:r w:rsidR="00623D36" w:rsidRPr="004C3B16">
        <w:rPr>
          <w:rFonts w:ascii="Times New Roman" w:hAnsi="Times New Roman" w:cs="Times New Roman"/>
          <w:sz w:val="24"/>
          <w:szCs w:val="24"/>
        </w:rPr>
        <w:t xml:space="preserve">ам. директора </w:t>
      </w:r>
      <w:r w:rsidR="00623D36" w:rsidRPr="004C3B16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="00623D36" w:rsidRPr="004C3B16">
        <w:rPr>
          <w:rFonts w:ascii="Times New Roman" w:hAnsi="Times New Roman" w:cs="Times New Roman"/>
          <w:sz w:val="24"/>
          <w:szCs w:val="24"/>
        </w:rPr>
        <w:t>по</w:t>
      </w:r>
      <w:r w:rsidR="00623D36" w:rsidRPr="004C3B16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1292C58F" w14:textId="4F9ED2B2" w:rsidR="00A24A8D" w:rsidRPr="004C3B16" w:rsidRDefault="00A24A8D" w:rsidP="00623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3687B0AB" w14:textId="524F1E5B" w:rsidR="00623D36" w:rsidRPr="00840A84" w:rsidRDefault="00623D36" w:rsidP="00623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____________О.В.Д</w:t>
      </w:r>
      <w:r w:rsidRPr="004C3B16">
        <w:rPr>
          <w:rFonts w:ascii="Times New Roman" w:hAnsi="Times New Roman" w:cs="Times New Roman"/>
          <w:sz w:val="24"/>
          <w:szCs w:val="24"/>
        </w:rPr>
        <w:t>ерикот</w:t>
      </w:r>
    </w:p>
    <w:p w14:paraId="0E91695D" w14:textId="77777777" w:rsidR="00E55745" w:rsidRDefault="00E55745" w:rsidP="00623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B83D512" w14:textId="77777777" w:rsidR="0086185D" w:rsidRDefault="0086185D" w:rsidP="00861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B920DE7" w14:textId="77777777" w:rsidR="0086185D" w:rsidRDefault="0086185D" w:rsidP="00861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69EF74" w14:textId="77777777" w:rsidR="0086185D" w:rsidRDefault="0086185D" w:rsidP="00861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A140863" w14:textId="77777777" w:rsidR="0086185D" w:rsidRPr="00450F25" w:rsidRDefault="0086185D" w:rsidP="00861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D92903C" w14:textId="77777777" w:rsidR="00694D88" w:rsidRPr="00933153" w:rsidRDefault="00694D88" w:rsidP="00694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33153"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14:paraId="7AB43891" w14:textId="77777777" w:rsidR="0086185D" w:rsidRPr="00450F25" w:rsidRDefault="0086185D" w:rsidP="00861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EB0CBB" w14:textId="77777777" w:rsidR="00694D88" w:rsidRPr="00933153" w:rsidRDefault="00694D88" w:rsidP="00694D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153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4A545E17" w14:textId="77777777" w:rsidR="0086185D" w:rsidRPr="00450F25" w:rsidRDefault="0086185D" w:rsidP="0086185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50F25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14:paraId="21AA7173" w14:textId="77777777" w:rsidR="00E0018C" w:rsidRDefault="00E0018C" w:rsidP="0086185D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cs="Times New Roman"/>
          <w:sz w:val="28"/>
          <w:szCs w:val="28"/>
        </w:rPr>
      </w:pPr>
    </w:p>
    <w:p w14:paraId="22CEFB22" w14:textId="77777777" w:rsidR="00B965FE" w:rsidRPr="00450F25" w:rsidRDefault="00B965FE" w:rsidP="00B965FE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>Компьютерная графика</w:t>
      </w:r>
      <w:r>
        <w:rPr>
          <w:rFonts w:cs="Times New Roman"/>
          <w:sz w:val="28"/>
          <w:szCs w:val="28"/>
        </w:rPr>
        <w:t>»</w:t>
      </w:r>
    </w:p>
    <w:p w14:paraId="7984FD39" w14:textId="77777777" w:rsidR="0086185D" w:rsidRDefault="0086185D" w:rsidP="0086185D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jc w:val="center"/>
        <w:rPr>
          <w:rFonts w:cs="Times New Roman"/>
          <w:caps/>
          <w:sz w:val="28"/>
          <w:szCs w:val="28"/>
        </w:rPr>
      </w:pPr>
    </w:p>
    <w:p w14:paraId="7DF3648C" w14:textId="77777777" w:rsidR="00A02709" w:rsidRPr="00840A84" w:rsidRDefault="00A02709" w:rsidP="00A027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D653DFA" w14:textId="77777777" w:rsidR="00A02709" w:rsidRPr="00840A84" w:rsidRDefault="00A02709" w:rsidP="00A027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007880C" w14:textId="77777777" w:rsidR="00A02709" w:rsidRPr="00840A84" w:rsidRDefault="00A02709" w:rsidP="00A027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BFB0150" w14:textId="77777777" w:rsidR="00A02709" w:rsidRDefault="00A02709" w:rsidP="00A0270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76E2271" w14:textId="77777777" w:rsidR="00711CBC" w:rsidRPr="00711CBC" w:rsidRDefault="00711CBC" w:rsidP="00711CB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CBC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372C34B9" w14:textId="77777777" w:rsidR="00711CBC" w:rsidRPr="00711CBC" w:rsidRDefault="00212B8C" w:rsidP="00711C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u w:val="single"/>
        </w:rPr>
        <w:t>13.02.02</w:t>
      </w:r>
      <w:r w:rsidR="00711CBC" w:rsidRPr="00711CBC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Теплоснабжение и теплотехническое оборудование</w:t>
      </w:r>
      <w:r w:rsidR="00711CBC" w:rsidRPr="00711C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EF77B9" w14:textId="77777777" w:rsidR="00711CBC" w:rsidRPr="00711CBC" w:rsidRDefault="00711CBC" w:rsidP="00711CBC">
      <w:pPr>
        <w:jc w:val="center"/>
        <w:rPr>
          <w:rFonts w:ascii="Times New Roman" w:hAnsi="Times New Roman" w:cs="Times New Roman"/>
          <w:sz w:val="28"/>
          <w:szCs w:val="28"/>
        </w:rPr>
      </w:pPr>
      <w:r w:rsidRPr="00711CBC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3ED0B7DE" w14:textId="77777777" w:rsidR="00711CBC" w:rsidRPr="00711CBC" w:rsidRDefault="00212B8C" w:rsidP="00711CBC">
      <w:pPr>
        <w:spacing w:line="360" w:lineRule="auto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т</w:t>
      </w:r>
      <w:r w:rsidR="00711CBC" w:rsidRPr="00711CBC">
        <w:rPr>
          <w:rFonts w:ascii="Times New Roman" w:hAnsi="Times New Roman" w:cs="Times New Roman"/>
          <w:u w:val="single"/>
        </w:rPr>
        <w:t>ехник</w:t>
      </w:r>
      <w:r>
        <w:rPr>
          <w:rFonts w:ascii="Times New Roman" w:hAnsi="Times New Roman" w:cs="Times New Roman"/>
          <w:u w:val="single"/>
        </w:rPr>
        <w:t>-теплотехник</w:t>
      </w:r>
    </w:p>
    <w:p w14:paraId="682A9A4F" w14:textId="77777777" w:rsidR="00E55745" w:rsidRPr="00840A84" w:rsidRDefault="00E55745" w:rsidP="00E557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6EC0A9" w14:textId="77777777" w:rsidR="00E55745" w:rsidRDefault="00E55745" w:rsidP="00E557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4E1E5D1" w14:textId="77777777" w:rsidR="00E55745" w:rsidRDefault="00E55745" w:rsidP="00E557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93A5546" w14:textId="77777777" w:rsidR="00E55745" w:rsidRDefault="00E55745" w:rsidP="00E557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DE629CF" w14:textId="77777777" w:rsidR="00E55745" w:rsidRPr="00840A84" w:rsidRDefault="00E55745" w:rsidP="00E557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1DEB9B3" w14:textId="77777777" w:rsidR="00E55745" w:rsidRDefault="00B965FE" w:rsidP="00E557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Оскол, 202</w:t>
      </w:r>
      <w:r w:rsidR="00694D88">
        <w:rPr>
          <w:rFonts w:ascii="Times New Roman" w:hAnsi="Times New Roman" w:cs="Times New Roman"/>
          <w:sz w:val="28"/>
          <w:szCs w:val="28"/>
        </w:rPr>
        <w:t>4</w:t>
      </w:r>
      <w:r w:rsidR="00E55745">
        <w:rPr>
          <w:rFonts w:ascii="Times New Roman" w:hAnsi="Times New Roman" w:cs="Times New Roman"/>
          <w:sz w:val="28"/>
          <w:szCs w:val="28"/>
        </w:rPr>
        <w:t xml:space="preserve"> </w:t>
      </w:r>
      <w:r w:rsidR="00E55745" w:rsidRPr="000053D7">
        <w:rPr>
          <w:rFonts w:ascii="Times New Roman" w:hAnsi="Times New Roman" w:cs="Times New Roman"/>
          <w:sz w:val="28"/>
          <w:szCs w:val="28"/>
        </w:rPr>
        <w:t>г.</w:t>
      </w:r>
    </w:p>
    <w:p w14:paraId="1886D728" w14:textId="77777777" w:rsidR="00E55745" w:rsidRDefault="00E55745" w:rsidP="00E557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F8C5D1" w14:textId="77777777" w:rsidR="0084746A" w:rsidRPr="00933153" w:rsidRDefault="0084746A" w:rsidP="008474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Оценочные материалы по дисциплине разработаны на основе рабочей программы учебной дисциплины «Компьютерная графика».</w:t>
      </w:r>
    </w:p>
    <w:p w14:paraId="6DC9A3D0" w14:textId="77777777" w:rsidR="0086185D" w:rsidRPr="00450F25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9E47F0" w14:textId="77777777" w:rsidR="0086185D" w:rsidRPr="00450F25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3AB940" w14:textId="77777777" w:rsidR="0086185D" w:rsidRPr="00450F25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E197DB" w14:textId="77777777" w:rsidR="0086185D" w:rsidRPr="00450F25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8B6A9A" w14:textId="77777777" w:rsidR="0086185D" w:rsidRPr="00450F25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8558B4" w14:textId="77777777" w:rsidR="0086185D" w:rsidRPr="00450F25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A8EB85" w14:textId="77777777" w:rsidR="0086185D" w:rsidRPr="00450F25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605085" w14:textId="77777777" w:rsidR="0086185D" w:rsidRPr="00450F25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FDB3E4" w14:textId="77777777" w:rsidR="00623D36" w:rsidRPr="005661A6" w:rsidRDefault="00623D36" w:rsidP="00623D3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661A6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62EB06CC" w14:textId="77777777" w:rsidR="00623D36" w:rsidRPr="00AE5652" w:rsidRDefault="00623D36" w:rsidP="00623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Барсова</w:t>
      </w:r>
      <w:r w:rsidRPr="00AE5652">
        <w:rPr>
          <w:rFonts w:ascii="Times New Roman" w:hAnsi="Times New Roman" w:cs="Times New Roman"/>
          <w:sz w:val="28"/>
          <w:szCs w:val="28"/>
        </w:rPr>
        <w:t xml:space="preserve"> А.А., </w:t>
      </w:r>
      <w:r w:rsidR="007C7D88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AE5652">
        <w:rPr>
          <w:rFonts w:ascii="Times New Roman" w:hAnsi="Times New Roman" w:cs="Times New Roman"/>
          <w:sz w:val="28"/>
          <w:szCs w:val="28"/>
        </w:rPr>
        <w:t>С»</w:t>
      </w:r>
    </w:p>
    <w:p w14:paraId="6D709932" w14:textId="77777777" w:rsidR="00623D36" w:rsidRPr="00550FB4" w:rsidRDefault="00623D36" w:rsidP="00623D3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13B2123F" w14:textId="77777777" w:rsidR="00623D36" w:rsidRPr="00550FB4" w:rsidRDefault="00623D36" w:rsidP="00623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72B0C3" w14:textId="77777777" w:rsidR="00623D36" w:rsidRPr="004C3B16" w:rsidRDefault="00623D36" w:rsidP="00623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17F3F352" w14:textId="77777777" w:rsidR="00623D36" w:rsidRDefault="00623D36" w:rsidP="00623D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специальностей 15.02.08, </w:t>
      </w:r>
      <w:r w:rsidR="007C7D88">
        <w:rPr>
          <w:rFonts w:ascii="Times New Roman" w:hAnsi="Times New Roman" w:cs="Times New Roman"/>
          <w:sz w:val="28"/>
          <w:szCs w:val="28"/>
        </w:rPr>
        <w:t xml:space="preserve">15.02.16, </w:t>
      </w:r>
      <w:r>
        <w:rPr>
          <w:rFonts w:ascii="Times New Roman" w:hAnsi="Times New Roman" w:cs="Times New Roman"/>
          <w:sz w:val="28"/>
          <w:szCs w:val="28"/>
        </w:rPr>
        <w:t>15.02.12</w:t>
      </w:r>
      <w:r w:rsidR="0084746A">
        <w:rPr>
          <w:rFonts w:ascii="Times New Roman" w:hAnsi="Times New Roman" w:cs="Times New Roman"/>
          <w:sz w:val="28"/>
          <w:szCs w:val="28"/>
        </w:rPr>
        <w:t>, 15.02.17</w:t>
      </w:r>
    </w:p>
    <w:p w14:paraId="04CA5966" w14:textId="7F1DC88A" w:rsidR="00623D36" w:rsidRDefault="00623D36" w:rsidP="00623D3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Протокол № 8</w:t>
      </w:r>
      <w:r w:rsidRPr="001F5235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84746A"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1F5235">
        <w:rPr>
          <w:rFonts w:ascii="Times New Roman" w:hAnsi="Times New Roman" w:cs="Times New Roman"/>
          <w:sz w:val="28"/>
          <w:szCs w:val="28"/>
          <w:u w:val="single"/>
        </w:rPr>
        <w:t>.04.</w:t>
      </w:r>
      <w:r w:rsidR="007C7D88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A915F2">
        <w:rPr>
          <w:rFonts w:ascii="Times New Roman" w:hAnsi="Times New Roman" w:cs="Times New Roman"/>
          <w:sz w:val="28"/>
          <w:szCs w:val="28"/>
          <w:u w:val="single"/>
        </w:rPr>
        <w:t>4</w:t>
      </w:r>
      <w:bookmarkStart w:id="0" w:name="_GoBack"/>
      <w:bookmarkEnd w:id="0"/>
      <w:r w:rsidRPr="001F5235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3EB4F870" w14:textId="77777777" w:rsidR="00A24A8D" w:rsidRDefault="00A24A8D" w:rsidP="00623D3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44F6C11F" w14:textId="77777777" w:rsidR="00A24A8D" w:rsidRPr="001F5235" w:rsidRDefault="00A24A8D" w:rsidP="00623D3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61D451E7" w14:textId="650F0ABE" w:rsidR="00623D36" w:rsidRDefault="00623D36" w:rsidP="00623D3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 П(Ц)К ___</w:t>
      </w:r>
      <w:r w:rsidR="00A24A8D">
        <w:rPr>
          <w:noProof/>
          <w:sz w:val="28"/>
        </w:rPr>
        <w:drawing>
          <wp:inline distT="0" distB="0" distL="0" distR="0" wp14:anchorId="0D1C0520" wp14:editId="043CAF3B">
            <wp:extent cx="1056494" cy="805577"/>
            <wp:effectExtent l="0" t="0" r="0" b="0"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711" cy="807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t xml:space="preserve">__________ </w:t>
      </w:r>
      <w:r>
        <w:rPr>
          <w:rFonts w:ascii="Times New Roman" w:hAnsi="Times New Roman" w:cs="Times New Roman"/>
          <w:sz w:val="28"/>
          <w:szCs w:val="28"/>
        </w:rPr>
        <w:t xml:space="preserve">Болотских Н.Е. </w:t>
      </w:r>
    </w:p>
    <w:p w14:paraId="2956FF6F" w14:textId="77777777" w:rsidR="00E55745" w:rsidRDefault="00E55745" w:rsidP="00E55745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9920A1D" w14:textId="77777777" w:rsidR="0086185D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9AA445" w14:textId="77777777" w:rsidR="0086185D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9CCB93" w14:textId="77777777" w:rsidR="0086185D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3A9E72" w14:textId="77777777" w:rsidR="0086185D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DD3F4C" w14:textId="77777777" w:rsidR="0086185D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D2362D" w14:textId="77777777" w:rsidR="0086185D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7547F1" w14:textId="77777777" w:rsidR="0086185D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55E276" w14:textId="77777777" w:rsidR="0086185D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DD90A5" w14:textId="77777777" w:rsidR="0086185D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030A98" w14:textId="77777777" w:rsidR="00E0018C" w:rsidRDefault="00E0018C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BA3E69" w14:textId="77777777" w:rsidR="00E35862" w:rsidRDefault="00E35862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F93024" w14:textId="77777777" w:rsidR="00E0018C" w:rsidRDefault="00E0018C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B8A16E" w14:textId="77777777" w:rsidR="00403776" w:rsidRDefault="00403776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15D652" w14:textId="77777777" w:rsidR="00E0018C" w:rsidRDefault="00E0018C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CBEE12" w14:textId="77777777" w:rsidR="00E55745" w:rsidRDefault="00E55745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78D9C4" w14:textId="77777777" w:rsidR="00E55745" w:rsidRDefault="00E55745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471B02" w14:textId="77777777" w:rsidR="00E55745" w:rsidRDefault="00E55745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E3D74C" w14:textId="77777777" w:rsidR="007C6D0F" w:rsidRDefault="007C6D0F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C74198" w14:textId="77777777" w:rsidR="00E55745" w:rsidRDefault="00E55745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2C4CE6" w14:textId="77777777" w:rsidR="00E55745" w:rsidRDefault="00E55745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8EBD84" w14:textId="77777777" w:rsidR="00E55745" w:rsidRDefault="00E55745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094001" w14:textId="77777777" w:rsidR="0086185D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E9320A" w14:textId="77777777" w:rsidR="007C6D0F" w:rsidRPr="00933153" w:rsidRDefault="007C6D0F" w:rsidP="007C6D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СОДЕРЖАНИЕ</w:t>
      </w:r>
    </w:p>
    <w:p w14:paraId="6B319501" w14:textId="77777777" w:rsidR="007C6D0F" w:rsidRPr="00933153" w:rsidRDefault="007C6D0F" w:rsidP="007C6D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2E2C70" w14:textId="77777777" w:rsidR="007C6D0F" w:rsidRPr="00290832" w:rsidRDefault="007C6D0F" w:rsidP="007C6D0F">
      <w:pPr>
        <w:numPr>
          <w:ilvl w:val="0"/>
          <w:numId w:val="2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</w:rPr>
      </w:pPr>
      <w:r w:rsidRPr="00290832">
        <w:rPr>
          <w:rFonts w:ascii="Times New Roman" w:hAnsi="Times New Roman" w:cs="Times New Roman"/>
        </w:rPr>
        <w:t>Паспорт оценочных материалов...............................................................................................4</w:t>
      </w:r>
    </w:p>
    <w:p w14:paraId="4E6BC63D" w14:textId="77777777" w:rsidR="007C6D0F" w:rsidRPr="00290832" w:rsidRDefault="007C6D0F" w:rsidP="007C6D0F">
      <w:pPr>
        <w:numPr>
          <w:ilvl w:val="0"/>
          <w:numId w:val="2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</w:rPr>
      </w:pPr>
      <w:r w:rsidRPr="00290832">
        <w:rPr>
          <w:rFonts w:ascii="Times New Roman" w:hAnsi="Times New Roman" w:cs="Times New Roman"/>
        </w:rPr>
        <w:t>Результаты освоения учебной дисциплины, подлежащие проверке ....................................5</w:t>
      </w:r>
    </w:p>
    <w:p w14:paraId="17A0EE2D" w14:textId="77777777" w:rsidR="007C6D0F" w:rsidRPr="00290832" w:rsidRDefault="007C6D0F" w:rsidP="007C6D0F">
      <w:pPr>
        <w:numPr>
          <w:ilvl w:val="0"/>
          <w:numId w:val="2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</w:rPr>
      </w:pPr>
      <w:r w:rsidRPr="00290832">
        <w:rPr>
          <w:rFonts w:ascii="Times New Roman" w:hAnsi="Times New Roman" w:cs="Times New Roman"/>
        </w:rPr>
        <w:t>Контроль и оценка освоения учебной дисциплины по разделам (темам)…………........... 6</w:t>
      </w:r>
    </w:p>
    <w:p w14:paraId="13DDE9ED" w14:textId="77777777" w:rsidR="007C6D0F" w:rsidRPr="00290832" w:rsidRDefault="007C6D0F" w:rsidP="007C6D0F">
      <w:pPr>
        <w:numPr>
          <w:ilvl w:val="0"/>
          <w:numId w:val="2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</w:rPr>
      </w:pPr>
      <w:r w:rsidRPr="00290832">
        <w:rPr>
          <w:rFonts w:ascii="Times New Roman" w:hAnsi="Times New Roman" w:cs="Times New Roman"/>
        </w:rPr>
        <w:t>Перечень заданий для оценки сформированности компетенций .........................................7</w:t>
      </w:r>
    </w:p>
    <w:p w14:paraId="4363D7B4" w14:textId="77777777" w:rsidR="007C6D0F" w:rsidRPr="00290832" w:rsidRDefault="007C6D0F" w:rsidP="007C6D0F">
      <w:pPr>
        <w:numPr>
          <w:ilvl w:val="0"/>
          <w:numId w:val="24"/>
        </w:numPr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</w:rPr>
      </w:pPr>
      <w:r w:rsidRPr="00290832">
        <w:rPr>
          <w:rFonts w:ascii="Times New Roman" w:hAnsi="Times New Roman" w:cs="Times New Roman"/>
        </w:rPr>
        <w:t>Критерии оценки........................................................................................................................11</w:t>
      </w:r>
    </w:p>
    <w:p w14:paraId="6856ED7A" w14:textId="77777777" w:rsidR="0086185D" w:rsidRPr="00450F25" w:rsidRDefault="0086185D" w:rsidP="0086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E16065" w14:textId="77777777" w:rsidR="0086185D" w:rsidRPr="00450F25" w:rsidRDefault="0086185D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3C054C" w14:textId="77777777" w:rsidR="0086185D" w:rsidRPr="00450F25" w:rsidRDefault="0086185D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A3D8BA" w14:textId="77777777" w:rsidR="0086185D" w:rsidRPr="00450F25" w:rsidRDefault="0086185D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3BE202C" w14:textId="77777777" w:rsidR="0086185D" w:rsidRPr="00450F25" w:rsidRDefault="0086185D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FE5388F" w14:textId="77777777" w:rsidR="0086185D" w:rsidRPr="00450F25" w:rsidRDefault="0086185D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7B7BA76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19091464"/>
    </w:p>
    <w:p w14:paraId="5E792C03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99A65B3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33C7278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1005BC2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5CCE61D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0A4A8B2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7E89D6B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1EBC2CE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C9CFD67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DB22479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62E0E72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5FED191C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5E91E04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B3146EE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C7B239B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B11B0A0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0B1B042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BC3AE69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D06FB91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FEDA23F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A762A0C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237DC10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4021327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EA581A0" w14:textId="77777777" w:rsidR="00F76D62" w:rsidRDefault="00F76D62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E6ADBC0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547D1BB5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5E9CC91E" w14:textId="77777777" w:rsidR="0086185D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FDC5FFC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45B2975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85217FD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06F1E60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1ED1E13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0A7602D" w14:textId="77777777" w:rsidR="0086185D" w:rsidRPr="00450F25" w:rsidRDefault="0086185D" w:rsidP="008618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50F25">
        <w:rPr>
          <w:rFonts w:ascii="Times New Roman" w:hAnsi="Times New Roman" w:cs="Times New Roman"/>
          <w:sz w:val="28"/>
          <w:szCs w:val="28"/>
        </w:rPr>
        <w:t>1.</w:t>
      </w:r>
      <w:bookmarkEnd w:id="1"/>
      <w:r w:rsidR="007C6D0F" w:rsidRPr="007C6D0F">
        <w:rPr>
          <w:rFonts w:ascii="Times New Roman" w:hAnsi="Times New Roman" w:cs="Times New Roman"/>
          <w:b/>
          <w:sz w:val="24"/>
        </w:rPr>
        <w:t xml:space="preserve"> </w:t>
      </w:r>
      <w:r w:rsidR="007C6D0F" w:rsidRPr="00933153">
        <w:rPr>
          <w:rFonts w:ascii="Times New Roman" w:hAnsi="Times New Roman" w:cs="Times New Roman"/>
          <w:b/>
          <w:sz w:val="24"/>
        </w:rPr>
        <w:t>ПАСПОРТ ОЦЕНОЧНЫХ МАТЕРИАЛОВ</w:t>
      </w:r>
    </w:p>
    <w:p w14:paraId="30214457" w14:textId="77777777" w:rsidR="0086185D" w:rsidRPr="00450F25" w:rsidRDefault="0086185D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478B9B" w14:textId="77777777" w:rsidR="00714C50" w:rsidRPr="00933153" w:rsidRDefault="00714C50" w:rsidP="00714C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Оценочные материалы являются неотъемлемой частью рабочей программы дисциплины «Компьютерная графика» и предназначены для контроля и оценки образовательных достижений обучающихся, освоивших программу данной дисциплины.</w:t>
      </w:r>
    </w:p>
    <w:p w14:paraId="5EC35D03" w14:textId="77777777" w:rsidR="00714C50" w:rsidRPr="00933153" w:rsidRDefault="00714C50" w:rsidP="00714C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</w:t>
      </w:r>
      <w:r>
        <w:rPr>
          <w:rFonts w:ascii="Times New Roman" w:hAnsi="Times New Roman" w:cs="Times New Roman"/>
          <w:sz w:val="28"/>
          <w:szCs w:val="28"/>
        </w:rPr>
        <w:t xml:space="preserve"> - ФГОС СПО) по специальности 13.02.02</w:t>
      </w:r>
      <w:r w:rsidRPr="00933153">
        <w:rPr>
          <w:rFonts w:ascii="Times New Roman" w:hAnsi="Times New Roman" w:cs="Times New Roman"/>
          <w:sz w:val="28"/>
          <w:szCs w:val="28"/>
        </w:rPr>
        <w:t xml:space="preserve"> </w:t>
      </w:r>
      <w:r w:rsidRPr="00714C50">
        <w:rPr>
          <w:rFonts w:ascii="Times New Roman" w:hAnsi="Times New Roman" w:cs="Times New Roman"/>
          <w:sz w:val="28"/>
          <w:szCs w:val="28"/>
        </w:rPr>
        <w:t>Теплоснабжение и теплотехническое оборудование</w:t>
      </w:r>
    </w:p>
    <w:p w14:paraId="07D417EB" w14:textId="77777777" w:rsidR="00714C50" w:rsidRPr="00933153" w:rsidRDefault="00714C50" w:rsidP="00714C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 xml:space="preserve">Рабочей программой дисциплины «Компьютерная графика» предусмотрено формирование </w:t>
      </w:r>
      <w:bookmarkStart w:id="2" w:name="_Hlk169178401"/>
      <w:r w:rsidRPr="00933153">
        <w:rPr>
          <w:rFonts w:ascii="Times New Roman" w:hAnsi="Times New Roman" w:cs="Times New Roman"/>
          <w:sz w:val="28"/>
          <w:szCs w:val="28"/>
        </w:rPr>
        <w:t xml:space="preserve">элементов </w:t>
      </w:r>
      <w:bookmarkEnd w:id="2"/>
      <w:r w:rsidRPr="00933153">
        <w:rPr>
          <w:rFonts w:ascii="Times New Roman" w:hAnsi="Times New Roman" w:cs="Times New Roman"/>
          <w:sz w:val="28"/>
          <w:szCs w:val="28"/>
        </w:rPr>
        <w:t>следующих компетенций, а также</w:t>
      </w:r>
      <w:bookmarkStart w:id="3" w:name="_Hlk169184709"/>
      <w:r w:rsidRPr="00933153">
        <w:rPr>
          <w:rFonts w:ascii="Times New Roman" w:hAnsi="Times New Roman" w:cs="Times New Roman"/>
          <w:sz w:val="28"/>
          <w:szCs w:val="28"/>
        </w:rPr>
        <w:t xml:space="preserve"> личностных результатов</w:t>
      </w:r>
      <w:bookmarkEnd w:id="3"/>
      <w:r w:rsidRPr="00933153">
        <w:rPr>
          <w:rFonts w:ascii="Times New Roman" w:hAnsi="Times New Roman" w:cs="Times New Roman"/>
          <w:sz w:val="28"/>
          <w:szCs w:val="28"/>
        </w:rPr>
        <w:t>:</w:t>
      </w:r>
    </w:p>
    <w:p w14:paraId="6EA649AA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ОК 02 Осуществлять поиск, анализ и интерпретацию информации, необходимой для выполнения задач профессиональной деятельности.</w:t>
      </w:r>
    </w:p>
    <w:p w14:paraId="7C6500E8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ОК 03 Планировать и реализовывать собственное профессиональное и личностное развитие</w:t>
      </w:r>
    </w:p>
    <w:p w14:paraId="49E0B1C0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ОК 04 Работать в коллективе и команде, эффективно взаимодействовать с коллегами, руководством, клиентами</w:t>
      </w:r>
    </w:p>
    <w:p w14:paraId="4C0FFB20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 xml:space="preserve">ОК 05 </w:t>
      </w:r>
      <w:r w:rsidRPr="002E2A19">
        <w:rPr>
          <w:rFonts w:ascii="Times New Roman" w:hAnsi="Times New Roman" w:cs="Times New Roman"/>
          <w:sz w:val="28"/>
          <w:szCs w:val="28"/>
        </w:rPr>
        <w:t>Осуществлять устн</w:t>
      </w:r>
      <w:r w:rsidRPr="00A84216">
        <w:rPr>
          <w:rFonts w:ascii="Times New Roman" w:hAnsi="Times New Roman" w:cs="Times New Roman"/>
          <w:sz w:val="28"/>
          <w:szCs w:val="28"/>
        </w:rPr>
        <w:t xml:space="preserve">ую </w:t>
      </w:r>
      <w:r w:rsidRPr="002E2A19">
        <w:rPr>
          <w:rFonts w:ascii="Times New Roman" w:hAnsi="Times New Roman" w:cs="Times New Roman"/>
          <w:sz w:val="28"/>
          <w:szCs w:val="28"/>
        </w:rPr>
        <w:t>и письменную коммуникацию на государственном языке с учетом особенностей социального и культурного контекста.</w:t>
      </w:r>
      <w:r w:rsidRPr="00A842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21D571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 xml:space="preserve">ОК 06 </w:t>
      </w:r>
      <w:r w:rsidRPr="002E2A19">
        <w:rPr>
          <w:rFonts w:ascii="Times New Roman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59060938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 xml:space="preserve">ОК 07 </w:t>
      </w:r>
      <w:r w:rsidRPr="002E2A19">
        <w:rPr>
          <w:rFonts w:ascii="Times New Roman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ситуациях.</w:t>
      </w:r>
      <w:r w:rsidRPr="00A842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9C99E3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ОК 09 Использовать информационные технологии в профессиональной деятельности</w:t>
      </w:r>
    </w:p>
    <w:p w14:paraId="2DC86C90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ПК 1.1. Осуществлять пуск и остановку теплотехнического оборудования и систем тепло- и топливоснабжения</w:t>
      </w:r>
    </w:p>
    <w:p w14:paraId="7CF994A5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ПК 1.2. Управлять режимами   работы теплотехнического оборудования и систем тепло- и топливоснабжения</w:t>
      </w:r>
    </w:p>
    <w:p w14:paraId="0DC870F6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ПК 1.3. Осуществлять мероприятия по предупреждению, локализации и ликвидации аварий теплотехнического оборудования и систем тепло- и топливоснабжения</w:t>
      </w:r>
    </w:p>
    <w:p w14:paraId="5DA239F3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ПК 2.1. Выполнять дефектацию теплотехнического оборудования и систем тепло- и топливоснабжения</w:t>
      </w:r>
    </w:p>
    <w:p w14:paraId="3395FC0A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ПК 2.2. Производить ремонт теплотехнического оборудования и систем тепло- и топливоснабжения</w:t>
      </w:r>
    </w:p>
    <w:p w14:paraId="1BF2E087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ПК 3.1. Проводить наладку и испытания теплотехнического оборудования и систем тепло- и топливоснабжения</w:t>
      </w:r>
    </w:p>
    <w:p w14:paraId="4F9C6D2A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lastRenderedPageBreak/>
        <w:t>ПК 3.2. Составлять отчётную документацию по результатам наладки и испытаний теплотехнического оборудования и систем, тепло- и топливоснабжения</w:t>
      </w:r>
    </w:p>
    <w:p w14:paraId="3F14C118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ПК 4.1. Планировать и организовывать производственную деятельность обслуживающего персонала теплотехнического оборудования и систем тепло- и топливоснабжения</w:t>
      </w:r>
    </w:p>
    <w:p w14:paraId="1A409195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ПК 4.2. Осуществлять оценку экономической эффективности производственной деятельности обслуживающего персонала теплотехнического оборудования и систем тепло- и топливоснабжения</w:t>
      </w:r>
    </w:p>
    <w:p w14:paraId="3A1DCF21" w14:textId="77777777" w:rsidR="00A84216" w:rsidRPr="00A84216" w:rsidRDefault="00A84216" w:rsidP="00A8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216">
        <w:rPr>
          <w:rFonts w:ascii="Times New Roman" w:hAnsi="Times New Roman" w:cs="Times New Roman"/>
          <w:sz w:val="28"/>
          <w:szCs w:val="28"/>
        </w:rPr>
        <w:t>ПК 4.3. Осуществлять оценку выполнения требований правил охраны труда и промышленной безопасности обслуживающего персонала теплотехнического оборудования и систем тепло- и топливоснабжения</w:t>
      </w:r>
    </w:p>
    <w:p w14:paraId="24A00233" w14:textId="77777777" w:rsidR="00AC4381" w:rsidRPr="00AC4381" w:rsidRDefault="00AC4381" w:rsidP="00AC43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381">
        <w:rPr>
          <w:rFonts w:ascii="Times New Roman" w:hAnsi="Times New Roman" w:cs="Times New Roman"/>
          <w:sz w:val="28"/>
          <w:szCs w:val="28"/>
        </w:rPr>
        <w:t xml:space="preserve"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  <w:r w:rsidRPr="00AC4381">
        <w:rPr>
          <w:rFonts w:ascii="Times New Roman" w:hAnsi="Times New Roman" w:cs="Times New Roman"/>
          <w:sz w:val="28"/>
          <w:szCs w:val="28"/>
        </w:rPr>
        <w:br/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14:paraId="298136DF" w14:textId="77777777" w:rsidR="00AC4381" w:rsidRPr="00AC4381" w:rsidRDefault="00AC4381" w:rsidP="00AC43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381">
        <w:rPr>
          <w:rFonts w:ascii="Times New Roman" w:hAnsi="Times New Roman" w:cs="Times New Roman"/>
          <w:sz w:val="28"/>
          <w:szCs w:val="28"/>
        </w:rPr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5D22C268" w14:textId="77777777" w:rsidR="00AC4381" w:rsidRPr="00AC4381" w:rsidRDefault="00AC4381" w:rsidP="00AC43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381">
        <w:rPr>
          <w:rFonts w:ascii="Times New Roman" w:hAnsi="Times New Roman" w:cs="Times New Roman"/>
          <w:sz w:val="28"/>
          <w:szCs w:val="28"/>
        </w:rPr>
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14:paraId="1988EEDE" w14:textId="77777777" w:rsidR="00714C50" w:rsidRDefault="00AC4381" w:rsidP="00AC43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381">
        <w:rPr>
          <w:rFonts w:ascii="Times New Roman" w:hAnsi="Times New Roman" w:cs="Times New Roman"/>
          <w:sz w:val="28"/>
          <w:szCs w:val="28"/>
        </w:rPr>
        <w:t>ЛР 14 Проявляющий сознательное отношение к непрерывному образованию как условию успешной профессиональной и общественной деятельности</w:t>
      </w:r>
    </w:p>
    <w:p w14:paraId="35408162" w14:textId="77777777" w:rsidR="00F35BD0" w:rsidRPr="00933153" w:rsidRDefault="00F35BD0" w:rsidP="00F35B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Формой промежуточной аттестации по учебной дисциплине «Компьютерная графика» является дифференцированный зачет.</w:t>
      </w:r>
    </w:p>
    <w:p w14:paraId="06B05210" w14:textId="77777777" w:rsidR="00714C50" w:rsidRDefault="00714C5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548F1E6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74E656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B54CA9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34A9396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F0CB111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4F1C646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A5030E3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1705CEB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EA95EC9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A646CB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FF6CAA9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C9AB68" w14:textId="77777777" w:rsidR="007D2AA6" w:rsidRDefault="007D2AA6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C191EA" w14:textId="77777777" w:rsidR="007D2AA6" w:rsidRDefault="007D2AA6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507B5BF" w14:textId="77777777" w:rsidR="007D2AA6" w:rsidRDefault="007D2AA6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3D41E0F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B91C55E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24D8F87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487E292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0BBB2E" w14:textId="77777777" w:rsidR="00F35BD0" w:rsidRPr="00933153" w:rsidRDefault="00F35BD0" w:rsidP="00F35BD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33153">
        <w:rPr>
          <w:rFonts w:ascii="Times New Roman" w:hAnsi="Times New Roman" w:cs="Times New Roman"/>
          <w:b/>
          <w:sz w:val="24"/>
        </w:rPr>
        <w:t xml:space="preserve">2.РЕЗУЛЬТАТЫ ОСВОЕНИЯ УЧЕБНОЙ ДИСЦИПЛИНЫ, </w:t>
      </w:r>
    </w:p>
    <w:p w14:paraId="291899C5" w14:textId="77777777" w:rsidR="00F35BD0" w:rsidRPr="00933153" w:rsidRDefault="00F35BD0" w:rsidP="00F35BD0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93315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FCFEE0A" w14:textId="77777777" w:rsidR="00F35BD0" w:rsidRPr="00933153" w:rsidRDefault="00F35BD0" w:rsidP="00F35B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EBB672" w14:textId="77777777" w:rsidR="00F35BD0" w:rsidRPr="00933153" w:rsidRDefault="00F35BD0" w:rsidP="00F35B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BC311D3" w14:textId="77777777" w:rsidR="00F35BD0" w:rsidRPr="00933153" w:rsidRDefault="00F35BD0" w:rsidP="00F35BD0">
      <w:pPr>
        <w:spacing w:after="0"/>
        <w:ind w:firstLine="566"/>
        <w:jc w:val="both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>В результате аттестации по учебной дисциплине осуществляется комплексная проверка следующих знаний, умений, практического опыта:</w:t>
      </w:r>
    </w:p>
    <w:p w14:paraId="758FA065" w14:textId="77777777" w:rsidR="00F35BD0" w:rsidRPr="00933153" w:rsidRDefault="00F35BD0" w:rsidP="00F35BD0">
      <w:pPr>
        <w:spacing w:after="0"/>
        <w:ind w:hanging="10"/>
        <w:jc w:val="right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F35BD0" w:rsidRPr="00933153" w14:paraId="3EC3BB41" w14:textId="77777777" w:rsidTr="008F3704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92D3E" w14:textId="77777777" w:rsidR="00F35BD0" w:rsidRPr="00933153" w:rsidRDefault="00F35BD0" w:rsidP="008F3704">
            <w:pPr>
              <w:spacing w:after="0"/>
              <w:ind w:hanging="94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Результаты обучения: знания, умения, </w:t>
            </w:r>
          </w:p>
          <w:p w14:paraId="55196263" w14:textId="77777777" w:rsidR="00F35BD0" w:rsidRPr="00933153" w:rsidRDefault="00F35BD0" w:rsidP="008F3704">
            <w:pPr>
              <w:spacing w:after="0"/>
              <w:ind w:hanging="94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05904" w14:textId="77777777" w:rsidR="00F35BD0" w:rsidRPr="00933153" w:rsidRDefault="00F35BD0" w:rsidP="008F3704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33153">
              <w:rPr>
                <w:rFonts w:ascii="Times New Roman" w:hAnsi="Times New Roman" w:cs="Times New Roman"/>
                <w:b/>
              </w:rPr>
              <w:t>Формируемые виды деятельности/компетенции</w:t>
            </w:r>
          </w:p>
        </w:tc>
      </w:tr>
      <w:tr w:rsidR="00F35BD0" w:rsidRPr="00933153" w14:paraId="606D39DB" w14:textId="77777777" w:rsidTr="008F370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38D6B" w14:textId="77777777" w:rsidR="00F35BD0" w:rsidRPr="00933153" w:rsidRDefault="00F35BD0" w:rsidP="008F3704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535CA" w14:textId="77777777" w:rsidR="00F35BD0" w:rsidRPr="00933153" w:rsidRDefault="00F35BD0" w:rsidP="008F37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ОК </w:t>
            </w:r>
            <w:r>
              <w:rPr>
                <w:rFonts w:ascii="Times New Roman" w:hAnsi="Times New Roman" w:cs="Times New Roman"/>
                <w:b/>
              </w:rPr>
              <w:t>02</w:t>
            </w:r>
          </w:p>
        </w:tc>
      </w:tr>
      <w:tr w:rsidR="00F35BD0" w:rsidRPr="00933153" w14:paraId="0DD73CE7" w14:textId="77777777" w:rsidTr="008F370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17E98" w14:textId="77777777" w:rsidR="00F35BD0" w:rsidRPr="00F35BD0" w:rsidRDefault="00F35BD0" w:rsidP="00F35BD0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 xml:space="preserve">З1  способы графического представления технологического оборудования и выполнения технологических схем;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72669C" w14:textId="77777777" w:rsidR="00F35BD0" w:rsidRPr="00933153" w:rsidRDefault="00F35BD0" w:rsidP="008F37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5BD0" w:rsidRPr="00933153" w14:paraId="34CC6EBB" w14:textId="77777777" w:rsidTr="007223C9">
        <w:trPr>
          <w:trHeight w:val="113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480F4F" w14:textId="77777777" w:rsidR="00F35BD0" w:rsidRPr="00F35BD0" w:rsidRDefault="00F35BD0" w:rsidP="00F35BD0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8015AE" w14:textId="77777777" w:rsidR="00F35BD0" w:rsidRPr="00933153" w:rsidRDefault="00F35BD0" w:rsidP="00F35BD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5BD0" w:rsidRPr="00933153" w14:paraId="7B423518" w14:textId="77777777" w:rsidTr="008F370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0D074" w14:textId="77777777" w:rsidR="00F35BD0" w:rsidRPr="00933153" w:rsidRDefault="00F35BD0" w:rsidP="008F370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09C7C8" w14:textId="77777777" w:rsidR="00F35BD0" w:rsidRPr="00933153" w:rsidRDefault="00F35BD0" w:rsidP="008F37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5BD0" w:rsidRPr="00933153" w14:paraId="14A66A9B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BDA39" w14:textId="77777777" w:rsidR="00F35BD0" w:rsidRPr="00933153" w:rsidRDefault="00F35BD0" w:rsidP="008F3704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EF83F7" w14:textId="77777777" w:rsidR="00F35BD0" w:rsidRPr="00933153" w:rsidRDefault="00F35BD0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BD0" w:rsidRPr="00933153" w14:paraId="7E2FE77B" w14:textId="77777777" w:rsidTr="008F3704">
        <w:trPr>
          <w:trHeight w:val="25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5487E9" w14:textId="77777777" w:rsidR="00F35BD0" w:rsidRPr="00933153" w:rsidRDefault="00F35BD0" w:rsidP="008F3704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EEDA0C" w14:textId="77777777" w:rsidR="00F35BD0" w:rsidRPr="00933153" w:rsidRDefault="00F35BD0" w:rsidP="008F37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5BD0" w:rsidRPr="00933153" w14:paraId="53267FB9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053E5" w14:textId="77777777" w:rsidR="00F35BD0" w:rsidRPr="00933153" w:rsidRDefault="00F35BD0" w:rsidP="008F3704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F358E" w14:textId="77777777" w:rsidR="00F35BD0" w:rsidRPr="00933153" w:rsidRDefault="00F35BD0" w:rsidP="008F37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223C9" w:rsidRPr="00933153" w14:paraId="3837CF03" w14:textId="77777777" w:rsidTr="00C45F1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EAEB5" w14:textId="77777777" w:rsidR="007223C9" w:rsidRPr="00933153" w:rsidRDefault="007223C9" w:rsidP="007223C9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108B4" w14:textId="77777777" w:rsidR="007223C9" w:rsidRPr="00933153" w:rsidRDefault="007223C9" w:rsidP="007223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ОК </w:t>
            </w:r>
            <w:r>
              <w:rPr>
                <w:rFonts w:ascii="Times New Roman" w:hAnsi="Times New Roman" w:cs="Times New Roman"/>
                <w:b/>
              </w:rPr>
              <w:t>03</w:t>
            </w:r>
          </w:p>
        </w:tc>
      </w:tr>
      <w:tr w:rsidR="007223C9" w:rsidRPr="00933153" w14:paraId="64241B2C" w14:textId="77777777" w:rsidTr="003D044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D760A" w14:textId="77777777" w:rsidR="007223C9" w:rsidRPr="00F35BD0" w:rsidRDefault="007223C9" w:rsidP="007223C9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 xml:space="preserve">З1  способы графического представления технологического оборудования и выполнения технологических схем;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763035" w14:textId="77777777" w:rsidR="007223C9" w:rsidRPr="00933153" w:rsidRDefault="007223C9" w:rsidP="007223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223C9" w:rsidRPr="00933153" w14:paraId="70D7ACB0" w14:textId="77777777" w:rsidTr="003D044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507B" w14:textId="77777777" w:rsidR="007223C9" w:rsidRPr="00F35BD0" w:rsidRDefault="007223C9" w:rsidP="007223C9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A3754C" w14:textId="77777777" w:rsidR="007223C9" w:rsidRPr="00933153" w:rsidRDefault="007223C9" w:rsidP="007223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223C9" w:rsidRPr="00933153" w14:paraId="66536BA9" w14:textId="77777777" w:rsidTr="003D044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8D21A" w14:textId="77777777" w:rsidR="007223C9" w:rsidRPr="00933153" w:rsidRDefault="007223C9" w:rsidP="007223C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70F427" w14:textId="77777777" w:rsidR="007223C9" w:rsidRPr="00933153" w:rsidRDefault="007223C9" w:rsidP="007223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223C9" w:rsidRPr="00933153" w14:paraId="25CC043E" w14:textId="77777777" w:rsidTr="003D044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61706" w14:textId="77777777" w:rsidR="007223C9" w:rsidRPr="00933153" w:rsidRDefault="007223C9" w:rsidP="007223C9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BE18D8" w14:textId="77777777" w:rsidR="007223C9" w:rsidRPr="00933153" w:rsidRDefault="007223C9" w:rsidP="007223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223C9" w:rsidRPr="00933153" w14:paraId="194EFB15" w14:textId="77777777" w:rsidTr="003D044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B75F9" w14:textId="77777777" w:rsidR="007223C9" w:rsidRPr="00933153" w:rsidRDefault="007223C9" w:rsidP="007223C9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7994D0" w14:textId="77777777" w:rsidR="007223C9" w:rsidRPr="00933153" w:rsidRDefault="007223C9" w:rsidP="007223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223C9" w:rsidRPr="00933153" w14:paraId="1D252CD4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31080" w14:textId="77777777" w:rsidR="007223C9" w:rsidRPr="00933153" w:rsidRDefault="007223C9" w:rsidP="007223C9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CB6FF" w14:textId="77777777" w:rsidR="007223C9" w:rsidRPr="00933153" w:rsidRDefault="007223C9" w:rsidP="007223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71924" w:rsidRPr="00933153" w14:paraId="32358F86" w14:textId="77777777" w:rsidTr="00B77FD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592D7" w14:textId="77777777" w:rsidR="00071924" w:rsidRPr="00933153" w:rsidRDefault="00071924" w:rsidP="00071924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F0312" w14:textId="77777777" w:rsidR="00071924" w:rsidRPr="00933153" w:rsidRDefault="00071924" w:rsidP="0007192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ОК </w:t>
            </w:r>
            <w:r>
              <w:rPr>
                <w:rFonts w:ascii="Times New Roman" w:hAnsi="Times New Roman" w:cs="Times New Roman"/>
                <w:b/>
              </w:rPr>
              <w:t>04</w:t>
            </w:r>
          </w:p>
        </w:tc>
      </w:tr>
      <w:tr w:rsidR="00071924" w:rsidRPr="00933153" w14:paraId="03D12EC4" w14:textId="77777777" w:rsidTr="005B2763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FD42E" w14:textId="77777777" w:rsidR="00071924" w:rsidRPr="00F35BD0" w:rsidRDefault="00071924" w:rsidP="00071924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 xml:space="preserve">З1  способы графического представления технологического </w:t>
            </w:r>
            <w:r w:rsidRPr="00F35BD0">
              <w:rPr>
                <w:rFonts w:ascii="Times New Roman" w:hAnsi="Times New Roman" w:cs="Times New Roman"/>
              </w:rPr>
              <w:lastRenderedPageBreak/>
              <w:t xml:space="preserve">оборудования и выполнения технологических схем;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0BD401" w14:textId="77777777" w:rsidR="00071924" w:rsidRPr="00933153" w:rsidRDefault="00071924" w:rsidP="0007192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71924" w:rsidRPr="00933153" w14:paraId="5AFF4DAD" w14:textId="77777777" w:rsidTr="005B2763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BC72F" w14:textId="77777777" w:rsidR="00071924" w:rsidRPr="00F35BD0" w:rsidRDefault="00071924" w:rsidP="00071924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150F77" w14:textId="77777777" w:rsidR="00071924" w:rsidRPr="00933153" w:rsidRDefault="00071924" w:rsidP="0007192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71924" w:rsidRPr="00933153" w14:paraId="4A61B5DA" w14:textId="77777777" w:rsidTr="005B2763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3D305" w14:textId="77777777" w:rsidR="00071924" w:rsidRPr="00933153" w:rsidRDefault="00071924" w:rsidP="000719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D3333F" w14:textId="77777777" w:rsidR="00071924" w:rsidRPr="00933153" w:rsidRDefault="00071924" w:rsidP="0007192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71924" w:rsidRPr="00933153" w14:paraId="7F5918CD" w14:textId="77777777" w:rsidTr="005B2763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A4E5B" w14:textId="77777777" w:rsidR="00071924" w:rsidRPr="00933153" w:rsidRDefault="00071924" w:rsidP="00071924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ECAA96" w14:textId="77777777" w:rsidR="00071924" w:rsidRPr="00933153" w:rsidRDefault="00071924" w:rsidP="0007192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71924" w:rsidRPr="00933153" w14:paraId="3D4549D3" w14:textId="77777777" w:rsidTr="005B2763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96849" w14:textId="77777777" w:rsidR="00071924" w:rsidRPr="00933153" w:rsidRDefault="00071924" w:rsidP="00071924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C27D15" w14:textId="77777777" w:rsidR="00071924" w:rsidRPr="00933153" w:rsidRDefault="00071924" w:rsidP="0007192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71924" w:rsidRPr="00933153" w14:paraId="3821E303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DEA29" w14:textId="77777777" w:rsidR="00071924" w:rsidRPr="00933153" w:rsidRDefault="00071924" w:rsidP="00071924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CFDD0" w14:textId="77777777" w:rsidR="00071924" w:rsidRPr="00933153" w:rsidRDefault="00071924" w:rsidP="0007192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F31ED" w:rsidRPr="00933153" w14:paraId="4EACBCCA" w14:textId="77777777" w:rsidTr="005A24FA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ECAC0" w14:textId="77777777" w:rsidR="00FF31ED" w:rsidRPr="00933153" w:rsidRDefault="00FF31ED" w:rsidP="00FF31ED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4E75D" w14:textId="77777777" w:rsidR="00FF31ED" w:rsidRPr="00933153" w:rsidRDefault="00FF31ED" w:rsidP="00FF31E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ОК </w:t>
            </w:r>
            <w:r>
              <w:rPr>
                <w:rFonts w:ascii="Times New Roman" w:hAnsi="Times New Roman" w:cs="Times New Roman"/>
                <w:b/>
              </w:rPr>
              <w:t>05</w:t>
            </w:r>
          </w:p>
        </w:tc>
      </w:tr>
      <w:tr w:rsidR="00FF31ED" w:rsidRPr="00933153" w14:paraId="1407E8D4" w14:textId="77777777" w:rsidTr="002301A1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381B3" w14:textId="77777777" w:rsidR="00FF31ED" w:rsidRPr="00F35BD0" w:rsidRDefault="00FF31ED" w:rsidP="00FF31ED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 xml:space="preserve">З1  способы графического представления технологического оборудования и выполнения технологических схем;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239494" w14:textId="77777777" w:rsidR="00FF31ED" w:rsidRPr="00933153" w:rsidRDefault="00FF31ED" w:rsidP="00FF31E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F31ED" w:rsidRPr="00933153" w14:paraId="5AAEE699" w14:textId="77777777" w:rsidTr="002301A1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BD89F" w14:textId="77777777" w:rsidR="00FF31ED" w:rsidRPr="00F35BD0" w:rsidRDefault="00FF31ED" w:rsidP="00FF31ED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3209CD" w14:textId="77777777" w:rsidR="00FF31ED" w:rsidRPr="00933153" w:rsidRDefault="00FF31ED" w:rsidP="00FF31E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F31ED" w:rsidRPr="00933153" w14:paraId="0B8DD988" w14:textId="77777777" w:rsidTr="002301A1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14F5B" w14:textId="77777777" w:rsidR="00FF31ED" w:rsidRPr="00933153" w:rsidRDefault="00FF31ED" w:rsidP="00FF31E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DE0C62" w14:textId="77777777" w:rsidR="00FF31ED" w:rsidRPr="00933153" w:rsidRDefault="00FF31ED" w:rsidP="00FF31E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F31ED" w:rsidRPr="00933153" w14:paraId="05612B01" w14:textId="77777777" w:rsidTr="002301A1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EFD49" w14:textId="77777777" w:rsidR="00FF31ED" w:rsidRPr="00933153" w:rsidRDefault="00FF31ED" w:rsidP="00FF31ED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A7D348" w14:textId="77777777" w:rsidR="00FF31ED" w:rsidRPr="00933153" w:rsidRDefault="00FF31ED" w:rsidP="00FF31E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F31ED" w:rsidRPr="00933153" w14:paraId="378E2426" w14:textId="77777777" w:rsidTr="002301A1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B8187" w14:textId="77777777" w:rsidR="00FF31ED" w:rsidRPr="00933153" w:rsidRDefault="00FF31ED" w:rsidP="00FF31ED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6512C6" w14:textId="77777777" w:rsidR="00FF31ED" w:rsidRPr="00933153" w:rsidRDefault="00FF31ED" w:rsidP="00FF31E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F31ED" w:rsidRPr="00933153" w14:paraId="24B9A99A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DA70F" w14:textId="77777777" w:rsidR="00FF31ED" w:rsidRPr="00933153" w:rsidRDefault="00FF31ED" w:rsidP="00FF31ED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EE1D0" w14:textId="77777777" w:rsidR="00FF31ED" w:rsidRPr="00933153" w:rsidRDefault="00FF31ED" w:rsidP="00FF31E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78E7CC7F" w14:textId="77777777" w:rsidTr="0094021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C45E7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250EF" w14:textId="77777777" w:rsidR="00E9230A" w:rsidRPr="00933153" w:rsidRDefault="00E9230A" w:rsidP="00E9230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ОК </w:t>
            </w:r>
            <w:r>
              <w:rPr>
                <w:rFonts w:ascii="Times New Roman" w:hAnsi="Times New Roman" w:cs="Times New Roman"/>
                <w:b/>
              </w:rPr>
              <w:t>06</w:t>
            </w:r>
          </w:p>
        </w:tc>
      </w:tr>
      <w:tr w:rsidR="00E9230A" w:rsidRPr="00933153" w14:paraId="5E0D1D8E" w14:textId="77777777" w:rsidTr="003319C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D15A7" w14:textId="77777777" w:rsidR="00E9230A" w:rsidRPr="00F35BD0" w:rsidRDefault="00E9230A" w:rsidP="00E9230A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 xml:space="preserve">З1  способы графического представления технологического оборудования и выполнения технологических схем;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5488B2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6C90D558" w14:textId="77777777" w:rsidTr="003319C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3CB65" w14:textId="77777777" w:rsidR="00E9230A" w:rsidRPr="00F35BD0" w:rsidRDefault="00E9230A" w:rsidP="00E9230A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0EB05E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4931C6C0" w14:textId="77777777" w:rsidTr="003319C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590F3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A6770B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0D71B5CE" w14:textId="77777777" w:rsidTr="003319C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28101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3BC142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555A0584" w14:textId="77777777" w:rsidTr="003319C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557C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D451FB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12D23E4A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27231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3A875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E5BB8" w:rsidRPr="00933153" w14:paraId="4E105063" w14:textId="77777777" w:rsidTr="00345540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C4FB0" w14:textId="77777777" w:rsidR="006E5BB8" w:rsidRPr="00933153" w:rsidRDefault="006E5BB8" w:rsidP="006E5BB8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9E343" w14:textId="77777777" w:rsidR="006E5BB8" w:rsidRPr="00933153" w:rsidRDefault="006E5BB8" w:rsidP="006E5BB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ОК </w:t>
            </w:r>
            <w:r>
              <w:rPr>
                <w:rFonts w:ascii="Times New Roman" w:hAnsi="Times New Roman" w:cs="Times New Roman"/>
                <w:b/>
              </w:rPr>
              <w:t>07</w:t>
            </w:r>
          </w:p>
        </w:tc>
      </w:tr>
      <w:tr w:rsidR="006E5BB8" w:rsidRPr="00933153" w14:paraId="17B7D64E" w14:textId="77777777" w:rsidTr="009C79F8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8D801" w14:textId="77777777" w:rsidR="006E5BB8" w:rsidRPr="00F35BD0" w:rsidRDefault="006E5BB8" w:rsidP="006E5BB8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 xml:space="preserve">З1  способы графического представления технологического </w:t>
            </w:r>
            <w:r w:rsidRPr="00F35BD0">
              <w:rPr>
                <w:rFonts w:ascii="Times New Roman" w:hAnsi="Times New Roman" w:cs="Times New Roman"/>
              </w:rPr>
              <w:lastRenderedPageBreak/>
              <w:t xml:space="preserve">оборудования и выполнения технологических схем;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B389BD" w14:textId="77777777" w:rsidR="006E5BB8" w:rsidRPr="00933153" w:rsidRDefault="006E5BB8" w:rsidP="006E5BB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E5BB8" w:rsidRPr="00933153" w14:paraId="60BB397F" w14:textId="77777777" w:rsidTr="009C79F8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1C1F" w14:textId="77777777" w:rsidR="006E5BB8" w:rsidRPr="00F35BD0" w:rsidRDefault="006E5BB8" w:rsidP="006E5BB8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348411" w14:textId="77777777" w:rsidR="006E5BB8" w:rsidRPr="00933153" w:rsidRDefault="006E5BB8" w:rsidP="006E5BB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E5BB8" w:rsidRPr="00933153" w14:paraId="2086221D" w14:textId="77777777" w:rsidTr="009C79F8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9AC42" w14:textId="77777777" w:rsidR="006E5BB8" w:rsidRPr="00933153" w:rsidRDefault="006E5BB8" w:rsidP="006E5BB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7221C3" w14:textId="77777777" w:rsidR="006E5BB8" w:rsidRPr="00933153" w:rsidRDefault="006E5BB8" w:rsidP="006E5BB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E5BB8" w:rsidRPr="00933153" w14:paraId="74CA8BE0" w14:textId="77777777" w:rsidTr="009C79F8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77811" w14:textId="77777777" w:rsidR="006E5BB8" w:rsidRPr="00933153" w:rsidRDefault="006E5BB8" w:rsidP="006E5BB8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261398" w14:textId="77777777" w:rsidR="006E5BB8" w:rsidRPr="00933153" w:rsidRDefault="006E5BB8" w:rsidP="006E5BB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E5BB8" w:rsidRPr="00933153" w14:paraId="5901761B" w14:textId="77777777" w:rsidTr="009C79F8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51287" w14:textId="77777777" w:rsidR="006E5BB8" w:rsidRPr="00933153" w:rsidRDefault="006E5BB8" w:rsidP="006E5BB8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848C26" w14:textId="77777777" w:rsidR="006E5BB8" w:rsidRPr="00933153" w:rsidRDefault="006E5BB8" w:rsidP="006E5BB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E5BB8" w:rsidRPr="00933153" w14:paraId="51B4A0F5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CBDA8" w14:textId="77777777" w:rsidR="006E5BB8" w:rsidRPr="00933153" w:rsidRDefault="006E5BB8" w:rsidP="006E5BB8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49352" w14:textId="77777777" w:rsidR="006E5BB8" w:rsidRPr="00933153" w:rsidRDefault="006E5BB8" w:rsidP="006E5BB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566AB" w:rsidRPr="00933153" w14:paraId="0ED07F10" w14:textId="77777777" w:rsidTr="0014727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FADB3" w14:textId="77777777" w:rsidR="00C566AB" w:rsidRPr="00933153" w:rsidRDefault="00C566AB" w:rsidP="00C566A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76593" w14:textId="77777777" w:rsidR="00C566AB" w:rsidRPr="00933153" w:rsidRDefault="00C566AB" w:rsidP="00C566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ОК </w:t>
            </w:r>
            <w:r>
              <w:rPr>
                <w:rFonts w:ascii="Times New Roman" w:hAnsi="Times New Roman" w:cs="Times New Roman"/>
                <w:b/>
              </w:rPr>
              <w:t>09</w:t>
            </w:r>
          </w:p>
        </w:tc>
      </w:tr>
      <w:tr w:rsidR="00C566AB" w:rsidRPr="00933153" w14:paraId="374A52FB" w14:textId="77777777" w:rsidTr="00393B2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7474D" w14:textId="77777777" w:rsidR="00C566AB" w:rsidRPr="00F35BD0" w:rsidRDefault="00C566AB" w:rsidP="00C566AB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 xml:space="preserve">З1  способы графического представления технологического оборудования и выполнения технологических схем;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67418A" w14:textId="77777777" w:rsidR="00C566AB" w:rsidRPr="00933153" w:rsidRDefault="00C566AB" w:rsidP="00C566A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566AB" w:rsidRPr="00933153" w14:paraId="540C42DA" w14:textId="77777777" w:rsidTr="00393B2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E26CC" w14:textId="77777777" w:rsidR="00C566AB" w:rsidRPr="00F35BD0" w:rsidRDefault="00C566AB" w:rsidP="00C566AB">
            <w:pPr>
              <w:rPr>
                <w:rFonts w:ascii="Times New Roman" w:hAnsi="Times New Roman" w:cs="Times New Roman"/>
              </w:rPr>
            </w:pPr>
            <w:r w:rsidRPr="00F35BD0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03421D" w14:textId="77777777" w:rsidR="00C566AB" w:rsidRPr="00933153" w:rsidRDefault="00C566AB" w:rsidP="00C566A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566AB" w:rsidRPr="00933153" w14:paraId="5BE98058" w14:textId="77777777" w:rsidTr="00393B2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D89D2" w14:textId="77777777" w:rsidR="00C566AB" w:rsidRPr="00933153" w:rsidRDefault="00C566AB" w:rsidP="00C566A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4D3B53" w14:textId="77777777" w:rsidR="00C566AB" w:rsidRPr="00933153" w:rsidRDefault="00C566AB" w:rsidP="00C566A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566AB" w:rsidRPr="00933153" w14:paraId="5E416F45" w14:textId="77777777" w:rsidTr="00393B2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D9BB8" w14:textId="77777777" w:rsidR="00C566AB" w:rsidRPr="00933153" w:rsidRDefault="00C566AB" w:rsidP="00C566A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7B9CF6" w14:textId="77777777" w:rsidR="00C566AB" w:rsidRPr="00933153" w:rsidRDefault="00C566AB" w:rsidP="00C566A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566AB" w:rsidRPr="00933153" w14:paraId="16A30449" w14:textId="77777777" w:rsidTr="00393B29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6851C" w14:textId="77777777" w:rsidR="00C566AB" w:rsidRPr="00933153" w:rsidRDefault="00C566AB" w:rsidP="00C566A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3D2AE3" w14:textId="77777777" w:rsidR="00C566AB" w:rsidRPr="00933153" w:rsidRDefault="00C566AB" w:rsidP="00C566A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566AB" w:rsidRPr="00933153" w14:paraId="2F66A14A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81261" w14:textId="77777777" w:rsidR="00C566AB" w:rsidRPr="00933153" w:rsidRDefault="00C566AB" w:rsidP="00C566A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5CD03" w14:textId="77777777" w:rsidR="00C566AB" w:rsidRPr="00933153" w:rsidRDefault="00C566AB" w:rsidP="00C566A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0C35D619" w14:textId="77777777" w:rsidTr="008F370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66C60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86636" w14:textId="77777777" w:rsidR="00E9230A" w:rsidRPr="00933153" w:rsidRDefault="00E9230A" w:rsidP="00E9230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 w:rsidR="00E512CA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E9230A" w:rsidRPr="00933153" w14:paraId="2FB0B0F6" w14:textId="77777777" w:rsidTr="008F370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34491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З1  способы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A2D17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4BB2B569" w14:textId="77777777" w:rsidTr="008F3704">
        <w:trPr>
          <w:trHeight w:val="599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18C89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91BF8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00FFA262" w14:textId="77777777" w:rsidTr="008F370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65F74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8A49B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77E72031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5356F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FC721" w14:textId="77777777" w:rsidR="00E9230A" w:rsidRPr="00933153" w:rsidRDefault="00E9230A" w:rsidP="00E923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14885709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AE485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DB1BD" w14:textId="77777777" w:rsidR="00E9230A" w:rsidRPr="00933153" w:rsidRDefault="00E9230A" w:rsidP="00E923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13237DD5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FB0A9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92CAB" w14:textId="77777777" w:rsidR="00E9230A" w:rsidRPr="00933153" w:rsidRDefault="00E9230A" w:rsidP="00E923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06159EB3" w14:textId="77777777" w:rsidTr="008F370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F0275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E378B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230A" w:rsidRPr="00933153" w14:paraId="26723D7D" w14:textId="77777777" w:rsidTr="008F3704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5EC48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642EC" w14:textId="77777777" w:rsidR="00E9230A" w:rsidRPr="00933153" w:rsidRDefault="00E9230A" w:rsidP="00E9230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763EAF7D" w14:textId="77777777" w:rsidTr="00456429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DB1AA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584A6" w14:textId="77777777" w:rsidR="009705FB" w:rsidRPr="00933153" w:rsidRDefault="009705FB" w:rsidP="009705F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>
              <w:rPr>
                <w:rFonts w:ascii="Times New Roman" w:hAnsi="Times New Roman" w:cs="Times New Roman"/>
                <w:b/>
              </w:rPr>
              <w:t>1.2</w:t>
            </w:r>
          </w:p>
        </w:tc>
      </w:tr>
      <w:tr w:rsidR="009705FB" w:rsidRPr="00933153" w14:paraId="1D502DFA" w14:textId="77777777" w:rsidTr="0030180D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F50C9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lastRenderedPageBreak/>
              <w:t>З1  способы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2B0AF5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421E9CA4" w14:textId="77777777" w:rsidTr="0030180D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0828C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9D0D93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7BEAB54C" w14:textId="77777777" w:rsidTr="0030180D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C0A0F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CAAA0D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6AF35D30" w14:textId="77777777" w:rsidTr="0030180D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A191F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E2A57C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453AEB7A" w14:textId="77777777" w:rsidTr="0030180D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ADDCC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2B8930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2B525260" w14:textId="77777777" w:rsidTr="0030180D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876AC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9D65AC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4CB67811" w14:textId="77777777" w:rsidTr="0030180D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FB67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6F5FAD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1170ED56" w14:textId="77777777" w:rsidTr="0030180D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906B6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32220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79E85FDA" w14:textId="77777777" w:rsidTr="00411591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DA933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0E2C5" w14:textId="77777777" w:rsidR="009705FB" w:rsidRPr="00933153" w:rsidRDefault="009705FB" w:rsidP="009705F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>
              <w:rPr>
                <w:rFonts w:ascii="Times New Roman" w:hAnsi="Times New Roman" w:cs="Times New Roman"/>
                <w:b/>
              </w:rPr>
              <w:t>1.3</w:t>
            </w:r>
          </w:p>
        </w:tc>
      </w:tr>
      <w:tr w:rsidR="009705FB" w:rsidRPr="00933153" w14:paraId="62A4E55B" w14:textId="77777777" w:rsidTr="00011A89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2288D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З1  способы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CA9AE3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7D30463F" w14:textId="77777777" w:rsidTr="00011A89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FCDAA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81EB64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2659956F" w14:textId="77777777" w:rsidTr="00011A89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3E6E2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BD39A6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3E213AB8" w14:textId="77777777" w:rsidTr="00011A89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68E2D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493FCC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0E4E079A" w14:textId="77777777" w:rsidTr="00011A89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674DF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4E4231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25958446" w14:textId="77777777" w:rsidTr="00011A89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66274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7BEF3B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2F21810B" w14:textId="77777777" w:rsidTr="00011A89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04319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1B15D6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56902349" w14:textId="77777777" w:rsidTr="00011A89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055B8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53BB4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43403B03" w14:textId="77777777" w:rsidTr="00107BFE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67884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A475A" w14:textId="77777777" w:rsidR="009705FB" w:rsidRPr="00933153" w:rsidRDefault="009705FB" w:rsidP="009705F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>
              <w:rPr>
                <w:rFonts w:ascii="Times New Roman" w:hAnsi="Times New Roman" w:cs="Times New Roman"/>
                <w:b/>
              </w:rPr>
              <w:t>1.4</w:t>
            </w:r>
          </w:p>
        </w:tc>
      </w:tr>
      <w:tr w:rsidR="009705FB" w:rsidRPr="00933153" w14:paraId="202CDA1C" w14:textId="77777777" w:rsidTr="008005EB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4AA8C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З1  способы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AF8923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3078161F" w14:textId="77777777" w:rsidTr="008005EB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82834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EB5064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5AD63E1A" w14:textId="77777777" w:rsidTr="008005EB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57E9A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069D88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27291835" w14:textId="77777777" w:rsidTr="008005EB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94129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E5BA4E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5E4855BB" w14:textId="77777777" w:rsidTr="008005EB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262DF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E7F901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6B885CAA" w14:textId="77777777" w:rsidTr="008005EB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DD3E2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lastRenderedPageBreak/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864816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1C3A30E9" w14:textId="77777777" w:rsidTr="008005EB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7DC71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B0D076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491550A1" w14:textId="77777777" w:rsidTr="008005EB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31FA6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22EAB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6D105DB3" w14:textId="77777777" w:rsidTr="00492625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309BA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90B39" w14:textId="77777777" w:rsidR="009705FB" w:rsidRPr="00933153" w:rsidRDefault="009705FB" w:rsidP="009705F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>
              <w:rPr>
                <w:rFonts w:ascii="Times New Roman" w:hAnsi="Times New Roman" w:cs="Times New Roman"/>
                <w:b/>
              </w:rPr>
              <w:t>2.1</w:t>
            </w:r>
          </w:p>
        </w:tc>
      </w:tr>
      <w:tr w:rsidR="009705FB" w:rsidRPr="00933153" w14:paraId="60681D84" w14:textId="77777777" w:rsidTr="007941F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78D9F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З1  способы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30CE52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4744C8A7" w14:textId="77777777" w:rsidTr="007941F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1495E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A84AA8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6A1248C4" w14:textId="77777777" w:rsidTr="007941F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27C4B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F729FB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11C3339C" w14:textId="77777777" w:rsidTr="007941F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E6516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F8EDAF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79ABFD22" w14:textId="77777777" w:rsidTr="007941F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FA3C5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5A639A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2ED56D4C" w14:textId="77777777" w:rsidTr="007941F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AFAA9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0F023B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07E57972" w14:textId="77777777" w:rsidTr="007941F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CA9C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3F9FE2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2461A641" w14:textId="77777777" w:rsidTr="007941F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0C3D0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4BB48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32B5D6B1" w14:textId="77777777" w:rsidTr="008D592F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3D112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887FD" w14:textId="77777777" w:rsidR="009705FB" w:rsidRPr="00933153" w:rsidRDefault="009705FB" w:rsidP="009705F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>
              <w:rPr>
                <w:rFonts w:ascii="Times New Roman" w:hAnsi="Times New Roman" w:cs="Times New Roman"/>
                <w:b/>
              </w:rPr>
              <w:t>2.2</w:t>
            </w:r>
          </w:p>
        </w:tc>
      </w:tr>
      <w:tr w:rsidR="009705FB" w:rsidRPr="00933153" w14:paraId="23197AD8" w14:textId="77777777" w:rsidTr="00751BC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1FB8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З1  способы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9F7A0A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37E7C95E" w14:textId="77777777" w:rsidTr="00751BC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A8690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5910D7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6EE8F2D1" w14:textId="77777777" w:rsidTr="00751BC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4FD01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0AF1BE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1133662A" w14:textId="77777777" w:rsidTr="00751BC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8323C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6C20CF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4DB4838D" w14:textId="77777777" w:rsidTr="00751BC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31F3D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325A06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0DA7AD26" w14:textId="77777777" w:rsidTr="00751BC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79D3A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C78E38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18A6DEE1" w14:textId="77777777" w:rsidTr="00751BC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A441F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0457BE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05FB" w:rsidRPr="00933153" w14:paraId="10CCE05E" w14:textId="77777777" w:rsidTr="00751BC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122D2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1BE44" w14:textId="77777777" w:rsidR="009705FB" w:rsidRPr="00933153" w:rsidRDefault="009705FB" w:rsidP="009705F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3CFEB3F0" w14:textId="77777777" w:rsidTr="00AF199B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82954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63150" w14:textId="77777777" w:rsidR="00CF7F9C" w:rsidRPr="00933153" w:rsidRDefault="00CF7F9C" w:rsidP="00CF7F9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>
              <w:rPr>
                <w:rFonts w:ascii="Times New Roman" w:hAnsi="Times New Roman" w:cs="Times New Roman"/>
                <w:b/>
              </w:rPr>
              <w:t>3.1</w:t>
            </w:r>
          </w:p>
        </w:tc>
      </w:tr>
      <w:tr w:rsidR="00CF7F9C" w:rsidRPr="00933153" w14:paraId="12A95C66" w14:textId="77777777" w:rsidTr="00D80C6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9CAFE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З1  способы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FD2CB8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6C9E9DC3" w14:textId="77777777" w:rsidTr="00D80C6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A6876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61B34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210F37E1" w14:textId="77777777" w:rsidTr="00D80C6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7360E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81866F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68953386" w14:textId="77777777" w:rsidTr="00D80C6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F6743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895BD8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1437A29E" w14:textId="77777777" w:rsidTr="00D80C6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69583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02A9C4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3EFC062F" w14:textId="77777777" w:rsidTr="00D80C6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635C8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29FDD8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095330BF" w14:textId="77777777" w:rsidTr="00D80C6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6142F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C14A7B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6435C10C" w14:textId="77777777" w:rsidTr="00D80C66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1BD9E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43303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6ED75C39" w14:textId="77777777" w:rsidTr="00ED1504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BC3B8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06C4A" w14:textId="77777777" w:rsidR="00CF7F9C" w:rsidRPr="00933153" w:rsidRDefault="00CF7F9C" w:rsidP="00CF7F9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>
              <w:rPr>
                <w:rFonts w:ascii="Times New Roman" w:hAnsi="Times New Roman" w:cs="Times New Roman"/>
                <w:b/>
              </w:rPr>
              <w:t>3.2</w:t>
            </w:r>
          </w:p>
        </w:tc>
      </w:tr>
      <w:tr w:rsidR="00CF7F9C" w:rsidRPr="00933153" w14:paraId="3D148D87" w14:textId="77777777" w:rsidTr="004F4D84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9F4F6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З1  способы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375DC1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1BB4B284" w14:textId="77777777" w:rsidTr="004F4D84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65AC5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551288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6934FB36" w14:textId="77777777" w:rsidTr="004F4D84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133E3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A085AC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3F8124FD" w14:textId="77777777" w:rsidTr="004F4D84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63DC1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CBE79D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70E41DBD" w14:textId="77777777" w:rsidTr="004F4D84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4C52A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BCD27F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5167E108" w14:textId="77777777" w:rsidTr="004F4D84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5C010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B60EF0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509E2684" w14:textId="77777777" w:rsidTr="004F4D84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0D390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31051F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F7F9C" w:rsidRPr="00933153" w14:paraId="308D07C9" w14:textId="77777777" w:rsidTr="004F4D84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86EE5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1D6F" w14:textId="77777777" w:rsidR="00CF7F9C" w:rsidRPr="00933153" w:rsidRDefault="00CF7F9C" w:rsidP="00CF7F9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22041C85" w14:textId="77777777" w:rsidTr="007A04B9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08968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41706" w14:textId="77777777" w:rsidR="009327B3" w:rsidRPr="00933153" w:rsidRDefault="009327B3" w:rsidP="009327B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>
              <w:rPr>
                <w:rFonts w:ascii="Times New Roman" w:hAnsi="Times New Roman" w:cs="Times New Roman"/>
                <w:b/>
              </w:rPr>
              <w:t>4.1</w:t>
            </w:r>
          </w:p>
        </w:tc>
      </w:tr>
      <w:tr w:rsidR="009327B3" w:rsidRPr="00933153" w14:paraId="7872EEC0" w14:textId="77777777" w:rsidTr="00DA2F1E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6DDE8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З1  способы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3BBA9C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77689EC4" w14:textId="77777777" w:rsidTr="00DA2F1E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E3428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63DED7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1B405EF1" w14:textId="77777777" w:rsidTr="00DA2F1E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FBC0B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FDA8C5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554119B8" w14:textId="77777777" w:rsidTr="00DA2F1E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70112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40C7E3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6E00CFF2" w14:textId="77777777" w:rsidTr="00DA2F1E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481E8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7887DC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0D6C309C" w14:textId="77777777" w:rsidTr="00DA2F1E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66CA1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F21DC0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025A8440" w14:textId="77777777" w:rsidTr="00DA2F1E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18CB1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CF28BD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387D1686" w14:textId="77777777" w:rsidTr="008F600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03775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C63C9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34277387" w14:textId="77777777" w:rsidTr="008F600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5D9DD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3BC30" w14:textId="77777777" w:rsidR="009327B3" w:rsidRPr="00933153" w:rsidRDefault="009327B3" w:rsidP="009327B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>
              <w:rPr>
                <w:rFonts w:ascii="Times New Roman" w:hAnsi="Times New Roman" w:cs="Times New Roman"/>
                <w:b/>
              </w:rPr>
              <w:t>4.2</w:t>
            </w:r>
          </w:p>
        </w:tc>
      </w:tr>
      <w:tr w:rsidR="009327B3" w:rsidRPr="00933153" w14:paraId="3608846E" w14:textId="77777777" w:rsidTr="008F600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7BFB5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lastRenderedPageBreak/>
              <w:t>З1  способы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26F67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6806387B" w14:textId="77777777" w:rsidTr="008F600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D4AC5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6D78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5AE20212" w14:textId="77777777" w:rsidTr="008F600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1C71D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07AC1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2A5ED829" w14:textId="77777777" w:rsidTr="008F600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66314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3B760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3D7671F9" w14:textId="77777777" w:rsidTr="008F600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76128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70137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3883ABFF" w14:textId="77777777" w:rsidTr="008F600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F32E1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F97E9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0BE15EAB" w14:textId="77777777" w:rsidTr="008F600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A3446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424B7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27B3" w:rsidRPr="00933153" w14:paraId="29043AF7" w14:textId="77777777" w:rsidTr="008F6007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985F5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4FEEB" w14:textId="77777777" w:rsidR="009327B3" w:rsidRPr="00933153" w:rsidRDefault="009327B3" w:rsidP="009327B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6007" w:rsidRPr="00933153" w14:paraId="76179F57" w14:textId="77777777" w:rsidTr="006933E2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6D50D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380A7E" w14:textId="77777777" w:rsidR="008F6007" w:rsidRDefault="008F6007" w:rsidP="008F60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F77B83" w14:textId="77777777" w:rsidR="008F6007" w:rsidRDefault="008F6007" w:rsidP="008F60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94A0E41" w14:textId="77777777" w:rsidR="008F6007" w:rsidRDefault="008F6007" w:rsidP="008F60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11C042" w14:textId="77777777" w:rsidR="008F6007" w:rsidRDefault="008F6007" w:rsidP="008F60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9098C5B" w14:textId="77777777" w:rsidR="008F6007" w:rsidRDefault="008F6007" w:rsidP="008F60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E5A3383" w14:textId="77777777" w:rsidR="008F6007" w:rsidRDefault="008F6007" w:rsidP="008F60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576E1C4" w14:textId="77777777" w:rsidR="008F6007" w:rsidRDefault="008F6007" w:rsidP="008F60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CBFC005" w14:textId="77777777" w:rsidR="008F6007" w:rsidRDefault="008F6007" w:rsidP="008F60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33652EA" w14:textId="77777777" w:rsidR="008F6007" w:rsidRPr="00933153" w:rsidRDefault="008F6007" w:rsidP="008F60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>
              <w:rPr>
                <w:rFonts w:ascii="Times New Roman" w:hAnsi="Times New Roman" w:cs="Times New Roman"/>
                <w:b/>
              </w:rPr>
              <w:t>4.3</w:t>
            </w:r>
          </w:p>
        </w:tc>
      </w:tr>
      <w:tr w:rsidR="008F6007" w:rsidRPr="00933153" w14:paraId="323D4185" w14:textId="77777777" w:rsidTr="006933E2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8BFA0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З1  способы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EC09B6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6007" w:rsidRPr="00933153" w14:paraId="209F68FD" w14:textId="77777777" w:rsidTr="006933E2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750D9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З2 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B5843F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6007" w:rsidRPr="00933153" w14:paraId="7FFFE17B" w14:textId="77777777" w:rsidTr="006933E2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B6E61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16491E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6007" w:rsidRPr="00933153" w14:paraId="7F16E26D" w14:textId="77777777" w:rsidTr="006933E2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A26DE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У1 выполнять графические изображения технологического оборудования и технологических схем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31DDCD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6007" w:rsidRPr="00933153" w14:paraId="693AA74B" w14:textId="77777777" w:rsidTr="006933E2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97173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У2  выполнять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821A60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6007" w:rsidRPr="00933153" w14:paraId="0B23991B" w14:textId="77777777" w:rsidTr="006933E2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0E0F6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32E263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6007" w:rsidRPr="00933153" w14:paraId="208F78E7" w14:textId="77777777" w:rsidTr="006933E2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4991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D438B0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6007" w:rsidRPr="00933153" w14:paraId="56EB892B" w14:textId="77777777" w:rsidTr="006933E2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DFBE7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5996C" w14:textId="77777777" w:rsidR="008F6007" w:rsidRPr="00933153" w:rsidRDefault="008F6007" w:rsidP="008F600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24FA14A8" w14:textId="77777777" w:rsidR="00F35BD0" w:rsidRPr="00933153" w:rsidRDefault="00F35BD0" w:rsidP="00F35BD0">
      <w:pPr>
        <w:spacing w:after="0" w:line="268" w:lineRule="auto"/>
        <w:ind w:hanging="10"/>
        <w:jc w:val="center"/>
        <w:rPr>
          <w:rFonts w:ascii="Times New Roman" w:hAnsi="Times New Roman" w:cs="Times New Roman"/>
          <w:b/>
        </w:rPr>
      </w:pPr>
    </w:p>
    <w:p w14:paraId="28F7494C" w14:textId="77777777" w:rsidR="00F35BD0" w:rsidRDefault="00F35BD0" w:rsidP="00F35B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C3C167" w14:textId="77777777" w:rsidR="00F35BD0" w:rsidRDefault="00F35BD0" w:rsidP="00F35B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DDF4943" w14:textId="77777777" w:rsidR="00F35BD0" w:rsidRDefault="00F35BD0" w:rsidP="00F35B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A0A55B3" w14:textId="77777777" w:rsidR="00F35BD0" w:rsidRDefault="00F35BD0" w:rsidP="00F35B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867D02" w14:textId="77777777" w:rsidR="00F35BD0" w:rsidRDefault="00F35BD0" w:rsidP="00F35B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7768C6A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F5C4C8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8AF351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A528EA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81F8595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C54602D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BFA56EC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E55487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E8B31C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2BFA96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D3915EC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0AD8DF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2ED08F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03C702" w14:textId="77777777" w:rsidR="001552E3" w:rsidRDefault="001552E3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BF64F05" w14:textId="77777777" w:rsidR="00F35BD0" w:rsidRDefault="00F35BD0" w:rsidP="008618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34274F8" w14:textId="77777777" w:rsidR="001552E3" w:rsidRPr="00933153" w:rsidRDefault="001552E3" w:rsidP="001552E3">
      <w:pPr>
        <w:spacing w:after="0" w:line="268" w:lineRule="auto"/>
        <w:ind w:hanging="10"/>
        <w:jc w:val="center"/>
        <w:rPr>
          <w:rFonts w:ascii="Times New Roman" w:hAnsi="Times New Roman" w:cs="Times New Roman"/>
          <w:b/>
        </w:rPr>
      </w:pPr>
      <w:r w:rsidRPr="00933153">
        <w:rPr>
          <w:rFonts w:ascii="Times New Roman" w:hAnsi="Times New Roman" w:cs="Times New Roman"/>
          <w:b/>
        </w:rPr>
        <w:t>3. КОНТРОЛЬ И ОЦЕНКА ОСВОЕНИЯ УЧЕБНОЙ ДИСЦИПЛИНЫ (МОДУЛЯ) ПО РАЗДЕЛАМ (ТЕМАМ)</w:t>
      </w:r>
    </w:p>
    <w:p w14:paraId="178E1534" w14:textId="77777777" w:rsidR="001552E3" w:rsidRPr="00933153" w:rsidRDefault="001552E3" w:rsidP="001552E3">
      <w:pPr>
        <w:spacing w:after="0" w:line="271" w:lineRule="auto"/>
        <w:jc w:val="both"/>
        <w:rPr>
          <w:rFonts w:ascii="Times New Roman" w:hAnsi="Times New Roman" w:cs="Times New Roman"/>
        </w:rPr>
      </w:pPr>
    </w:p>
    <w:p w14:paraId="40D02DD4" w14:textId="77777777" w:rsidR="001552E3" w:rsidRPr="00933153" w:rsidRDefault="001552E3" w:rsidP="001552E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0D7AF1DD" w14:textId="77777777" w:rsidR="001552E3" w:rsidRPr="00933153" w:rsidRDefault="001552E3" w:rsidP="001552E3">
      <w:pPr>
        <w:spacing w:after="0"/>
        <w:ind w:hanging="10"/>
        <w:jc w:val="right"/>
        <w:rPr>
          <w:rFonts w:ascii="Times New Roman" w:hAnsi="Times New Roman" w:cs="Times New Roman"/>
          <w:b/>
        </w:rPr>
      </w:pPr>
      <w:r w:rsidRPr="00933153">
        <w:rPr>
          <w:rFonts w:ascii="Times New Roman" w:hAnsi="Times New Roman" w:cs="Times New Roman"/>
        </w:rPr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1552E3" w:rsidRPr="00933153" w14:paraId="7A0E77F8" w14:textId="77777777" w:rsidTr="008F3704">
        <w:tc>
          <w:tcPr>
            <w:tcW w:w="2362" w:type="dxa"/>
            <w:vMerge w:val="restart"/>
            <w:shd w:val="clear" w:color="auto" w:fill="auto"/>
          </w:tcPr>
          <w:p w14:paraId="409D6894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</w:rPr>
              <w:t>Элемент учебной дисциплины</w:t>
            </w:r>
          </w:p>
          <w:p w14:paraId="71C1BF91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30DF1AA8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Формы и методы контроля </w:t>
            </w:r>
          </w:p>
        </w:tc>
      </w:tr>
      <w:tr w:rsidR="001552E3" w:rsidRPr="00933153" w14:paraId="1929711D" w14:textId="77777777" w:rsidTr="008F3704">
        <w:tc>
          <w:tcPr>
            <w:tcW w:w="2362" w:type="dxa"/>
            <w:vMerge/>
            <w:shd w:val="clear" w:color="auto" w:fill="auto"/>
          </w:tcPr>
          <w:p w14:paraId="181D563D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3882206D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7322CD43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</w:tr>
      <w:tr w:rsidR="001552E3" w:rsidRPr="00933153" w14:paraId="35C1A256" w14:textId="77777777" w:rsidTr="008F3704">
        <w:tc>
          <w:tcPr>
            <w:tcW w:w="2362" w:type="dxa"/>
            <w:vMerge/>
            <w:shd w:val="clear" w:color="auto" w:fill="auto"/>
          </w:tcPr>
          <w:p w14:paraId="65E51D0E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892C8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3BD52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Проверяемые</w:t>
            </w:r>
          </w:p>
          <w:p w14:paraId="42C2FB9C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компетенции/</w:t>
            </w:r>
          </w:p>
          <w:p w14:paraId="4D3B5D39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знания/умения/</w:t>
            </w:r>
          </w:p>
          <w:p w14:paraId="79742D78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практический опыт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145A8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A41FB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Проверяемые</w:t>
            </w:r>
          </w:p>
          <w:p w14:paraId="10220F15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компетенции/</w:t>
            </w:r>
          </w:p>
          <w:p w14:paraId="05A94464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знания/умения/</w:t>
            </w:r>
          </w:p>
          <w:p w14:paraId="49B166CD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практический опыт </w:t>
            </w:r>
          </w:p>
        </w:tc>
      </w:tr>
      <w:tr w:rsidR="001552E3" w:rsidRPr="00933153" w14:paraId="633052A3" w14:textId="77777777" w:rsidTr="008F3704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D8B3E" w14:textId="77777777" w:rsidR="001552E3" w:rsidRPr="00933153" w:rsidRDefault="001552E3" w:rsidP="008F3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Раздел 1 Базовая графика: графические объекты, </w:t>
            </w:r>
          </w:p>
          <w:p w14:paraId="4B53A6BC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примитивы и их атрибуты</w:t>
            </w:r>
          </w:p>
        </w:tc>
      </w:tr>
      <w:tr w:rsidR="004705BA" w:rsidRPr="00933153" w14:paraId="177A0B11" w14:textId="77777777" w:rsidTr="008F3704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F16F9" w14:textId="77777777" w:rsidR="004705BA" w:rsidRPr="0093315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1.1 </w:t>
            </w:r>
            <w:r w:rsidRPr="00933153">
              <w:rPr>
                <w:rFonts w:ascii="Times New Roman" w:hAnsi="Times New Roman" w:cs="Times New Roman"/>
                <w:b/>
                <w:sz w:val="20"/>
                <w:szCs w:val="20"/>
              </w:rPr>
              <w:t>Общие сведения о КОМПАС-ГРАФИК</w:t>
            </w:r>
          </w:p>
          <w:p w14:paraId="3C812D8B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Ввод геометрических объектов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CF43B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240E4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19B05348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1C77AC94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36245ED1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2C56427B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04413843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55181211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  <w:tr w:rsidR="004705BA" w:rsidRPr="00933153" w14:paraId="5D57CBD9" w14:textId="77777777" w:rsidTr="008F3704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74C70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1.2 </w:t>
            </w:r>
            <w:r w:rsidRPr="00933153">
              <w:rPr>
                <w:rFonts w:ascii="Times New Roman" w:eastAsia="Calibri" w:hAnsi="Times New Roman" w:cs="Times New Roman"/>
                <w:b/>
                <w:bCs/>
              </w:rPr>
              <w:t>Оформление чертежа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C468B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B24E1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15C29240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647151CD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6A5C1A49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6A69432D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6342FB53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1BB08129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  <w:tr w:rsidR="004705BA" w:rsidRPr="00933153" w14:paraId="3F590CF5" w14:textId="77777777" w:rsidTr="008F3704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42864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1.3 </w:t>
            </w:r>
            <w:r w:rsidRPr="00933153">
              <w:rPr>
                <w:rFonts w:ascii="Times New Roman" w:eastAsia="Calibri" w:hAnsi="Times New Roman" w:cs="Times New Roman"/>
                <w:b/>
                <w:bCs/>
              </w:rPr>
              <w:t>Выделение объектов, редактирование изображения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E2EAA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0FB48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26C4FCF5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6E2909F5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376FFCBB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5E3F6E2B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42725877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37B895D6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  <w:tr w:rsidR="004705BA" w:rsidRPr="00933153" w14:paraId="1E939FFC" w14:textId="77777777" w:rsidTr="008F3704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2E127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1.4 </w:t>
            </w:r>
            <w:r w:rsidRPr="00933153">
              <w:rPr>
                <w:rFonts w:ascii="Times New Roman" w:eastAsia="Calibri" w:hAnsi="Times New Roman" w:cs="Times New Roman"/>
                <w:b/>
                <w:bCs/>
              </w:rPr>
              <w:t>Использование пользовательских библиотек фрагментов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8051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B7387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225BBC31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344F557B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628F1391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25EE913F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4C46E31F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5683EFCE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  <w:tr w:rsidR="001552E3" w:rsidRPr="00933153" w14:paraId="19690914" w14:textId="77777777" w:rsidTr="008F3704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D3A79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Раздел 2 Основные принципы 3-х мерного моделирования и особенности интерфейса КОМПАС-3D</w:t>
            </w:r>
          </w:p>
        </w:tc>
      </w:tr>
      <w:tr w:rsidR="004705BA" w:rsidRPr="00933153" w14:paraId="7183CA1F" w14:textId="77777777" w:rsidTr="008F3704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E04ED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1.1 </w:t>
            </w:r>
            <w:r w:rsidRPr="00933153">
              <w:rPr>
                <w:rFonts w:ascii="Times New Roman" w:eastAsia="Calibri" w:hAnsi="Times New Roman" w:cs="Times New Roman"/>
                <w:b/>
                <w:bCs/>
              </w:rPr>
              <w:t>Основные принципы трехмерного моделирования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FEEEE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E23F7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419665D1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41CCC769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680AE1BB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0482B3EE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253D61A4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3ED7A28D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  <w:tr w:rsidR="001552E3" w:rsidRPr="00933153" w14:paraId="2D6B4267" w14:textId="77777777" w:rsidTr="008F3704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DEB5D" w14:textId="77777777" w:rsidR="001552E3" w:rsidRPr="00933153" w:rsidRDefault="001552E3" w:rsidP="008F3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Раздел 3 Создание спецификации в КОМПАС-ГРАФИК</w:t>
            </w:r>
          </w:p>
        </w:tc>
      </w:tr>
      <w:tr w:rsidR="004705BA" w:rsidRPr="00933153" w14:paraId="61294E71" w14:textId="77777777" w:rsidTr="008F3704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F2750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1.1 </w:t>
            </w:r>
            <w:r w:rsidRPr="00933153">
              <w:rPr>
                <w:rFonts w:ascii="Times New Roman" w:eastAsia="Calibri" w:hAnsi="Times New Roman" w:cs="Times New Roman"/>
                <w:b/>
                <w:bCs/>
              </w:rPr>
              <w:t>Создание спецификации в КОМПАС-ГРАФИК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3DCE3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DCC7A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1E4A4042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218FF8F3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2B4E3501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72544013" w14:textId="77777777" w:rsidR="004705BA" w:rsidRDefault="009E745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02-07,09</w:t>
            </w:r>
            <w:r w:rsidR="004705BA" w:rsidRPr="001552E3">
              <w:rPr>
                <w:rFonts w:ascii="Times New Roman" w:hAnsi="Times New Roman" w:cs="Times New Roman"/>
              </w:rPr>
              <w:t>, ПК 1.1-1.3, 2.1-2.2, 3.1-3.2, 4.1-4.3.</w:t>
            </w:r>
          </w:p>
          <w:p w14:paraId="252B1B81" w14:textId="77777777" w:rsidR="004705BA" w:rsidRPr="001552E3" w:rsidRDefault="004705BA" w:rsidP="0047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2E3">
              <w:rPr>
                <w:rFonts w:ascii="Times New Roman" w:hAnsi="Times New Roman" w:cs="Times New Roman"/>
              </w:rPr>
              <w:t>У1-У3, З1-2</w:t>
            </w:r>
          </w:p>
          <w:p w14:paraId="01CAEE6C" w14:textId="77777777" w:rsidR="004705BA" w:rsidRPr="00933153" w:rsidRDefault="004705BA" w:rsidP="004705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</w:tbl>
    <w:p w14:paraId="08B34183" w14:textId="77777777" w:rsidR="001552E3" w:rsidRDefault="001552E3" w:rsidP="001552E3">
      <w:pPr>
        <w:spacing w:after="0"/>
        <w:jc w:val="center"/>
        <w:rPr>
          <w:rFonts w:ascii="Times New Roman" w:hAnsi="Times New Roman" w:cs="Times New Roman"/>
          <w:b/>
        </w:rPr>
      </w:pPr>
    </w:p>
    <w:p w14:paraId="5FE4FDC1" w14:textId="77777777" w:rsidR="008030A8" w:rsidRDefault="008030A8" w:rsidP="001552E3">
      <w:pPr>
        <w:spacing w:after="0"/>
        <w:jc w:val="center"/>
        <w:rPr>
          <w:rFonts w:ascii="Times New Roman" w:hAnsi="Times New Roman" w:cs="Times New Roman"/>
          <w:b/>
        </w:rPr>
      </w:pPr>
    </w:p>
    <w:p w14:paraId="6EE7B3AC" w14:textId="77777777" w:rsidR="008030A8" w:rsidRDefault="008030A8" w:rsidP="001552E3">
      <w:pPr>
        <w:spacing w:after="0"/>
        <w:jc w:val="center"/>
        <w:rPr>
          <w:rFonts w:ascii="Times New Roman" w:hAnsi="Times New Roman" w:cs="Times New Roman"/>
          <w:b/>
        </w:rPr>
      </w:pPr>
    </w:p>
    <w:p w14:paraId="49E4B02A" w14:textId="77777777" w:rsidR="008030A8" w:rsidRDefault="008030A8" w:rsidP="001552E3">
      <w:pPr>
        <w:spacing w:after="0"/>
        <w:jc w:val="center"/>
        <w:rPr>
          <w:rFonts w:ascii="Times New Roman" w:hAnsi="Times New Roman" w:cs="Times New Roman"/>
          <w:b/>
        </w:rPr>
      </w:pPr>
    </w:p>
    <w:p w14:paraId="65471DA3" w14:textId="77777777" w:rsidR="001552E3" w:rsidRDefault="001552E3" w:rsidP="001552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448E302" w14:textId="77777777" w:rsidR="00A12B4E" w:rsidRPr="00933153" w:rsidRDefault="00A12B4E" w:rsidP="00A12B4E">
      <w:pPr>
        <w:pStyle w:val="a6"/>
        <w:numPr>
          <w:ilvl w:val="0"/>
          <w:numId w:val="25"/>
        </w:numPr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33153"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2B39BA0A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b/>
          <w:i/>
        </w:rPr>
      </w:pPr>
    </w:p>
    <w:p w14:paraId="60A2E447" w14:textId="77777777" w:rsidR="00A12B4E" w:rsidRDefault="00A12B4E" w:rsidP="00A12B4E">
      <w:pPr>
        <w:spacing w:after="0"/>
        <w:ind w:firstLine="709"/>
        <w:jc w:val="center"/>
        <w:rPr>
          <w:rFonts w:ascii="Times New Roman" w:hAnsi="Times New Roman" w:cs="Times New Roman"/>
          <w:b/>
          <w:i/>
        </w:rPr>
      </w:pPr>
      <w:r w:rsidRPr="00933153">
        <w:rPr>
          <w:rFonts w:ascii="Times New Roman" w:hAnsi="Times New Roman" w:cs="Times New Roman"/>
          <w:b/>
          <w:i/>
        </w:rPr>
        <w:t>Проверяемые общ</w:t>
      </w:r>
      <w:r w:rsidR="009E745A">
        <w:rPr>
          <w:rFonts w:ascii="Times New Roman" w:hAnsi="Times New Roman" w:cs="Times New Roman"/>
          <w:b/>
          <w:i/>
        </w:rPr>
        <w:t>ие компетенции: ОК 02-07, 09</w:t>
      </w:r>
    </w:p>
    <w:p w14:paraId="641C5F0B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b/>
          <w:i/>
        </w:rPr>
      </w:pPr>
    </w:p>
    <w:p w14:paraId="2F770E60" w14:textId="77777777" w:rsidR="00A12B4E" w:rsidRPr="00933153" w:rsidRDefault="00A12B4E" w:rsidP="00A12B4E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>Перечень заданий закрытого типа</w:t>
      </w:r>
    </w:p>
    <w:p w14:paraId="056F4980" w14:textId="77777777" w:rsidR="00A12B4E" w:rsidRPr="00933153" w:rsidRDefault="00A12B4E" w:rsidP="00A12B4E">
      <w:pPr>
        <w:spacing w:after="0"/>
        <w:ind w:firstLine="709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 xml:space="preserve">Задание № 1. </w:t>
      </w:r>
    </w:p>
    <w:p w14:paraId="19637810" w14:textId="77777777" w:rsidR="00A12B4E" w:rsidRPr="00933153" w:rsidRDefault="00A12B4E" w:rsidP="00A12B4E">
      <w:pPr>
        <w:spacing w:after="0"/>
        <w:ind w:firstLine="709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A12B4E" w:rsidRPr="00933153" w14:paraId="0596FCB8" w14:textId="77777777" w:rsidTr="008F3704">
        <w:tc>
          <w:tcPr>
            <w:tcW w:w="2972" w:type="dxa"/>
          </w:tcPr>
          <w:p w14:paraId="1801B902" w14:textId="77777777" w:rsidR="00A12B4E" w:rsidRPr="00933153" w:rsidRDefault="00A12B4E" w:rsidP="00A12B4E">
            <w:pPr>
              <w:pStyle w:val="a6"/>
              <w:numPr>
                <w:ilvl w:val="0"/>
                <w:numId w:val="26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Графический планшет</w:t>
            </w:r>
          </w:p>
        </w:tc>
        <w:tc>
          <w:tcPr>
            <w:tcW w:w="7222" w:type="dxa"/>
          </w:tcPr>
          <w:p w14:paraId="1523483D" w14:textId="77777777" w:rsidR="00A12B4E" w:rsidRPr="003141F6" w:rsidRDefault="00A12B4E" w:rsidP="008F37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41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 - Для ввода изображения в компьютер используются</w:t>
            </w:r>
          </w:p>
        </w:tc>
      </w:tr>
      <w:tr w:rsidR="00A12B4E" w:rsidRPr="00933153" w14:paraId="409059E0" w14:textId="77777777" w:rsidTr="008F3704">
        <w:tc>
          <w:tcPr>
            <w:tcW w:w="2972" w:type="dxa"/>
          </w:tcPr>
          <w:p w14:paraId="0C69C6EF" w14:textId="77777777" w:rsidR="00A12B4E" w:rsidRPr="00933153" w:rsidRDefault="00A12B4E" w:rsidP="00A12B4E">
            <w:pPr>
              <w:pStyle w:val="a6"/>
              <w:numPr>
                <w:ilvl w:val="0"/>
                <w:numId w:val="26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1F6">
              <w:rPr>
                <w:rFonts w:ascii="Times New Roman" w:eastAsia="Times New Roman" w:hAnsi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7222" w:type="dxa"/>
          </w:tcPr>
          <w:p w14:paraId="5101791E" w14:textId="77777777" w:rsidR="00A12B4E" w:rsidRPr="003141F6" w:rsidRDefault="00A12B4E" w:rsidP="008F37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41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 - Устройство, которое чаще всего используют для создания графических файлов</w:t>
            </w:r>
          </w:p>
        </w:tc>
      </w:tr>
      <w:tr w:rsidR="00A12B4E" w:rsidRPr="00933153" w14:paraId="5ACC2937" w14:textId="77777777" w:rsidTr="008F3704">
        <w:tc>
          <w:tcPr>
            <w:tcW w:w="2972" w:type="dxa"/>
          </w:tcPr>
          <w:p w14:paraId="7CD4C861" w14:textId="77777777" w:rsidR="00A12B4E" w:rsidRPr="00933153" w:rsidRDefault="00A12B4E" w:rsidP="00A12B4E">
            <w:pPr>
              <w:pStyle w:val="a6"/>
              <w:numPr>
                <w:ilvl w:val="0"/>
                <w:numId w:val="26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1F6">
              <w:rPr>
                <w:rFonts w:ascii="Times New Roman" w:eastAsia="Times New Roman" w:hAnsi="Times New Roman"/>
                <w:sz w:val="24"/>
                <w:szCs w:val="24"/>
              </w:rPr>
              <w:t>Сканер</w:t>
            </w:r>
          </w:p>
        </w:tc>
        <w:tc>
          <w:tcPr>
            <w:tcW w:w="7222" w:type="dxa"/>
          </w:tcPr>
          <w:p w14:paraId="0A18218F" w14:textId="77777777" w:rsidR="00A12B4E" w:rsidRPr="003141F6" w:rsidRDefault="00A12B4E" w:rsidP="008F37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41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- Программа для создания и редактирования рисунков</w:t>
            </w:r>
          </w:p>
        </w:tc>
      </w:tr>
    </w:tbl>
    <w:p w14:paraId="6555FAA5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2E7D79B6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ab/>
        <w:t>Задание № 2.</w:t>
      </w:r>
    </w:p>
    <w:p w14:paraId="1EB318EE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соответствие между термином и </w:t>
      </w:r>
      <w:r>
        <w:rPr>
          <w:rFonts w:ascii="Times New Roman" w:hAnsi="Times New Roman" w:cs="Times New Roman"/>
          <w:b/>
          <w:lang w:eastAsia="en-US"/>
        </w:rPr>
        <w:t>функцией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A12B4E" w:rsidRPr="00933153" w14:paraId="48C7A722" w14:textId="77777777" w:rsidTr="008F3704">
        <w:tc>
          <w:tcPr>
            <w:tcW w:w="2972" w:type="dxa"/>
          </w:tcPr>
          <w:p w14:paraId="57D025D2" w14:textId="77777777" w:rsidR="00A12B4E" w:rsidRPr="00933153" w:rsidRDefault="00A12B4E" w:rsidP="00A12B4E">
            <w:pPr>
              <w:pStyle w:val="a6"/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Текстовой редактор</w:t>
            </w:r>
          </w:p>
        </w:tc>
        <w:tc>
          <w:tcPr>
            <w:tcW w:w="7222" w:type="dxa"/>
          </w:tcPr>
          <w:p w14:paraId="6747CE71" w14:textId="77777777" w:rsidR="00A12B4E" w:rsidRPr="007471D6" w:rsidRDefault="00A12B4E" w:rsidP="008F3704">
            <w:pPr>
              <w:jc w:val="both"/>
              <w:rPr>
                <w:rFonts w:asciiTheme="minorHAnsi" w:hAnsiTheme="minorHAnsi" w:cs="Times New Roman"/>
                <w:lang w:eastAsia="en-US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 xml:space="preserve">А - Редактирование </w:t>
            </w:r>
            <w:r>
              <w:rPr>
                <w:rFonts w:asciiTheme="minorHAnsi" w:hAnsiTheme="minorHAnsi"/>
                <w:color w:val="333333"/>
                <w:shd w:val="clear" w:color="auto" w:fill="FFFFFF"/>
              </w:rPr>
              <w:t>изображений</w:t>
            </w:r>
          </w:p>
        </w:tc>
      </w:tr>
      <w:tr w:rsidR="00A12B4E" w:rsidRPr="00933153" w14:paraId="46EBEC5C" w14:textId="77777777" w:rsidTr="008F3704">
        <w:tc>
          <w:tcPr>
            <w:tcW w:w="2972" w:type="dxa"/>
          </w:tcPr>
          <w:p w14:paraId="2E639447" w14:textId="77777777" w:rsidR="00A12B4E" w:rsidRPr="00933153" w:rsidRDefault="00A12B4E" w:rsidP="00A12B4E">
            <w:pPr>
              <w:pStyle w:val="a6"/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Графический редактор</w:t>
            </w:r>
          </w:p>
        </w:tc>
        <w:tc>
          <w:tcPr>
            <w:tcW w:w="7222" w:type="dxa"/>
          </w:tcPr>
          <w:p w14:paraId="3D3C21DD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 - Редактор чертежей</w:t>
            </w:r>
          </w:p>
        </w:tc>
      </w:tr>
      <w:tr w:rsidR="00A12B4E" w:rsidRPr="00933153" w14:paraId="17C95D81" w14:textId="77777777" w:rsidTr="008F3704">
        <w:tc>
          <w:tcPr>
            <w:tcW w:w="2972" w:type="dxa"/>
          </w:tcPr>
          <w:p w14:paraId="63D74D6D" w14:textId="77777777" w:rsidR="00A12B4E" w:rsidRPr="00933153" w:rsidRDefault="00A12B4E" w:rsidP="00A12B4E">
            <w:pPr>
              <w:pStyle w:val="a6"/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КОМПАС-3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22" w:type="dxa"/>
          </w:tcPr>
          <w:p w14:paraId="55C23DCA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 - </w:t>
            </w:r>
            <w:r>
              <w:rPr>
                <w:rFonts w:ascii="Helvetica" w:hAnsi="Helvetica"/>
                <w:color w:val="333333"/>
                <w:shd w:val="clear" w:color="auto" w:fill="FFFFFF"/>
              </w:rPr>
              <w:t>Набор текста</w:t>
            </w:r>
          </w:p>
        </w:tc>
      </w:tr>
    </w:tbl>
    <w:p w14:paraId="2314DFA7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</w:p>
    <w:p w14:paraId="72D4CF93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ab/>
      </w:r>
    </w:p>
    <w:p w14:paraId="692C264C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5DC62107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 xml:space="preserve">Задание № 3. </w:t>
      </w:r>
    </w:p>
    <w:p w14:paraId="14EDE735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правильную последовательность действий </w:t>
      </w:r>
      <w:r>
        <w:rPr>
          <w:rFonts w:ascii="Times New Roman" w:hAnsi="Times New Roman" w:cs="Times New Roman"/>
          <w:b/>
          <w:lang w:eastAsia="en-US"/>
        </w:rPr>
        <w:t xml:space="preserve">при создании чертежа в программе </w:t>
      </w:r>
      <w:r w:rsidRPr="00D92BE8">
        <w:rPr>
          <w:rFonts w:ascii="Times New Roman" w:hAnsi="Times New Roman"/>
          <w:b/>
          <w:sz w:val="24"/>
          <w:szCs w:val="24"/>
        </w:rPr>
        <w:t>КОМПАС-3</w:t>
      </w:r>
      <w:r w:rsidRPr="00D92BE8">
        <w:rPr>
          <w:rFonts w:ascii="Times New Roman" w:hAnsi="Times New Roman"/>
          <w:b/>
          <w:sz w:val="24"/>
          <w:szCs w:val="24"/>
          <w:lang w:val="en-US"/>
        </w:rPr>
        <w:t>D</w:t>
      </w:r>
    </w:p>
    <w:p w14:paraId="05CB91AF" w14:textId="77777777" w:rsidR="00A12B4E" w:rsidRPr="00A64FE1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А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«Создать», выбрать в контекстном меню «Чертеж»</w:t>
      </w:r>
    </w:p>
    <w:p w14:paraId="6DA0873E" w14:textId="77777777" w:rsidR="00A12B4E" w:rsidRPr="00933153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Б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 чертеж»</w:t>
      </w:r>
    </w:p>
    <w:p w14:paraId="427136DB" w14:textId="77777777" w:rsidR="00A12B4E" w:rsidRPr="00933153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В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«Вставка», выбрать в контекстном меню «Чертеж»</w:t>
      </w:r>
    </w:p>
    <w:p w14:paraId="0C52479A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4B91A2D4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Задание № 4.</w:t>
      </w:r>
    </w:p>
    <w:p w14:paraId="2D208E96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ab/>
        <w:t xml:space="preserve">Установите правильную последовательность действий </w:t>
      </w:r>
      <w:r>
        <w:rPr>
          <w:rFonts w:ascii="Times New Roman" w:hAnsi="Times New Roman" w:cs="Times New Roman"/>
          <w:b/>
          <w:lang w:eastAsia="en-US"/>
        </w:rPr>
        <w:t xml:space="preserve">при создании </w:t>
      </w:r>
      <w:r w:rsidRPr="00D92BE8">
        <w:rPr>
          <w:rFonts w:ascii="Times New Roman" w:hAnsi="Times New Roman"/>
          <w:b/>
          <w:sz w:val="24"/>
          <w:szCs w:val="24"/>
        </w:rPr>
        <w:t>3</w:t>
      </w:r>
      <w:r w:rsidRPr="00D92BE8"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>-модели детали</w:t>
      </w:r>
      <w:r>
        <w:rPr>
          <w:rFonts w:ascii="Times New Roman" w:hAnsi="Times New Roman" w:cs="Times New Roman"/>
          <w:b/>
          <w:lang w:eastAsia="en-US"/>
        </w:rPr>
        <w:t xml:space="preserve"> в программе </w:t>
      </w:r>
      <w:r w:rsidRPr="00D92BE8">
        <w:rPr>
          <w:rFonts w:ascii="Times New Roman" w:hAnsi="Times New Roman"/>
          <w:b/>
          <w:sz w:val="24"/>
          <w:szCs w:val="24"/>
        </w:rPr>
        <w:t>КОМПАС-3</w:t>
      </w:r>
      <w:r w:rsidRPr="00D92BE8">
        <w:rPr>
          <w:rFonts w:ascii="Times New Roman" w:hAnsi="Times New Roman"/>
          <w:b/>
          <w:sz w:val="24"/>
          <w:szCs w:val="24"/>
          <w:lang w:val="en-US"/>
        </w:rPr>
        <w:t>D</w:t>
      </w:r>
    </w:p>
    <w:p w14:paraId="550AD5BA" w14:textId="77777777" w:rsidR="00A12B4E" w:rsidRPr="00A64FE1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А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«Вставка», выбрать в контекстном меню «</w:t>
      </w:r>
      <w:r w:rsidRPr="00C543D9">
        <w:rPr>
          <w:rFonts w:ascii="Times New Roman" w:eastAsia="Times New Roman" w:hAnsi="Times New Roman"/>
          <w:sz w:val="24"/>
          <w:szCs w:val="24"/>
        </w:rPr>
        <w:t>Деталь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1BB6141E" w14:textId="77777777" w:rsidR="00A12B4E" w:rsidRPr="00933153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Б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 чертеж»</w:t>
      </w:r>
    </w:p>
    <w:p w14:paraId="332E8AAE" w14:textId="77777777" w:rsidR="00A12B4E" w:rsidRPr="00933153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В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«Создать», выбрать в контекстном меню «</w:t>
      </w:r>
      <w:r w:rsidRPr="00C543D9">
        <w:rPr>
          <w:rFonts w:ascii="Times New Roman" w:eastAsia="Times New Roman" w:hAnsi="Times New Roman"/>
          <w:sz w:val="24"/>
          <w:szCs w:val="24"/>
        </w:rPr>
        <w:t>Деталь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1B8B0F81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40DE769E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Задание № 5.</w:t>
      </w:r>
    </w:p>
    <w:p w14:paraId="3179726D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ab/>
        <w:t>Установите правильную последовательность заполнения названий разделов спецификации в графе «Наименование»</w:t>
      </w:r>
    </w:p>
    <w:p w14:paraId="1B279013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7CEDF86" w14:textId="77777777" w:rsidR="00A12B4E" w:rsidRPr="00933153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>А - Документация, детали, стандартные изделия</w:t>
      </w:r>
    </w:p>
    <w:p w14:paraId="3662017B" w14:textId="77777777" w:rsidR="00A12B4E" w:rsidRPr="00933153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>Б - Детали, стандартные изделия, документация</w:t>
      </w:r>
    </w:p>
    <w:p w14:paraId="68DF9171" w14:textId="77777777" w:rsidR="00A12B4E" w:rsidRPr="00933153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lastRenderedPageBreak/>
        <w:t>В - Стандартные изделия, документация, детали</w:t>
      </w:r>
    </w:p>
    <w:p w14:paraId="63DB7A02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5E49662" w14:textId="77777777" w:rsidR="008030A8" w:rsidRDefault="008030A8" w:rsidP="00A12B4E">
      <w:pPr>
        <w:spacing w:after="0"/>
        <w:ind w:firstLine="709"/>
        <w:jc w:val="center"/>
        <w:rPr>
          <w:rFonts w:ascii="Times New Roman" w:hAnsi="Times New Roman" w:cs="Times New Roman"/>
          <w:lang w:eastAsia="en-US"/>
        </w:rPr>
      </w:pPr>
    </w:p>
    <w:p w14:paraId="5D6A30E0" w14:textId="77777777" w:rsidR="008030A8" w:rsidRDefault="008030A8" w:rsidP="00A12B4E">
      <w:pPr>
        <w:spacing w:after="0"/>
        <w:ind w:firstLine="709"/>
        <w:jc w:val="center"/>
        <w:rPr>
          <w:rFonts w:ascii="Times New Roman" w:hAnsi="Times New Roman" w:cs="Times New Roman"/>
          <w:lang w:eastAsia="en-US"/>
        </w:rPr>
      </w:pPr>
    </w:p>
    <w:p w14:paraId="4DE1E434" w14:textId="77777777" w:rsidR="008030A8" w:rsidRDefault="008030A8" w:rsidP="00A12B4E">
      <w:pPr>
        <w:spacing w:after="0"/>
        <w:ind w:firstLine="709"/>
        <w:jc w:val="center"/>
        <w:rPr>
          <w:rFonts w:ascii="Times New Roman" w:hAnsi="Times New Roman" w:cs="Times New Roman"/>
          <w:lang w:eastAsia="en-US"/>
        </w:rPr>
      </w:pPr>
    </w:p>
    <w:p w14:paraId="6DFC8F21" w14:textId="77777777" w:rsidR="00A12B4E" w:rsidRPr="00933153" w:rsidRDefault="00A12B4E" w:rsidP="00A12B4E">
      <w:pPr>
        <w:spacing w:after="0"/>
        <w:ind w:firstLine="709"/>
        <w:jc w:val="center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Перечень заданий открытого типа</w:t>
      </w:r>
    </w:p>
    <w:p w14:paraId="0D0BE8F1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</w:p>
    <w:p w14:paraId="1CF41415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ab/>
      </w:r>
      <w:r w:rsidRPr="00EB0ECD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1. </w:t>
      </w:r>
    </w:p>
    <w:p w14:paraId="5AB33BC0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>Как называется устройство вывода на печать?</w:t>
      </w:r>
    </w:p>
    <w:p w14:paraId="29081196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2.</w:t>
      </w:r>
    </w:p>
    <w:p w14:paraId="3597835B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>Какую клавишу нужно нажать, чтобы вернуться из режима просмотра презентации?</w:t>
      </w:r>
    </w:p>
    <w:p w14:paraId="10970810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3.</w:t>
      </w:r>
    </w:p>
    <w:p w14:paraId="0D1D04AA" w14:textId="77777777" w:rsidR="00A12B4E" w:rsidRPr="00EB0ECD" w:rsidRDefault="00A12B4E" w:rsidP="00A12B4E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Есть ли в программе </w:t>
      </w:r>
      <w:r w:rsidRPr="007A67D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КОМПАС-3D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 функция изменения цвета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детали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?</w:t>
      </w:r>
    </w:p>
    <w:p w14:paraId="2D489FBD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4.</w:t>
      </w:r>
    </w:p>
    <w:p w14:paraId="5624CF0E" w14:textId="77777777" w:rsidR="00A12B4E" w:rsidRPr="00EB0ECD" w:rsidRDefault="00A12B4E" w:rsidP="00A12B4E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Есть ли в программе </w:t>
      </w:r>
      <w:r w:rsidRPr="007A67D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КОМПАС-3D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 функция изменения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фона каждого отдельного чертежа любым цветом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?</w:t>
      </w:r>
    </w:p>
    <w:p w14:paraId="5D282B2B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5.</w:t>
      </w:r>
    </w:p>
    <w:p w14:paraId="690CFDB7" w14:textId="77777777" w:rsidR="00A12B4E" w:rsidRPr="00EB0ECD" w:rsidRDefault="00A12B4E" w:rsidP="00A12B4E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Есть ли в программе </w:t>
      </w:r>
      <w:r w:rsidRPr="007A67D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КОМПАС-3D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 функция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копирования объекта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?</w:t>
      </w:r>
    </w:p>
    <w:p w14:paraId="326E414E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№6</w:t>
      </w:r>
    </w:p>
    <w:p w14:paraId="4ACC0F6C" w14:textId="77777777" w:rsidR="00A12B4E" w:rsidRPr="00EB0ECD" w:rsidRDefault="00A12B4E" w:rsidP="00A12B4E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Есть ли в программе </w:t>
      </w:r>
      <w:r w:rsidRPr="007A67D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КОМПАС-3D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 функция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копирования деталей к разным сборкам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?</w:t>
      </w:r>
    </w:p>
    <w:p w14:paraId="11788405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№7</w:t>
      </w:r>
    </w:p>
    <w:p w14:paraId="576D68DD" w14:textId="77777777" w:rsidR="00A12B4E" w:rsidRPr="007A67D2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67D2">
        <w:rPr>
          <w:rFonts w:ascii="Times New Roman" w:hAnsi="Times New Roman" w:cs="Times New Roman"/>
          <w:sz w:val="24"/>
          <w:szCs w:val="24"/>
          <w:lang w:eastAsia="en-US"/>
        </w:rPr>
        <w:t>Можно ли вставить электронную таблицу программы Excel в КОМПАС-3D?</w:t>
      </w:r>
    </w:p>
    <w:p w14:paraId="1B5CD734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№8</w:t>
      </w:r>
    </w:p>
    <w:p w14:paraId="53B8B577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Что является основным элементом 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>при создании чертежа в обычном режиме</w:t>
      </w:r>
      <w:r w:rsidRPr="00EB0ECD">
        <w:rPr>
          <w:rFonts w:ascii="Times New Roman" w:hAnsi="Times New Roman" w:cs="Times New Roman"/>
          <w:bCs/>
          <w:sz w:val="24"/>
          <w:szCs w:val="24"/>
          <w:lang w:eastAsia="en-US"/>
        </w:rPr>
        <w:t>?</w:t>
      </w:r>
    </w:p>
    <w:p w14:paraId="70166C52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№9</w:t>
      </w:r>
    </w:p>
    <w:p w14:paraId="27467AAE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  <w:lang w:eastAsia="en-US"/>
        </w:rPr>
        <w:t>Сколько видом на комплексном чертеже</w:t>
      </w:r>
      <w:r w:rsidRPr="00EB0ECD">
        <w:rPr>
          <w:rFonts w:ascii="Times New Roman" w:hAnsi="Times New Roman" w:cs="Times New Roman"/>
          <w:bCs/>
          <w:sz w:val="24"/>
          <w:szCs w:val="24"/>
          <w:lang w:eastAsia="en-US"/>
        </w:rPr>
        <w:t>?</w:t>
      </w:r>
    </w:p>
    <w:p w14:paraId="55DD2679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№10</w:t>
      </w:r>
    </w:p>
    <w:p w14:paraId="2019D1D1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  <w:lang w:eastAsia="en-US"/>
        </w:rPr>
        <w:t> Как называе</w:t>
      </w:r>
      <w:r w:rsidRPr="00EB0ECD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тся 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>вид, изображающий переднюю часть объекта</w:t>
      </w:r>
      <w:r w:rsidRPr="00EB0ECD">
        <w:rPr>
          <w:rFonts w:ascii="Times New Roman" w:hAnsi="Times New Roman" w:cs="Times New Roman"/>
          <w:bCs/>
          <w:sz w:val="24"/>
          <w:szCs w:val="24"/>
          <w:lang w:eastAsia="en-US"/>
        </w:rPr>
        <w:t>?</w:t>
      </w:r>
    </w:p>
    <w:p w14:paraId="1992FAF2" w14:textId="77777777" w:rsidR="00A12B4E" w:rsidRPr="00EB0ECD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6B1DC59" w14:textId="77777777" w:rsidR="00A12B4E" w:rsidRPr="00933153" w:rsidRDefault="00A12B4E" w:rsidP="008030A8">
      <w:pPr>
        <w:spacing w:after="0"/>
        <w:ind w:firstLine="709"/>
        <w:jc w:val="center"/>
        <w:rPr>
          <w:rFonts w:ascii="Times New Roman" w:hAnsi="Times New Roman" w:cs="Times New Roman"/>
          <w:b/>
          <w:i/>
          <w:lang w:eastAsia="en-US"/>
        </w:rPr>
      </w:pPr>
      <w:r w:rsidRPr="002B3910">
        <w:rPr>
          <w:rFonts w:ascii="Times New Roman" w:hAnsi="Times New Roman" w:cs="Times New Roman"/>
          <w:b/>
          <w:i/>
          <w:lang w:eastAsia="en-US"/>
        </w:rPr>
        <w:t>Проверяемые профессиональные компетенции: ПК.1.</w:t>
      </w:r>
      <w:r w:rsidR="008030A8">
        <w:rPr>
          <w:rFonts w:ascii="Times New Roman" w:hAnsi="Times New Roman" w:cs="Times New Roman"/>
          <w:b/>
          <w:i/>
          <w:lang w:eastAsia="en-US"/>
        </w:rPr>
        <w:t>1-1.3, ПК 2.1, 2.2, ПК 3.1, 3.2, ПК 4.1-4.3</w:t>
      </w:r>
    </w:p>
    <w:p w14:paraId="605F1247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A4D26BA" w14:textId="77777777" w:rsidR="00A12B4E" w:rsidRPr="00933153" w:rsidRDefault="00A12B4E" w:rsidP="00A12B4E">
      <w:pPr>
        <w:spacing w:after="0"/>
        <w:ind w:firstLine="709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 xml:space="preserve">Задание № 1. </w:t>
      </w:r>
    </w:p>
    <w:p w14:paraId="3CD38DDB" w14:textId="77777777" w:rsidR="00A12B4E" w:rsidRPr="00933153" w:rsidRDefault="00A12B4E" w:rsidP="00A12B4E">
      <w:pPr>
        <w:spacing w:after="0"/>
        <w:ind w:firstLine="709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соответствие </w:t>
      </w:r>
      <w:r>
        <w:rPr>
          <w:rFonts w:ascii="Times New Roman" w:hAnsi="Times New Roman" w:cs="Times New Roman"/>
          <w:b/>
          <w:lang w:eastAsia="en-US"/>
        </w:rPr>
        <w:t>между</w:t>
      </w:r>
      <w:r w:rsidRPr="00933153">
        <w:rPr>
          <w:rFonts w:ascii="Times New Roman" w:hAnsi="Times New Roman" w:cs="Times New Roman"/>
          <w:b/>
          <w:lang w:eastAsia="en-US"/>
        </w:rPr>
        <w:t xml:space="preserve"> определением</w:t>
      </w:r>
      <w:r>
        <w:rPr>
          <w:rFonts w:ascii="Times New Roman" w:hAnsi="Times New Roman" w:cs="Times New Roman"/>
          <w:b/>
          <w:lang w:eastAsia="en-US"/>
        </w:rPr>
        <w:t xml:space="preserve"> и</w:t>
      </w:r>
      <w:r w:rsidRPr="00D43B5D">
        <w:rPr>
          <w:rFonts w:ascii="Times New Roman" w:hAnsi="Times New Roman" w:cs="Times New Roman"/>
          <w:b/>
          <w:lang w:eastAsia="en-US"/>
        </w:rPr>
        <w:t xml:space="preserve"> </w:t>
      </w:r>
      <w:r>
        <w:rPr>
          <w:rFonts w:ascii="Times New Roman" w:hAnsi="Times New Roman" w:cs="Times New Roman"/>
          <w:b/>
          <w:lang w:eastAsia="en-US"/>
        </w:rPr>
        <w:t>устройством</w:t>
      </w:r>
    </w:p>
    <w:tbl>
      <w:tblPr>
        <w:tblStyle w:val="af0"/>
        <w:tblW w:w="10173" w:type="dxa"/>
        <w:tblLook w:val="04A0" w:firstRow="1" w:lastRow="0" w:firstColumn="1" w:lastColumn="0" w:noHBand="0" w:noVBand="1"/>
      </w:tblPr>
      <w:tblGrid>
        <w:gridCol w:w="4503"/>
        <w:gridCol w:w="5670"/>
      </w:tblGrid>
      <w:tr w:rsidR="00A12B4E" w:rsidRPr="00933153" w14:paraId="6B46DA16" w14:textId="77777777" w:rsidTr="008F3704">
        <w:tc>
          <w:tcPr>
            <w:tcW w:w="4503" w:type="dxa"/>
          </w:tcPr>
          <w:p w14:paraId="1AF5CDB2" w14:textId="77777777" w:rsidR="00A12B4E" w:rsidRPr="008666C0" w:rsidRDefault="00A12B4E" w:rsidP="00A12B4E">
            <w:pPr>
              <w:pStyle w:val="a6"/>
              <w:numPr>
                <w:ilvl w:val="0"/>
                <w:numId w:val="28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8666C0">
              <w:rPr>
                <w:rFonts w:ascii="Times New Roman" w:eastAsia="Times New Roman" w:hAnsi="Times New Roman"/>
              </w:rPr>
              <w:t>1. Программное управление станком от индивидуальной СЧПУ - это</w:t>
            </w:r>
          </w:p>
        </w:tc>
        <w:tc>
          <w:tcPr>
            <w:tcW w:w="5670" w:type="dxa"/>
          </w:tcPr>
          <w:p w14:paraId="62E0F5E9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666C0">
              <w:rPr>
                <w:rFonts w:ascii="Times New Roman" w:hAnsi="Times New Roman" w:cs="Times New Roman"/>
                <w:lang w:eastAsia="en-US"/>
              </w:rPr>
              <w:t xml:space="preserve">А - интегрированное программное управление группой станков </w:t>
            </w:r>
          </w:p>
        </w:tc>
      </w:tr>
      <w:tr w:rsidR="00A12B4E" w:rsidRPr="00933153" w14:paraId="5908FEA7" w14:textId="77777777" w:rsidTr="008F3704">
        <w:tc>
          <w:tcPr>
            <w:tcW w:w="4503" w:type="dxa"/>
          </w:tcPr>
          <w:p w14:paraId="18297428" w14:textId="77777777" w:rsidR="00A12B4E" w:rsidRPr="008666C0" w:rsidRDefault="00A12B4E" w:rsidP="00A12B4E">
            <w:pPr>
              <w:pStyle w:val="a6"/>
              <w:numPr>
                <w:ilvl w:val="0"/>
                <w:numId w:val="28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8666C0">
              <w:rPr>
                <w:rFonts w:ascii="Times New Roman" w:eastAsia="Times New Roman" w:hAnsi="Times New Roman"/>
              </w:rPr>
              <w:t xml:space="preserve">2. Управление группой  станков, осуществляемое от общей  вычислительной системы </w:t>
            </w:r>
          </w:p>
        </w:tc>
        <w:tc>
          <w:tcPr>
            <w:tcW w:w="5670" w:type="dxa"/>
          </w:tcPr>
          <w:p w14:paraId="0959E73F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666C0">
              <w:rPr>
                <w:rFonts w:ascii="Times New Roman" w:hAnsi="Times New Roman" w:cs="Times New Roman"/>
                <w:lang w:eastAsia="en-US"/>
              </w:rPr>
              <w:t xml:space="preserve">Б - индивидуальное программное управление станком </w:t>
            </w:r>
          </w:p>
        </w:tc>
      </w:tr>
      <w:tr w:rsidR="00A12B4E" w:rsidRPr="00933153" w14:paraId="4D885333" w14:textId="77777777" w:rsidTr="008F3704">
        <w:tc>
          <w:tcPr>
            <w:tcW w:w="4503" w:type="dxa"/>
          </w:tcPr>
          <w:p w14:paraId="491E314C" w14:textId="77777777" w:rsidR="00A12B4E" w:rsidRPr="008666C0" w:rsidRDefault="00A12B4E" w:rsidP="00A12B4E">
            <w:pPr>
              <w:pStyle w:val="a6"/>
              <w:numPr>
                <w:ilvl w:val="0"/>
                <w:numId w:val="28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8666C0">
              <w:rPr>
                <w:rFonts w:ascii="Times New Roman" w:eastAsia="Times New Roman" w:hAnsi="Times New Roman"/>
              </w:rPr>
              <w:t>3. Программное управление группой станков и вспомогательным технологическим оборудованием от о</w:t>
            </w:r>
            <w:r>
              <w:rPr>
                <w:rFonts w:ascii="Times New Roman" w:eastAsia="Times New Roman" w:hAnsi="Times New Roman"/>
              </w:rPr>
              <w:t xml:space="preserve">бщей вычислительной системы </w:t>
            </w:r>
          </w:p>
        </w:tc>
        <w:tc>
          <w:tcPr>
            <w:tcW w:w="5670" w:type="dxa"/>
          </w:tcPr>
          <w:p w14:paraId="26560847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666C0">
              <w:rPr>
                <w:rFonts w:ascii="Times New Roman" w:hAnsi="Times New Roman" w:cs="Times New Roman"/>
                <w:lang w:eastAsia="en-US"/>
              </w:rPr>
              <w:t>В - гр</w:t>
            </w:r>
            <w:r>
              <w:rPr>
                <w:rFonts w:ascii="Times New Roman" w:hAnsi="Times New Roman" w:cs="Times New Roman"/>
                <w:lang w:eastAsia="en-US"/>
              </w:rPr>
              <w:t>упповое программное управление </w:t>
            </w:r>
            <w:r w:rsidRPr="008666C0">
              <w:rPr>
                <w:rFonts w:ascii="Times New Roman" w:hAnsi="Times New Roman" w:cs="Times New Roman"/>
                <w:lang w:eastAsia="en-US"/>
              </w:rPr>
              <w:t>станками</w:t>
            </w:r>
          </w:p>
        </w:tc>
      </w:tr>
    </w:tbl>
    <w:p w14:paraId="01ECA957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6F2931F7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ab/>
        <w:t>Задание № 2.</w:t>
      </w:r>
    </w:p>
    <w:p w14:paraId="1A6EB5E3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A12B4E" w:rsidRPr="00933153" w14:paraId="5CA95564" w14:textId="77777777" w:rsidTr="008F3704">
        <w:tc>
          <w:tcPr>
            <w:tcW w:w="2972" w:type="dxa"/>
          </w:tcPr>
          <w:p w14:paraId="24449843" w14:textId="77777777" w:rsidR="00A12B4E" w:rsidRPr="00B4549F" w:rsidRDefault="00A12B4E" w:rsidP="00A12B4E">
            <w:pPr>
              <w:pStyle w:val="a6"/>
              <w:numPr>
                <w:ilvl w:val="0"/>
                <w:numId w:val="29"/>
              </w:numPr>
              <w:ind w:left="0"/>
              <w:rPr>
                <w:rFonts w:ascii="Times New Roman" w:eastAsia="Times New Roman" w:hAnsi="Times New Roman"/>
              </w:rPr>
            </w:pPr>
            <w:r w:rsidRPr="00B4549F">
              <w:rPr>
                <w:rFonts w:ascii="Times New Roman" w:eastAsia="Times New Roman" w:hAnsi="Times New Roman"/>
              </w:rPr>
              <w:t>1. Технологическая документацией</w:t>
            </w:r>
          </w:p>
        </w:tc>
        <w:tc>
          <w:tcPr>
            <w:tcW w:w="7222" w:type="dxa"/>
          </w:tcPr>
          <w:p w14:paraId="76921129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4549F">
              <w:rPr>
                <w:rFonts w:ascii="Times New Roman" w:hAnsi="Times New Roman" w:cs="Times New Roman"/>
                <w:lang w:eastAsia="en-US"/>
              </w:rPr>
              <w:t>Эта документация содержит карты заказа на разработку управляющей программы, чертежи детали и заготовки</w:t>
            </w:r>
          </w:p>
        </w:tc>
      </w:tr>
      <w:tr w:rsidR="00A12B4E" w:rsidRPr="00933153" w14:paraId="439E90E7" w14:textId="77777777" w:rsidTr="008F3704">
        <w:tc>
          <w:tcPr>
            <w:tcW w:w="2972" w:type="dxa"/>
          </w:tcPr>
          <w:p w14:paraId="673DD523" w14:textId="77777777" w:rsidR="00A12B4E" w:rsidRPr="00B4549F" w:rsidRDefault="00A12B4E" w:rsidP="00A12B4E">
            <w:pPr>
              <w:pStyle w:val="a6"/>
              <w:numPr>
                <w:ilvl w:val="0"/>
                <w:numId w:val="29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B4549F">
              <w:rPr>
                <w:rFonts w:ascii="Times New Roman" w:eastAsia="Times New Roman" w:hAnsi="Times New Roman"/>
              </w:rPr>
              <w:t>2. Справочная</w:t>
            </w:r>
          </w:p>
        </w:tc>
        <w:tc>
          <w:tcPr>
            <w:tcW w:w="7222" w:type="dxa"/>
          </w:tcPr>
          <w:p w14:paraId="4A268A90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4549F">
              <w:rPr>
                <w:rFonts w:ascii="Times New Roman" w:hAnsi="Times New Roman" w:cs="Times New Roman"/>
                <w:lang w:eastAsia="en-US"/>
              </w:rPr>
              <w:t xml:space="preserve">Комплект текстовых и графических документов, определяющих в отдельности или в совокупности технологический процесс изготовления изделия и содержащих данные, необходимые для организации </w:t>
            </w:r>
            <w:r w:rsidRPr="00B4549F">
              <w:rPr>
                <w:rFonts w:ascii="Times New Roman" w:hAnsi="Times New Roman" w:cs="Times New Roman"/>
                <w:lang w:eastAsia="en-US"/>
              </w:rPr>
              <w:lastRenderedPageBreak/>
              <w:t>производства</w:t>
            </w:r>
          </w:p>
        </w:tc>
      </w:tr>
      <w:tr w:rsidR="00A12B4E" w:rsidRPr="00933153" w14:paraId="4E04A664" w14:textId="77777777" w:rsidTr="008F3704">
        <w:tc>
          <w:tcPr>
            <w:tcW w:w="2972" w:type="dxa"/>
          </w:tcPr>
          <w:p w14:paraId="3529B88C" w14:textId="77777777" w:rsidR="00A12B4E" w:rsidRPr="00B4549F" w:rsidRDefault="00A12B4E" w:rsidP="00A12B4E">
            <w:pPr>
              <w:pStyle w:val="a6"/>
              <w:numPr>
                <w:ilvl w:val="0"/>
                <w:numId w:val="29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B4549F">
              <w:rPr>
                <w:rFonts w:ascii="Times New Roman" w:eastAsia="Times New Roman" w:hAnsi="Times New Roman"/>
              </w:rPr>
              <w:lastRenderedPageBreak/>
              <w:t>3. Исходная</w:t>
            </w:r>
          </w:p>
        </w:tc>
        <w:tc>
          <w:tcPr>
            <w:tcW w:w="7222" w:type="dxa"/>
          </w:tcPr>
          <w:p w14:paraId="1C99A967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4549F">
              <w:rPr>
                <w:rFonts w:ascii="Times New Roman" w:hAnsi="Times New Roman" w:cs="Times New Roman"/>
                <w:lang w:eastAsia="en-US"/>
              </w:rPr>
              <w:t>Эта документация содержит картотеки сведений о станках с ЧПУ, режущем, вспомогательном и измерительном инструменте, свойствах обрабатываемых материалов, нормативные данные по расчету режимов резания и нормирования и т.д.</w:t>
            </w:r>
          </w:p>
        </w:tc>
      </w:tr>
    </w:tbl>
    <w:p w14:paraId="2370193B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</w:p>
    <w:p w14:paraId="1E84AA2D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62814D99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ab/>
        <w:t xml:space="preserve">Задание № 3. </w:t>
      </w:r>
    </w:p>
    <w:p w14:paraId="158ACAD7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соответствие между </w:t>
      </w:r>
      <w:r>
        <w:rPr>
          <w:rFonts w:ascii="Times New Roman" w:hAnsi="Times New Roman" w:cs="Times New Roman"/>
          <w:b/>
          <w:lang w:eastAsia="en-US"/>
        </w:rPr>
        <w:t>термином и функцией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A12B4E" w:rsidRPr="001008C0" w14:paraId="1BAAE9E6" w14:textId="77777777" w:rsidTr="008F3704">
        <w:tc>
          <w:tcPr>
            <w:tcW w:w="2972" w:type="dxa"/>
          </w:tcPr>
          <w:p w14:paraId="08944EEF" w14:textId="77777777" w:rsidR="00A12B4E" w:rsidRPr="001008C0" w:rsidRDefault="00A12B4E" w:rsidP="00A12B4E">
            <w:pPr>
              <w:pStyle w:val="a6"/>
              <w:numPr>
                <w:ilvl w:val="0"/>
                <w:numId w:val="30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>1. G02</w:t>
            </w:r>
          </w:p>
        </w:tc>
        <w:tc>
          <w:tcPr>
            <w:tcW w:w="7222" w:type="dxa"/>
          </w:tcPr>
          <w:p w14:paraId="3CA4DC79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08C0">
              <w:rPr>
                <w:rFonts w:ascii="Times New Roman" w:hAnsi="Times New Roman" w:cs="Times New Roman"/>
                <w:lang w:eastAsia="en-US"/>
              </w:rPr>
              <w:t>Размерные перемещения</w:t>
            </w:r>
          </w:p>
        </w:tc>
      </w:tr>
      <w:tr w:rsidR="00A12B4E" w:rsidRPr="001008C0" w14:paraId="5F17E843" w14:textId="77777777" w:rsidTr="008F3704">
        <w:tc>
          <w:tcPr>
            <w:tcW w:w="2972" w:type="dxa"/>
          </w:tcPr>
          <w:p w14:paraId="06DBCB2A" w14:textId="77777777" w:rsidR="00A12B4E" w:rsidRPr="001008C0" w:rsidRDefault="00A12B4E" w:rsidP="00A12B4E">
            <w:pPr>
              <w:pStyle w:val="a6"/>
              <w:numPr>
                <w:ilvl w:val="0"/>
                <w:numId w:val="30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>2. X+043 Y-040 Z+052</w:t>
            </w:r>
          </w:p>
        </w:tc>
        <w:tc>
          <w:tcPr>
            <w:tcW w:w="7222" w:type="dxa"/>
          </w:tcPr>
          <w:p w14:paraId="390DBCFC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08C0">
              <w:rPr>
                <w:rFonts w:ascii="Times New Roman" w:hAnsi="Times New Roman" w:cs="Times New Roman"/>
                <w:lang w:eastAsia="en-US"/>
              </w:rPr>
              <w:t>Функция подачи</w:t>
            </w:r>
          </w:p>
        </w:tc>
      </w:tr>
      <w:tr w:rsidR="00A12B4E" w:rsidRPr="001008C0" w14:paraId="2F1A6F7E" w14:textId="77777777" w:rsidTr="008F3704">
        <w:tc>
          <w:tcPr>
            <w:tcW w:w="2972" w:type="dxa"/>
          </w:tcPr>
          <w:p w14:paraId="33362E94" w14:textId="77777777" w:rsidR="00A12B4E" w:rsidRPr="001008C0" w:rsidRDefault="00A12B4E" w:rsidP="00A12B4E">
            <w:pPr>
              <w:pStyle w:val="a6"/>
              <w:numPr>
                <w:ilvl w:val="0"/>
                <w:numId w:val="30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>3. F05</w:t>
            </w:r>
          </w:p>
        </w:tc>
        <w:tc>
          <w:tcPr>
            <w:tcW w:w="7222" w:type="dxa"/>
          </w:tcPr>
          <w:p w14:paraId="40A5AE3F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08C0">
              <w:rPr>
                <w:rFonts w:ascii="Times New Roman" w:hAnsi="Times New Roman" w:cs="Times New Roman"/>
                <w:lang w:eastAsia="en-US"/>
              </w:rPr>
              <w:t>Подготовительная функция</w:t>
            </w:r>
          </w:p>
        </w:tc>
      </w:tr>
    </w:tbl>
    <w:p w14:paraId="24340EFD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7C2FCE0F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Задание № 4.</w:t>
      </w:r>
    </w:p>
    <w:p w14:paraId="51010099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соответствие между </w:t>
      </w:r>
      <w:r>
        <w:rPr>
          <w:rFonts w:ascii="Times New Roman" w:hAnsi="Times New Roman" w:cs="Times New Roman"/>
          <w:b/>
          <w:lang w:eastAsia="en-US"/>
        </w:rPr>
        <w:t>термином и функцией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A12B4E" w:rsidRPr="001008C0" w14:paraId="2E8AEAAB" w14:textId="77777777" w:rsidTr="008F3704">
        <w:tc>
          <w:tcPr>
            <w:tcW w:w="2972" w:type="dxa"/>
          </w:tcPr>
          <w:p w14:paraId="2E80BDD5" w14:textId="77777777" w:rsidR="00A12B4E" w:rsidRPr="001008C0" w:rsidRDefault="00A12B4E" w:rsidP="00A12B4E">
            <w:pPr>
              <w:pStyle w:val="a6"/>
              <w:numPr>
                <w:ilvl w:val="0"/>
                <w:numId w:val="30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 xml:space="preserve">1. </w:t>
            </w:r>
            <w:r w:rsidRPr="00DA63A0">
              <w:rPr>
                <w:rFonts w:ascii="Times New Roman" w:eastAsia="Times New Roman" w:hAnsi="Times New Roman"/>
              </w:rPr>
              <w:t>T02</w:t>
            </w:r>
          </w:p>
        </w:tc>
        <w:tc>
          <w:tcPr>
            <w:tcW w:w="7222" w:type="dxa"/>
          </w:tcPr>
          <w:p w14:paraId="1BFF5C76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63A0">
              <w:rPr>
                <w:rFonts w:ascii="Times New Roman" w:hAnsi="Times New Roman" w:cs="Times New Roman"/>
                <w:lang w:eastAsia="en-US"/>
              </w:rPr>
              <w:t>Коррекция инструмента</w:t>
            </w:r>
          </w:p>
        </w:tc>
      </w:tr>
      <w:tr w:rsidR="00A12B4E" w:rsidRPr="001008C0" w14:paraId="414E6FF7" w14:textId="77777777" w:rsidTr="008F3704">
        <w:tc>
          <w:tcPr>
            <w:tcW w:w="2972" w:type="dxa"/>
          </w:tcPr>
          <w:p w14:paraId="225966C2" w14:textId="77777777" w:rsidR="00A12B4E" w:rsidRPr="001008C0" w:rsidRDefault="00A12B4E" w:rsidP="00A12B4E">
            <w:pPr>
              <w:pStyle w:val="a6"/>
              <w:numPr>
                <w:ilvl w:val="0"/>
                <w:numId w:val="30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 xml:space="preserve">2. </w:t>
            </w:r>
            <w:r w:rsidRPr="00DA63A0">
              <w:rPr>
                <w:rFonts w:ascii="Times New Roman" w:eastAsia="Times New Roman" w:hAnsi="Times New Roman"/>
              </w:rPr>
              <w:t>L5</w:t>
            </w:r>
          </w:p>
        </w:tc>
        <w:tc>
          <w:tcPr>
            <w:tcW w:w="7222" w:type="dxa"/>
          </w:tcPr>
          <w:p w14:paraId="5AC7E2A3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63A0">
              <w:rPr>
                <w:rFonts w:ascii="Times New Roman" w:hAnsi="Times New Roman" w:cs="Times New Roman"/>
                <w:lang w:eastAsia="en-US"/>
              </w:rPr>
              <w:t>Вспомогательная функция</w:t>
            </w:r>
          </w:p>
        </w:tc>
      </w:tr>
      <w:tr w:rsidR="00A12B4E" w:rsidRPr="001008C0" w14:paraId="0F64693A" w14:textId="77777777" w:rsidTr="008F3704">
        <w:tc>
          <w:tcPr>
            <w:tcW w:w="2972" w:type="dxa"/>
          </w:tcPr>
          <w:p w14:paraId="792A2E05" w14:textId="77777777" w:rsidR="00A12B4E" w:rsidRPr="001008C0" w:rsidRDefault="00A12B4E" w:rsidP="00A12B4E">
            <w:pPr>
              <w:pStyle w:val="a6"/>
              <w:numPr>
                <w:ilvl w:val="0"/>
                <w:numId w:val="30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 xml:space="preserve">3. </w:t>
            </w:r>
            <w:r w:rsidRPr="00DA63A0">
              <w:rPr>
                <w:rFonts w:ascii="Times New Roman" w:eastAsia="Times New Roman" w:hAnsi="Times New Roman"/>
              </w:rPr>
              <w:t>M03</w:t>
            </w:r>
          </w:p>
        </w:tc>
        <w:tc>
          <w:tcPr>
            <w:tcW w:w="7222" w:type="dxa"/>
          </w:tcPr>
          <w:p w14:paraId="6234671B" w14:textId="77777777" w:rsidR="00A12B4E" w:rsidRPr="00933153" w:rsidRDefault="00A12B4E" w:rsidP="008F370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63A0">
              <w:rPr>
                <w:rFonts w:ascii="Times New Roman" w:hAnsi="Times New Roman" w:cs="Times New Roman"/>
                <w:lang w:eastAsia="en-US"/>
              </w:rPr>
              <w:t>Функция инструмента</w:t>
            </w:r>
          </w:p>
        </w:tc>
      </w:tr>
    </w:tbl>
    <w:p w14:paraId="1A25978F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2F341959" w14:textId="77777777" w:rsidR="00A12B4E" w:rsidRPr="00D56A51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Задание № 5.</w:t>
      </w:r>
    </w:p>
    <w:p w14:paraId="7CBD4159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правильную последовательность действий </w:t>
      </w:r>
      <w:r>
        <w:rPr>
          <w:rFonts w:ascii="Times New Roman" w:hAnsi="Times New Roman" w:cs="Times New Roman"/>
          <w:b/>
          <w:lang w:eastAsia="en-US"/>
        </w:rPr>
        <w:t xml:space="preserve">при создании </w:t>
      </w:r>
      <w:r>
        <w:rPr>
          <w:rFonts w:ascii="Times New Roman" w:hAnsi="Times New Roman"/>
          <w:b/>
          <w:sz w:val="24"/>
          <w:szCs w:val="24"/>
        </w:rPr>
        <w:t>сборочного узла</w:t>
      </w:r>
      <w:r>
        <w:rPr>
          <w:rFonts w:ascii="Times New Roman" w:hAnsi="Times New Roman" w:cs="Times New Roman"/>
          <w:b/>
          <w:lang w:eastAsia="en-US"/>
        </w:rPr>
        <w:t xml:space="preserve"> в программе </w:t>
      </w:r>
      <w:r w:rsidRPr="00D92BE8">
        <w:rPr>
          <w:rFonts w:ascii="Times New Roman" w:hAnsi="Times New Roman"/>
          <w:b/>
          <w:sz w:val="24"/>
          <w:szCs w:val="24"/>
        </w:rPr>
        <w:t>КОМПАС-3</w:t>
      </w:r>
      <w:r w:rsidRPr="00D92BE8">
        <w:rPr>
          <w:rFonts w:ascii="Times New Roman" w:hAnsi="Times New Roman"/>
          <w:b/>
          <w:sz w:val="24"/>
          <w:szCs w:val="24"/>
          <w:lang w:val="en-US"/>
        </w:rPr>
        <w:t>D</w:t>
      </w:r>
    </w:p>
    <w:p w14:paraId="0380E141" w14:textId="77777777" w:rsidR="00A12B4E" w:rsidRPr="00A64FE1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А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«Вставка», выбрать в контекстном меню «Сборка»</w:t>
      </w:r>
    </w:p>
    <w:p w14:paraId="024E4013" w14:textId="77777777" w:rsidR="00A12B4E" w:rsidRPr="00933153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Б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 сборку»</w:t>
      </w:r>
    </w:p>
    <w:p w14:paraId="0EFCDAFE" w14:textId="77777777" w:rsidR="00A12B4E" w:rsidRPr="00933153" w:rsidRDefault="00A12B4E" w:rsidP="00A12B4E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В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«Создать», выбрать в контекстном меню «Сборка»</w:t>
      </w:r>
    </w:p>
    <w:p w14:paraId="1569FDB2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E3661B8" w14:textId="77777777" w:rsidR="00A12B4E" w:rsidRPr="00933153" w:rsidRDefault="00A12B4E" w:rsidP="00A12B4E">
      <w:pPr>
        <w:spacing w:after="0"/>
        <w:ind w:firstLine="709"/>
        <w:jc w:val="center"/>
        <w:rPr>
          <w:rFonts w:ascii="Times New Roman" w:hAnsi="Times New Roman" w:cs="Times New Roman"/>
          <w:lang w:eastAsia="en-US"/>
        </w:rPr>
      </w:pPr>
      <w:r w:rsidRPr="009B5C08">
        <w:rPr>
          <w:rFonts w:ascii="Times New Roman" w:hAnsi="Times New Roman" w:cs="Times New Roman"/>
          <w:lang w:eastAsia="en-US"/>
        </w:rPr>
        <w:t>Перечень заданий открытого типа</w:t>
      </w:r>
    </w:p>
    <w:p w14:paraId="274F9155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</w:p>
    <w:p w14:paraId="32873A47" w14:textId="77777777" w:rsidR="00A12B4E" w:rsidRPr="008335D9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ab/>
      </w:r>
      <w:r w:rsidRPr="008335D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1. </w:t>
      </w:r>
    </w:p>
    <w:p w14:paraId="08D38BD0" w14:textId="77777777" w:rsidR="00A12B4E" w:rsidRPr="008335D9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Какая документация содержит картотеки сведений о станках с ЧПУ, режущем, вспомогательном и измерительном инструменте, установочно-зажимных приспособлениях, свойствах обрабатываемых материалов, нормативные данные по расчету допусков и посадок, режимов резания и нормирования, методические материалы по расчету, кодированию, записи и редактированию УП?</w:t>
      </w:r>
    </w:p>
    <w:p w14:paraId="36A7721F" w14:textId="77777777" w:rsidR="00A12B4E" w:rsidRPr="008335D9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0D1D4A5" w14:textId="77777777" w:rsidR="00A12B4E" w:rsidRPr="008335D9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2.</w:t>
      </w:r>
    </w:p>
    <w:p w14:paraId="1CD79F6D" w14:textId="77777777" w:rsidR="00A12B4E" w:rsidRPr="008335D9" w:rsidRDefault="00A12B4E" w:rsidP="00A12B4E">
      <w:pPr>
        <w:pStyle w:val="p3"/>
        <w:shd w:val="clear" w:color="auto" w:fill="FFFFFF"/>
        <w:spacing w:before="15" w:beforeAutospacing="0" w:after="0" w:afterAutospacing="0" w:line="300" w:lineRule="atLeast"/>
        <w:rPr>
          <w:lang w:eastAsia="en-US"/>
        </w:rPr>
      </w:pPr>
      <w:r w:rsidRPr="008335D9">
        <w:rPr>
          <w:lang w:eastAsia="en-US"/>
        </w:rPr>
        <w:t>Какой тип документов в программе КОМПАС-3D предназначен для создания трехмерных изображений?</w:t>
      </w:r>
    </w:p>
    <w:p w14:paraId="170BD824" w14:textId="77777777" w:rsidR="00A12B4E" w:rsidRPr="008335D9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C6F91C1" w14:textId="77777777" w:rsidR="00A12B4E" w:rsidRPr="008335D9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3.</w:t>
      </w:r>
    </w:p>
    <w:p w14:paraId="1F376731" w14:textId="77777777" w:rsidR="00A12B4E" w:rsidRPr="008335D9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Какой из пунктов меню КОМПАС-3D содержит команду, позволяющую создать новый чертеж?</w:t>
      </w:r>
    </w:p>
    <w:p w14:paraId="2B7E809E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14:paraId="2F19019F" w14:textId="77777777" w:rsidR="00A12B4E" w:rsidRPr="008335D9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Задание № 4.</w:t>
      </w:r>
    </w:p>
    <w:p w14:paraId="6D5FEA87" w14:textId="77777777" w:rsidR="00A12B4E" w:rsidRPr="008335D9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Какое расширение имеют чертежи в системе КОМПАС-3D?</w:t>
      </w:r>
    </w:p>
    <w:p w14:paraId="13B53EF9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14:paraId="2B3D88BC" w14:textId="77777777" w:rsidR="00A12B4E" w:rsidRPr="008335D9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Задание № 5.</w:t>
      </w:r>
    </w:p>
    <w:p w14:paraId="72B36990" w14:textId="77777777" w:rsidR="00A12B4E" w:rsidRPr="008335D9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При построении геометрических примитивов в КОМПАС-3D какая панель используется?</w:t>
      </w:r>
    </w:p>
    <w:p w14:paraId="67E5AE46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ab/>
      </w:r>
    </w:p>
    <w:p w14:paraId="715BA219" w14:textId="77777777" w:rsidR="00A12B4E" w:rsidRPr="00933153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Задание №6</w:t>
      </w:r>
    </w:p>
    <w:p w14:paraId="63667DC9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Какая команда предназначена для точного черчения деталей машиностроения?</w:t>
      </w:r>
    </w:p>
    <w:p w14:paraId="6DF466A7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5412FE51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ab/>
        <w:t>Задание №7</w:t>
      </w:r>
    </w:p>
    <w:p w14:paraId="77B347C2" w14:textId="77777777" w:rsidR="00A12B4E" w:rsidRPr="007A1FD2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>Какую команду используют для построения сложных геометрических контуров в КОМПАС-3D?</w:t>
      </w:r>
    </w:p>
    <w:p w14:paraId="33D4D19E" w14:textId="77777777" w:rsidR="00A12B4E" w:rsidRPr="007A1FD2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14:paraId="067A62DC" w14:textId="77777777" w:rsidR="00A12B4E" w:rsidRPr="007A1FD2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>Задание №8</w:t>
      </w:r>
    </w:p>
    <w:p w14:paraId="202F37D6" w14:textId="77777777" w:rsidR="00A12B4E" w:rsidRPr="007A1FD2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>В каких единицах выражают линейные размеры на машиностроительных чертежах?</w:t>
      </w:r>
    </w:p>
    <w:p w14:paraId="4E7DE322" w14:textId="77777777" w:rsidR="00A12B4E" w:rsidRPr="007A1FD2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E7F79C0" w14:textId="77777777" w:rsidR="00A12B4E" w:rsidRPr="007A1FD2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№9</w:t>
      </w:r>
    </w:p>
    <w:p w14:paraId="0B6E91E5" w14:textId="77777777" w:rsidR="00A12B4E" w:rsidRPr="007A1FD2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>Способ изображения предметов, при котором нет перспективных искажений</w:t>
      </w:r>
      <w:r w:rsidRPr="007A1FD2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14:paraId="2BDFBB2F" w14:textId="77777777" w:rsidR="00A12B4E" w:rsidRPr="007A1FD2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11CCE5E" w14:textId="77777777" w:rsidR="00A12B4E" w:rsidRPr="007A1FD2" w:rsidRDefault="00A12B4E" w:rsidP="00A12B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>Задание №10</w:t>
      </w:r>
    </w:p>
    <w:p w14:paraId="0925D341" w14:textId="77777777" w:rsidR="00A12B4E" w:rsidRPr="007A1FD2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 xml:space="preserve">Наименьшим элементом изображения на графическом экране монитора является? </w:t>
      </w:r>
    </w:p>
    <w:p w14:paraId="0B2615B2" w14:textId="77777777" w:rsidR="00A12B4E" w:rsidRPr="007A1FD2" w:rsidRDefault="00A12B4E" w:rsidP="00A12B4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F1B002A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9E2356E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628A58F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0644EAA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32AC94A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2B790DB3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E0F627E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0F426D25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0261D11A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D9F8FCF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6D5CEF56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21569FD1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33DEC38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499BEB46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D9DA87A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24555E89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A187E50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8B2CD62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E7DE811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F3CA83E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50F4B16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26C0486F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9A7A211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6F01348C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C49DEEA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8F97AD1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5E98C86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BC0E066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16D7C4D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046683E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819FD4C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817204D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2A3F260E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3A3B922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4B022338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2C0DFB54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2F6F9325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666CACCF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22E6E24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A445F53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2C09E3EC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2799673" w14:textId="77777777" w:rsidR="00A12B4E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D8D78B7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75CF480" w14:textId="77777777" w:rsidR="00A12B4E" w:rsidRPr="00933153" w:rsidRDefault="00A12B4E" w:rsidP="00A12B4E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641C9B2E" w14:textId="77777777" w:rsidR="00A12B4E" w:rsidRPr="00933153" w:rsidRDefault="00A12B4E" w:rsidP="00A12B4E">
      <w:pPr>
        <w:pStyle w:val="a6"/>
        <w:spacing w:after="0" w:line="365" w:lineRule="auto"/>
        <w:ind w:left="0"/>
        <w:jc w:val="center"/>
        <w:rPr>
          <w:rFonts w:ascii="Times New Roman" w:hAnsi="Times New Roman"/>
          <w:b/>
        </w:rPr>
      </w:pPr>
      <w:r w:rsidRPr="00933153">
        <w:rPr>
          <w:rFonts w:ascii="Times New Roman" w:hAnsi="Times New Roman"/>
          <w:b/>
        </w:rPr>
        <w:t>5.КРИТЕРИИ ОЦЕНКИ</w:t>
      </w:r>
    </w:p>
    <w:p w14:paraId="387A14E5" w14:textId="77777777" w:rsidR="00A12B4E" w:rsidRPr="00933153" w:rsidRDefault="00A12B4E" w:rsidP="00A12B4E">
      <w:pPr>
        <w:spacing w:after="0"/>
        <w:ind w:firstLine="567"/>
        <w:jc w:val="both"/>
        <w:rPr>
          <w:rFonts w:ascii="Times New Roman" w:eastAsia="Arial Unicode MS" w:hAnsi="Times New Roman" w:cs="Times New Roman"/>
        </w:rPr>
      </w:pPr>
      <w:r w:rsidRPr="00933153">
        <w:rPr>
          <w:rFonts w:ascii="Times New Roman" w:eastAsia="Arial Unicode MS" w:hAnsi="Times New Roman" w:cs="Times New Roman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3E805F39" w14:textId="77777777" w:rsidR="00A12B4E" w:rsidRPr="00933153" w:rsidRDefault="00A12B4E" w:rsidP="00A12B4E">
      <w:pPr>
        <w:spacing w:after="0"/>
        <w:ind w:firstLine="567"/>
        <w:jc w:val="right"/>
        <w:rPr>
          <w:rFonts w:ascii="Times New Roman" w:eastAsia="Arial Unicode MS" w:hAnsi="Times New Roman" w:cs="Times New Roman"/>
        </w:rPr>
      </w:pPr>
      <w:r w:rsidRPr="00933153">
        <w:rPr>
          <w:rFonts w:ascii="Times New Roman" w:eastAsia="Arial Unicode MS" w:hAnsi="Times New Roman" w:cs="Times New Roman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A12B4E" w:rsidRPr="00933153" w14:paraId="5EF37A26" w14:textId="77777777" w:rsidTr="008F3704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D2DD" w14:textId="77777777" w:rsidR="00A12B4E" w:rsidRPr="00933153" w:rsidRDefault="00A12B4E" w:rsidP="008F3704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B39" w14:textId="77777777" w:rsidR="00A12B4E" w:rsidRPr="00933153" w:rsidRDefault="00A12B4E" w:rsidP="008F3704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</w:p>
          <w:p w14:paraId="111F8BFA" w14:textId="77777777" w:rsidR="00A12B4E" w:rsidRPr="00933153" w:rsidRDefault="00A12B4E" w:rsidP="008F3704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</w:p>
          <w:p w14:paraId="0249A960" w14:textId="77777777" w:rsidR="00A12B4E" w:rsidRPr="00933153" w:rsidRDefault="00A12B4E" w:rsidP="008F3704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933153">
              <w:rPr>
                <w:rFonts w:ascii="Times New Roman" w:eastAsia="Arial Unicode MS" w:hAnsi="Times New Roman" w:cs="Times New Roman"/>
                <w:b/>
              </w:rPr>
              <w:t xml:space="preserve">Критерии оценивания </w:t>
            </w:r>
          </w:p>
        </w:tc>
      </w:tr>
      <w:tr w:rsidR="00A12B4E" w:rsidRPr="00933153" w14:paraId="7860BFB3" w14:textId="77777777" w:rsidTr="008F3704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A1FF70" w14:textId="77777777" w:rsidR="00A12B4E" w:rsidRPr="00933153" w:rsidRDefault="00A12B4E" w:rsidP="008F3704">
            <w:pPr>
              <w:spacing w:after="0"/>
              <w:contextualSpacing/>
              <w:rPr>
                <w:rFonts w:ascii="Times New Roman" w:eastAsia="Arial Unicode MS" w:hAnsi="Times New Roman" w:cs="Times New Roman"/>
                <w:b/>
              </w:rPr>
            </w:pPr>
            <w:r w:rsidRPr="00933153">
              <w:rPr>
                <w:rFonts w:ascii="Times New Roman" w:eastAsia="Arial Unicode MS" w:hAnsi="Times New Roman" w:cs="Times New Roman"/>
                <w:b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D1514B" w14:textId="77777777" w:rsidR="00A12B4E" w:rsidRPr="00933153" w:rsidRDefault="00A12B4E" w:rsidP="008F3704">
            <w:pPr>
              <w:spacing w:after="0"/>
              <w:rPr>
                <w:rFonts w:ascii="Times New Roman" w:eastAsia="Arial Unicode MS" w:hAnsi="Times New Roman" w:cs="Times New Roman"/>
                <w:b/>
              </w:rPr>
            </w:pPr>
            <w:r w:rsidRPr="00933153">
              <w:rPr>
                <w:rFonts w:ascii="Times New Roman" w:eastAsia="Arial Unicode MS" w:hAnsi="Times New Roman" w:cs="Times New Roman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696A" w14:textId="77777777" w:rsidR="00A12B4E" w:rsidRPr="00933153" w:rsidRDefault="00A12B4E" w:rsidP="008F3704">
            <w:pPr>
              <w:spacing w:after="0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A12B4E" w:rsidRPr="00933153" w14:paraId="437E9A87" w14:textId="77777777" w:rsidTr="008F3704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A73F13" w14:textId="77777777" w:rsidR="00A12B4E" w:rsidRPr="00933153" w:rsidRDefault="00A12B4E" w:rsidP="008F3704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77EB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>Показывает высокий уровень сформированности компетенций, т.е.:</w:t>
            </w:r>
          </w:p>
          <w:p w14:paraId="7FA45F2A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демонстрирует глубокое и прочное освоение материала;</w:t>
            </w:r>
          </w:p>
          <w:p w14:paraId="5FE3C491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3FF8E7AF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правильно формулирует определения;</w:t>
            </w:r>
            <w:r w:rsidRPr="00933153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14:paraId="4ADD0BD3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демонстрирует умения самостоятельной работы с нормативно-правовой документацией;</w:t>
            </w:r>
          </w:p>
          <w:p w14:paraId="1D1B8308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умеет делать выводы по излагаемому материалу.</w:t>
            </w:r>
          </w:p>
        </w:tc>
      </w:tr>
      <w:tr w:rsidR="00A12B4E" w:rsidRPr="00933153" w14:paraId="47A1FA0D" w14:textId="77777777" w:rsidTr="008F3704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FB17F7" w14:textId="77777777" w:rsidR="00A12B4E" w:rsidRPr="00933153" w:rsidRDefault="00A12B4E" w:rsidP="008F3704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404A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>Показывает достаточный уровень сформированности компетенций, т.е.:</w:t>
            </w:r>
          </w:p>
          <w:p w14:paraId="6C561D8A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демонстрирует достаточно полное знание материала, основных теоретических положений;</w:t>
            </w:r>
          </w:p>
          <w:p w14:paraId="3EB81BFD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достаточно последовательно, грамотно, логически стройно излагает материал;</w:t>
            </w:r>
          </w:p>
          <w:p w14:paraId="38167F45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демонстрирует умения ориентироваться в нормативно-правовой литературе;</w:t>
            </w:r>
          </w:p>
          <w:p w14:paraId="521D430C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умеет делать достаточно обоснованные выводы по излагаемому материалу.</w:t>
            </w:r>
          </w:p>
        </w:tc>
      </w:tr>
      <w:tr w:rsidR="00A12B4E" w:rsidRPr="00933153" w14:paraId="6A4D04BA" w14:textId="77777777" w:rsidTr="008F3704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02A4A2" w14:textId="77777777" w:rsidR="00A12B4E" w:rsidRPr="00933153" w:rsidRDefault="00A12B4E" w:rsidP="008F3704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72A181" w14:textId="77777777" w:rsidR="00A12B4E" w:rsidRPr="00933153" w:rsidRDefault="00A12B4E" w:rsidP="008F3704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DD14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>Показывает пороговый уровень сформированности компетенций, т.е.:</w:t>
            </w:r>
          </w:p>
          <w:p w14:paraId="39F034FD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демонстрирует общее знание изучаемого материала;</w:t>
            </w:r>
          </w:p>
          <w:p w14:paraId="4F2D96E4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>-</w:t>
            </w:r>
            <w:r w:rsidRPr="00933153">
              <w:rPr>
                <w:rFonts w:ascii="Times New Roman" w:hAnsi="Times New Roman" w:cs="Times New Roman"/>
              </w:rPr>
              <w:t>испытывает затруднения при ответах на дополнительные вопросы;</w:t>
            </w:r>
          </w:p>
          <w:p w14:paraId="23027F86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знает основную рекомендуемую литературу;</w:t>
            </w:r>
          </w:p>
          <w:p w14:paraId="31E2F13A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умеет строить ответ в соответствии со структурой излагаемого материала.</w:t>
            </w:r>
          </w:p>
        </w:tc>
      </w:tr>
      <w:tr w:rsidR="00A12B4E" w:rsidRPr="00933153" w14:paraId="5D8CB71C" w14:textId="77777777" w:rsidTr="008F3704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BB386D" w14:textId="77777777" w:rsidR="00A12B4E" w:rsidRPr="00933153" w:rsidRDefault="00A12B4E" w:rsidP="008F3704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7073CE" w14:textId="77777777" w:rsidR="00A12B4E" w:rsidRPr="00933153" w:rsidRDefault="00A12B4E" w:rsidP="008F3704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873D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>Ставится в случае:</w:t>
            </w:r>
          </w:p>
          <w:p w14:paraId="16AC3476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незнания значительной части программного материала;</w:t>
            </w:r>
          </w:p>
          <w:p w14:paraId="67654BBC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отсутствия владения понятийным аппаратом дисциплины;</w:t>
            </w:r>
          </w:p>
          <w:p w14:paraId="34176655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- допущения существенных ошибок при изложении учебного материала;</w:t>
            </w:r>
          </w:p>
          <w:p w14:paraId="00BD8819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неумения строить ответ в соответствии со структурой излагаемого вопроса;</w:t>
            </w:r>
          </w:p>
          <w:p w14:paraId="021AE9EC" w14:textId="77777777" w:rsidR="00A12B4E" w:rsidRPr="00933153" w:rsidRDefault="00A12B4E" w:rsidP="008F3704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неумения делать выводы по излагаемому материалу.</w:t>
            </w:r>
          </w:p>
        </w:tc>
      </w:tr>
    </w:tbl>
    <w:p w14:paraId="7A59913C" w14:textId="77777777" w:rsidR="00A12B4E" w:rsidRPr="00933153" w:rsidRDefault="00A12B4E" w:rsidP="00A12B4E">
      <w:pPr>
        <w:spacing w:after="0"/>
        <w:rPr>
          <w:rFonts w:ascii="Times New Roman" w:hAnsi="Times New Roman" w:cs="Times New Roman"/>
        </w:rPr>
      </w:pPr>
    </w:p>
    <w:p w14:paraId="59259724" w14:textId="77777777" w:rsidR="00A12B4E" w:rsidRPr="00933153" w:rsidRDefault="00A12B4E" w:rsidP="00A12B4E">
      <w:pPr>
        <w:keepNext/>
        <w:keepLines/>
        <w:spacing w:after="0"/>
        <w:jc w:val="center"/>
        <w:outlineLvl w:val="3"/>
        <w:rPr>
          <w:rFonts w:ascii="Times New Roman" w:hAnsi="Times New Roman" w:cs="Times New Roman"/>
          <w:b/>
        </w:rPr>
      </w:pPr>
      <w:r w:rsidRPr="00933153">
        <w:rPr>
          <w:rFonts w:ascii="Times New Roman" w:hAnsi="Times New Roman" w:cs="Times New Roman"/>
          <w:b/>
        </w:rPr>
        <w:t>Критерии оценки тестовых заданий</w:t>
      </w:r>
    </w:p>
    <w:p w14:paraId="12243319" w14:textId="77777777" w:rsidR="00A12B4E" w:rsidRPr="00933153" w:rsidRDefault="00A12B4E" w:rsidP="00A12B4E">
      <w:pPr>
        <w:keepNext/>
        <w:keepLines/>
        <w:spacing w:after="0"/>
        <w:jc w:val="center"/>
        <w:outlineLvl w:val="3"/>
        <w:rPr>
          <w:rFonts w:ascii="Times New Roman" w:hAnsi="Times New Roman" w:cs="Times New Roman"/>
        </w:rPr>
      </w:pPr>
    </w:p>
    <w:p w14:paraId="11C8F298" w14:textId="77777777" w:rsidR="00A12B4E" w:rsidRPr="00933153" w:rsidRDefault="00A12B4E" w:rsidP="00A12B4E">
      <w:pPr>
        <w:keepNext/>
        <w:keepLines/>
        <w:spacing w:after="0"/>
        <w:jc w:val="right"/>
        <w:outlineLvl w:val="3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A12B4E" w:rsidRPr="00933153" w14:paraId="7AC25820" w14:textId="77777777" w:rsidTr="008F3704">
        <w:tc>
          <w:tcPr>
            <w:tcW w:w="4686" w:type="dxa"/>
            <w:shd w:val="clear" w:color="auto" w:fill="auto"/>
          </w:tcPr>
          <w:p w14:paraId="650F60A5" w14:textId="77777777" w:rsidR="00A12B4E" w:rsidRPr="00933153" w:rsidRDefault="00A12B4E" w:rsidP="008F3704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Процент выполненных </w:t>
            </w:r>
          </w:p>
          <w:p w14:paraId="19FB9952" w14:textId="77777777" w:rsidR="00A12B4E" w:rsidRPr="00933153" w:rsidRDefault="00A12B4E" w:rsidP="008F3704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6435B089" w14:textId="77777777" w:rsidR="00A12B4E" w:rsidRPr="00933153" w:rsidRDefault="00A12B4E" w:rsidP="008F3704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Оценка</w:t>
            </w:r>
          </w:p>
        </w:tc>
      </w:tr>
      <w:tr w:rsidR="00A12B4E" w:rsidRPr="00933153" w14:paraId="3E40D529" w14:textId="77777777" w:rsidTr="008F3704">
        <w:tc>
          <w:tcPr>
            <w:tcW w:w="4686" w:type="dxa"/>
            <w:shd w:val="clear" w:color="auto" w:fill="auto"/>
          </w:tcPr>
          <w:p w14:paraId="0CBBB419" w14:textId="77777777" w:rsidR="00A12B4E" w:rsidRPr="00933153" w:rsidRDefault="00A12B4E" w:rsidP="008F3704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14:paraId="17F8C8EC" w14:textId="77777777" w:rsidR="00A12B4E" w:rsidRPr="00933153" w:rsidRDefault="00A12B4E" w:rsidP="008F3704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  <w:tr w:rsidR="00A12B4E" w:rsidRPr="00933153" w14:paraId="1BD5E54A" w14:textId="77777777" w:rsidTr="008F3704">
        <w:tc>
          <w:tcPr>
            <w:tcW w:w="4686" w:type="dxa"/>
            <w:shd w:val="clear" w:color="auto" w:fill="auto"/>
          </w:tcPr>
          <w:p w14:paraId="583E4E0D" w14:textId="77777777" w:rsidR="00A12B4E" w:rsidRPr="00933153" w:rsidRDefault="00A12B4E" w:rsidP="008F3704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14:paraId="69451F7D" w14:textId="77777777" w:rsidR="00A12B4E" w:rsidRPr="00933153" w:rsidRDefault="00A12B4E" w:rsidP="008F3704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A12B4E" w:rsidRPr="00933153" w14:paraId="6CEAF834" w14:textId="77777777" w:rsidTr="008F3704">
        <w:tc>
          <w:tcPr>
            <w:tcW w:w="4686" w:type="dxa"/>
            <w:shd w:val="clear" w:color="auto" w:fill="auto"/>
          </w:tcPr>
          <w:p w14:paraId="77CA0A6B" w14:textId="77777777" w:rsidR="00A12B4E" w:rsidRPr="00933153" w:rsidRDefault="00A12B4E" w:rsidP="008F3704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14:paraId="1CFE901A" w14:textId="77777777" w:rsidR="00A12B4E" w:rsidRPr="00933153" w:rsidRDefault="00A12B4E" w:rsidP="008F3704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хорошо</w:t>
            </w:r>
          </w:p>
        </w:tc>
      </w:tr>
      <w:tr w:rsidR="00A12B4E" w:rsidRPr="00933153" w14:paraId="2815D151" w14:textId="77777777" w:rsidTr="008F3704">
        <w:tc>
          <w:tcPr>
            <w:tcW w:w="4686" w:type="dxa"/>
            <w:shd w:val="clear" w:color="auto" w:fill="auto"/>
          </w:tcPr>
          <w:p w14:paraId="0D40DD07" w14:textId="77777777" w:rsidR="00A12B4E" w:rsidRPr="00933153" w:rsidRDefault="00A12B4E" w:rsidP="008F3704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14:paraId="0C6C0C05" w14:textId="77777777" w:rsidR="00A12B4E" w:rsidRPr="00933153" w:rsidRDefault="00A12B4E" w:rsidP="008F3704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отлично</w:t>
            </w:r>
          </w:p>
        </w:tc>
      </w:tr>
    </w:tbl>
    <w:p w14:paraId="680BDE6D" w14:textId="77777777" w:rsidR="00A12B4E" w:rsidRPr="00933153" w:rsidRDefault="00A12B4E" w:rsidP="00A12B4E">
      <w:pPr>
        <w:keepNext/>
        <w:keepLines/>
        <w:spacing w:after="0"/>
        <w:jc w:val="center"/>
        <w:outlineLvl w:val="3"/>
        <w:rPr>
          <w:rFonts w:ascii="Times New Roman" w:hAnsi="Times New Roman" w:cs="Times New Roman"/>
        </w:rPr>
      </w:pPr>
    </w:p>
    <w:p w14:paraId="2A60D8CF" w14:textId="77777777" w:rsidR="00A12B4E" w:rsidRPr="00933153" w:rsidRDefault="00A12B4E" w:rsidP="00A12B4E">
      <w:pPr>
        <w:keepNext/>
        <w:keepLines/>
        <w:spacing w:after="0"/>
        <w:jc w:val="center"/>
        <w:outlineLvl w:val="3"/>
        <w:rPr>
          <w:rFonts w:ascii="Times New Roman" w:hAnsi="Times New Roman" w:cs="Times New Roman"/>
          <w:b/>
        </w:rPr>
      </w:pPr>
      <w:r w:rsidRPr="00933153">
        <w:rPr>
          <w:rFonts w:ascii="Times New Roman" w:hAnsi="Times New Roman" w:cs="Times New Roman"/>
          <w:b/>
        </w:rPr>
        <w:t>КЛЮЧИ К ЗАДАНИЯМ ДЛЯ ОЦЕНКИ СФОРМИРОВАННОСТИ КОМПЕТЕНЦИЙ</w:t>
      </w:r>
    </w:p>
    <w:p w14:paraId="606A558A" w14:textId="77777777" w:rsidR="00A12B4E" w:rsidRPr="00933153" w:rsidRDefault="00A12B4E" w:rsidP="00A12B4E">
      <w:pPr>
        <w:keepNext/>
        <w:keepLines/>
        <w:spacing w:after="0"/>
        <w:ind w:firstLine="580"/>
        <w:jc w:val="right"/>
        <w:outlineLvl w:val="3"/>
        <w:rPr>
          <w:rFonts w:ascii="Times New Roman" w:hAnsi="Times New Roman" w:cs="Times New Roman"/>
        </w:rPr>
      </w:pPr>
    </w:p>
    <w:p w14:paraId="6A606EE4" w14:textId="77777777" w:rsidR="00A12B4E" w:rsidRPr="00933153" w:rsidRDefault="00A12B4E" w:rsidP="00A12B4E">
      <w:pPr>
        <w:keepNext/>
        <w:keepLines/>
        <w:spacing w:after="0"/>
        <w:ind w:firstLine="580"/>
        <w:jc w:val="right"/>
        <w:outlineLvl w:val="3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A12B4E" w:rsidRPr="00E37A31" w14:paraId="4288A722" w14:textId="77777777" w:rsidTr="008F3704">
        <w:tc>
          <w:tcPr>
            <w:tcW w:w="2660" w:type="dxa"/>
            <w:shd w:val="clear" w:color="auto" w:fill="auto"/>
            <w:vAlign w:val="center"/>
          </w:tcPr>
          <w:p w14:paraId="108AFFEA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7A31">
              <w:rPr>
                <w:rFonts w:ascii="Times New Roman" w:hAnsi="Times New Roman" w:cs="Times New Roman"/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887ABE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7A31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1D9907B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7A31">
              <w:rPr>
                <w:rFonts w:ascii="Times New Roman" w:hAnsi="Times New Roman" w:cs="Times New Roman"/>
                <w:b/>
              </w:rPr>
              <w:t>Ответ</w:t>
            </w:r>
          </w:p>
        </w:tc>
      </w:tr>
      <w:tr w:rsidR="00A12B4E" w:rsidRPr="00E37A31" w14:paraId="3820D18A" w14:textId="77777777" w:rsidTr="008F3704">
        <w:tc>
          <w:tcPr>
            <w:tcW w:w="2660" w:type="dxa"/>
            <w:vMerge w:val="restart"/>
            <w:shd w:val="clear" w:color="auto" w:fill="auto"/>
            <w:vAlign w:val="center"/>
          </w:tcPr>
          <w:p w14:paraId="0F80A549" w14:textId="77777777" w:rsidR="00A12B4E" w:rsidRPr="00E37A31" w:rsidRDefault="008E4D31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02-07</w:t>
            </w:r>
            <w:r w:rsidR="00A12B4E" w:rsidRPr="00E37A31">
              <w:rPr>
                <w:rFonts w:ascii="Times New Roman" w:hAnsi="Times New Roman" w:cs="Times New Roman"/>
              </w:rPr>
              <w:t>, 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5551A481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7A31">
              <w:rPr>
                <w:rFonts w:ascii="Times New Roman" w:hAnsi="Times New Roman" w:cs="Times New Roman"/>
                <w:b/>
              </w:rPr>
              <w:t>Задания закрытого типа</w:t>
            </w:r>
          </w:p>
        </w:tc>
      </w:tr>
      <w:tr w:rsidR="00A12B4E" w:rsidRPr="00E37A31" w14:paraId="525042B6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5E136B74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A0E368E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7E4FB143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Б, 2 - В, 3 - А</w:t>
            </w:r>
          </w:p>
        </w:tc>
      </w:tr>
      <w:tr w:rsidR="00A12B4E" w:rsidRPr="00E37A31" w14:paraId="36A723CD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6C1C2531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ECBCA48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3B1BDAD6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в, 2 - А, 3 - Б</w:t>
            </w:r>
          </w:p>
        </w:tc>
      </w:tr>
      <w:tr w:rsidR="00A12B4E" w:rsidRPr="00E37A31" w14:paraId="16F03BF9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45154411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E11CC9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661A3857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А</w:t>
            </w:r>
          </w:p>
        </w:tc>
      </w:tr>
      <w:tr w:rsidR="00A12B4E" w:rsidRPr="00E37A31" w14:paraId="0805985B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1939752F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C51489E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655BA63E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В</w:t>
            </w:r>
          </w:p>
        </w:tc>
      </w:tr>
      <w:tr w:rsidR="00A12B4E" w:rsidRPr="00E37A31" w14:paraId="30749FB5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59B289E3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160B776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666AF638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А</w:t>
            </w:r>
          </w:p>
        </w:tc>
      </w:tr>
      <w:tr w:rsidR="00A12B4E" w:rsidRPr="00E37A31" w14:paraId="6C38BA0C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051FA2AC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9B051A4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  <w:b/>
              </w:rPr>
              <w:t>Задания открытого типа</w:t>
            </w:r>
          </w:p>
        </w:tc>
      </w:tr>
      <w:tr w:rsidR="00A12B4E" w:rsidRPr="00E37A31" w14:paraId="12A1116E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57464469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DBB5945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575C7FD6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Принтер</w:t>
            </w:r>
          </w:p>
        </w:tc>
      </w:tr>
      <w:tr w:rsidR="00A12B4E" w:rsidRPr="00E37A31" w14:paraId="33AF215E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482676E3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6ABB8B6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04D9D438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Escape</w:t>
            </w:r>
          </w:p>
        </w:tc>
      </w:tr>
      <w:tr w:rsidR="00A12B4E" w:rsidRPr="00E37A31" w14:paraId="4439C499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609FCF64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DE40AAA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607A05B4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Да</w:t>
            </w:r>
          </w:p>
        </w:tc>
      </w:tr>
      <w:tr w:rsidR="00A12B4E" w:rsidRPr="00E37A31" w14:paraId="60C56F24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7738053C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B2DBEF7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6503E06C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Нет</w:t>
            </w:r>
          </w:p>
        </w:tc>
      </w:tr>
      <w:tr w:rsidR="00A12B4E" w:rsidRPr="00E37A31" w14:paraId="1B89E11A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1145A51A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7DB94F0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7DED8164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Да</w:t>
            </w:r>
          </w:p>
        </w:tc>
      </w:tr>
      <w:tr w:rsidR="00A12B4E" w:rsidRPr="00E37A31" w14:paraId="64D996FF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138D5B05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0E9879D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0A045FBD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Нет</w:t>
            </w:r>
          </w:p>
        </w:tc>
      </w:tr>
      <w:tr w:rsidR="00A12B4E" w:rsidRPr="00E37A31" w14:paraId="4435FC89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0A829D77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FDF9620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4F8F36CB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Нет</w:t>
            </w:r>
          </w:p>
        </w:tc>
      </w:tr>
      <w:tr w:rsidR="00A12B4E" w:rsidRPr="00E37A31" w14:paraId="6BDC9C08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6625F819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9ABB93D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2BEE310D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Отрезок</w:t>
            </w:r>
          </w:p>
        </w:tc>
      </w:tr>
      <w:tr w:rsidR="00A12B4E" w:rsidRPr="00E37A31" w14:paraId="3438CA7B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095AD6B8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CEC1566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07FDF1FA" w14:textId="77777777" w:rsidR="00A12B4E" w:rsidRPr="00E37A31" w:rsidRDefault="00A12B4E" w:rsidP="008F3704">
            <w:pPr>
              <w:spacing w:after="0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Три</w:t>
            </w:r>
          </w:p>
        </w:tc>
      </w:tr>
      <w:tr w:rsidR="00A12B4E" w:rsidRPr="00E37A31" w14:paraId="64B8FD35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01BC8F2E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9CD778E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1A7063FF" w14:textId="77777777" w:rsidR="00A12B4E" w:rsidRPr="00E37A31" w:rsidRDefault="00A12B4E" w:rsidP="008F3704">
            <w:pPr>
              <w:spacing w:after="0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Фронтальный</w:t>
            </w:r>
          </w:p>
        </w:tc>
      </w:tr>
      <w:tr w:rsidR="00A12B4E" w:rsidRPr="00E37A31" w14:paraId="7958C533" w14:textId="77777777" w:rsidTr="008F3704">
        <w:tc>
          <w:tcPr>
            <w:tcW w:w="2660" w:type="dxa"/>
            <w:vMerge w:val="restart"/>
            <w:shd w:val="clear" w:color="auto" w:fill="auto"/>
            <w:vAlign w:val="center"/>
          </w:tcPr>
          <w:p w14:paraId="27D6D6B6" w14:textId="77777777" w:rsidR="00A12B4E" w:rsidRPr="00E37A31" w:rsidRDefault="00A8484C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484C">
              <w:rPr>
                <w:rFonts w:ascii="Times New Roman" w:hAnsi="Times New Roman" w:cs="Times New Roman"/>
              </w:rPr>
              <w:t>ПК.1.1-1.3, ПК 2.1, 2.2, ПК 3.1, 3.2, ПК 4.1-4.3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7F7D2A4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7A31">
              <w:rPr>
                <w:rFonts w:ascii="Times New Roman" w:hAnsi="Times New Roman" w:cs="Times New Roman"/>
                <w:b/>
              </w:rPr>
              <w:t>Задания закрытого типа</w:t>
            </w:r>
          </w:p>
        </w:tc>
      </w:tr>
      <w:tr w:rsidR="00A12B4E" w:rsidRPr="00E37A31" w14:paraId="439BA00B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5D923DD2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E5A8AB6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028857C4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В, 2 - Б, 3 - А</w:t>
            </w:r>
          </w:p>
        </w:tc>
      </w:tr>
      <w:tr w:rsidR="00A12B4E" w:rsidRPr="00E37A31" w14:paraId="5A25FB1A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4457956C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F0C2F64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41830364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Б, 2 - В, 3 - А</w:t>
            </w:r>
          </w:p>
        </w:tc>
      </w:tr>
      <w:tr w:rsidR="00A12B4E" w:rsidRPr="00E37A31" w14:paraId="0F76964F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7E1F043C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6F2724D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1E17BB3B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В, 2 - А, 3 - Б</w:t>
            </w:r>
          </w:p>
        </w:tc>
      </w:tr>
      <w:tr w:rsidR="00A12B4E" w:rsidRPr="00E37A31" w14:paraId="44D96DC5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5371204D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5F10E61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7BC161FF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В, 2 - А, 3 - Б</w:t>
            </w:r>
          </w:p>
        </w:tc>
      </w:tr>
      <w:tr w:rsidR="00A12B4E" w:rsidRPr="00E37A31" w14:paraId="4F8BDDBE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6454FB67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B3D7A48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7088EA27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В</w:t>
            </w:r>
          </w:p>
        </w:tc>
      </w:tr>
      <w:tr w:rsidR="00A12B4E" w:rsidRPr="00E37A31" w14:paraId="2B39D095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43C69A5D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51CC18B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  <w:b/>
              </w:rPr>
              <w:t>Задания открытого типа</w:t>
            </w:r>
          </w:p>
        </w:tc>
      </w:tr>
      <w:tr w:rsidR="00A12B4E" w:rsidRPr="00E37A31" w14:paraId="210DCDE4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6403AADC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BBEA5BE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5BE95279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E37A31">
              <w:rPr>
                <w:rFonts w:ascii="Times New Roman" w:hAnsi="Times New Roman" w:cs="Times New Roman"/>
              </w:rPr>
              <w:t>Справочная</w:t>
            </w:r>
          </w:p>
        </w:tc>
      </w:tr>
      <w:tr w:rsidR="00A12B4E" w:rsidRPr="00E37A31" w14:paraId="3282BA19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29A066D1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995223E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394F4E7C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Деталь</w:t>
            </w:r>
          </w:p>
        </w:tc>
      </w:tr>
      <w:tr w:rsidR="00A12B4E" w:rsidRPr="00E37A31" w14:paraId="15B53BE4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5C2A1CC2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69E29D9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0CB84ED7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Файл</w:t>
            </w:r>
          </w:p>
        </w:tc>
      </w:tr>
      <w:tr w:rsidR="00A12B4E" w:rsidRPr="00E37A31" w14:paraId="4411DC4C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64C74CA1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CD39C2C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6D1B1C19" w14:textId="77777777" w:rsidR="00A12B4E" w:rsidRPr="00E37A31" w:rsidRDefault="00A12B4E" w:rsidP="008F3704">
            <w:pPr>
              <w:shd w:val="clear" w:color="auto" w:fill="FFFFFF"/>
              <w:spacing w:before="100" w:beforeAutospacing="1" w:after="15" w:line="240" w:lineRule="auto"/>
              <w:rPr>
                <w:rFonts w:ascii="Times New Roman" w:hAnsi="Times New Roman" w:cs="Times New Roman"/>
                <w:color w:val="252525"/>
                <w:sz w:val="21"/>
                <w:szCs w:val="21"/>
              </w:rPr>
            </w:pPr>
            <w:r w:rsidRPr="001017D7">
              <w:rPr>
                <w:rFonts w:ascii="Times New Roman" w:hAnsi="Times New Roman" w:cs="Times New Roman"/>
                <w:color w:val="252525"/>
                <w:sz w:val="21"/>
                <w:szCs w:val="21"/>
              </w:rPr>
              <w:t>*.cdw</w:t>
            </w:r>
          </w:p>
        </w:tc>
      </w:tr>
      <w:tr w:rsidR="00A12B4E" w:rsidRPr="00E37A31" w14:paraId="23E99271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7C3D3B21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41253ED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5E2A9D83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A12B4E" w:rsidRPr="00E37A31" w14:paraId="527F0094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52A3C973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07416CB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309B57AB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Привязка</w:t>
            </w:r>
          </w:p>
        </w:tc>
      </w:tr>
      <w:tr w:rsidR="00A12B4E" w:rsidRPr="00E37A31" w14:paraId="3A61710A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6D461637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4CF1DC3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08B59D55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Автолиния</w:t>
            </w:r>
          </w:p>
        </w:tc>
      </w:tr>
      <w:tr w:rsidR="00A12B4E" w:rsidRPr="00E37A31" w14:paraId="02DE9D09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473A5816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4521A76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7CCDEBDE" w14:textId="77777777" w:rsidR="00A12B4E" w:rsidRPr="00E37A31" w:rsidRDefault="00A12B4E" w:rsidP="008F37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Миллиметр</w:t>
            </w:r>
          </w:p>
        </w:tc>
      </w:tr>
      <w:tr w:rsidR="00A12B4E" w:rsidRPr="00E37A31" w14:paraId="0C8AB365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313B1FA3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43980FD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6D165368" w14:textId="77777777" w:rsidR="00A12B4E" w:rsidRPr="00E37A31" w:rsidRDefault="00A12B4E" w:rsidP="008F3704">
            <w:pPr>
              <w:spacing w:after="0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Изометрия</w:t>
            </w:r>
          </w:p>
        </w:tc>
      </w:tr>
      <w:tr w:rsidR="00A12B4E" w:rsidRPr="00E37A31" w14:paraId="20029D68" w14:textId="77777777" w:rsidTr="008F3704">
        <w:tc>
          <w:tcPr>
            <w:tcW w:w="2660" w:type="dxa"/>
            <w:vMerge/>
            <w:shd w:val="clear" w:color="auto" w:fill="auto"/>
            <w:vAlign w:val="center"/>
          </w:tcPr>
          <w:p w14:paraId="4010F1D9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51AE899" w14:textId="77777777" w:rsidR="00A12B4E" w:rsidRPr="00E37A31" w:rsidRDefault="00A12B4E" w:rsidP="008F37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№10</w:t>
            </w:r>
          </w:p>
        </w:tc>
        <w:tc>
          <w:tcPr>
            <w:tcW w:w="5670" w:type="dxa"/>
            <w:shd w:val="clear" w:color="auto" w:fill="auto"/>
          </w:tcPr>
          <w:p w14:paraId="545A1C75" w14:textId="77777777" w:rsidR="00A12B4E" w:rsidRPr="00E37A31" w:rsidRDefault="00A12B4E" w:rsidP="008F3704">
            <w:pPr>
              <w:spacing w:after="0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Пиксель</w:t>
            </w:r>
          </w:p>
        </w:tc>
      </w:tr>
    </w:tbl>
    <w:p w14:paraId="1F5D5DA6" w14:textId="77777777" w:rsidR="00CD6928" w:rsidRDefault="00CD6928" w:rsidP="00A5197D"/>
    <w:sectPr w:rsidR="00CD6928" w:rsidSect="0086185D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3F25B" w14:textId="77777777" w:rsidR="00193599" w:rsidRDefault="00193599" w:rsidP="0093416B">
      <w:pPr>
        <w:spacing w:after="0" w:line="240" w:lineRule="auto"/>
      </w:pPr>
      <w:r>
        <w:separator/>
      </w:r>
    </w:p>
  </w:endnote>
  <w:endnote w:type="continuationSeparator" w:id="0">
    <w:p w14:paraId="3D63D38D" w14:textId="77777777" w:rsidR="00193599" w:rsidRDefault="00193599" w:rsidP="00934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081619"/>
    </w:sdtPr>
    <w:sdtEndPr/>
    <w:sdtContent>
      <w:p w14:paraId="1E5E173E" w14:textId="77777777" w:rsidR="00304041" w:rsidRDefault="00E6539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84C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1AAE66CA" w14:textId="77777777" w:rsidR="00304041" w:rsidRDefault="0030404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D42C3" w14:textId="77777777" w:rsidR="00193599" w:rsidRDefault="00193599" w:rsidP="0093416B">
      <w:pPr>
        <w:spacing w:after="0" w:line="240" w:lineRule="auto"/>
      </w:pPr>
      <w:r>
        <w:separator/>
      </w:r>
    </w:p>
  </w:footnote>
  <w:footnote w:type="continuationSeparator" w:id="0">
    <w:p w14:paraId="416EFD94" w14:textId="77777777" w:rsidR="00193599" w:rsidRDefault="00193599" w:rsidP="00934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5C8715C"/>
    <w:multiLevelType w:val="multilevel"/>
    <w:tmpl w:val="4A5C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" w15:restartNumberingAfterBreak="0">
    <w:nsid w:val="0FA56A19"/>
    <w:multiLevelType w:val="hybridMultilevel"/>
    <w:tmpl w:val="AFAC0C10"/>
    <w:lvl w:ilvl="0" w:tplc="0A22FD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C099A"/>
    <w:multiLevelType w:val="hybridMultilevel"/>
    <w:tmpl w:val="385C9994"/>
    <w:lvl w:ilvl="0" w:tplc="2DE89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B49FB"/>
    <w:multiLevelType w:val="multilevel"/>
    <w:tmpl w:val="93ACBA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5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3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16" w:hanging="1800"/>
      </w:pPr>
      <w:rPr>
        <w:rFonts w:cs="Times New Roman" w:hint="default"/>
      </w:rPr>
    </w:lvl>
  </w:abstractNum>
  <w:abstractNum w:abstractNumId="7" w15:restartNumberingAfterBreak="0">
    <w:nsid w:val="237D32D6"/>
    <w:multiLevelType w:val="multilevel"/>
    <w:tmpl w:val="E97A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865189"/>
    <w:multiLevelType w:val="hybridMultilevel"/>
    <w:tmpl w:val="9984F7D0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F4902"/>
    <w:multiLevelType w:val="multilevel"/>
    <w:tmpl w:val="4A5C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CA2831"/>
    <w:multiLevelType w:val="multilevel"/>
    <w:tmpl w:val="4A5C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CE7B43"/>
    <w:multiLevelType w:val="hybridMultilevel"/>
    <w:tmpl w:val="2A64C8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E7E6E37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F5E00"/>
    <w:multiLevelType w:val="hybridMultilevel"/>
    <w:tmpl w:val="00CCDB76"/>
    <w:lvl w:ilvl="0" w:tplc="B37AE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118BC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F299A"/>
    <w:multiLevelType w:val="hybridMultilevel"/>
    <w:tmpl w:val="4920B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7B90129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7D1CB3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90ED0"/>
    <w:multiLevelType w:val="multilevel"/>
    <w:tmpl w:val="4A5C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72F45AA1"/>
    <w:multiLevelType w:val="multilevel"/>
    <w:tmpl w:val="4A5C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606626"/>
    <w:multiLevelType w:val="multilevel"/>
    <w:tmpl w:val="2FB48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E372E2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01679B"/>
    <w:multiLevelType w:val="hybridMultilevel"/>
    <w:tmpl w:val="F01C00CE"/>
    <w:lvl w:ilvl="0" w:tplc="DB12C4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A5502"/>
    <w:multiLevelType w:val="hybridMultilevel"/>
    <w:tmpl w:val="FB441626"/>
    <w:lvl w:ilvl="0" w:tplc="0419000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17F7F"/>
    <w:multiLevelType w:val="hybridMultilevel"/>
    <w:tmpl w:val="A5227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A6FDF"/>
    <w:multiLevelType w:val="hybridMultilevel"/>
    <w:tmpl w:val="6B503CBE"/>
    <w:lvl w:ilvl="0" w:tplc="95403C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19"/>
  </w:num>
  <w:num w:numId="3">
    <w:abstractNumId w:val="18"/>
  </w:num>
  <w:num w:numId="4">
    <w:abstractNumId w:val="6"/>
  </w:num>
  <w:num w:numId="5">
    <w:abstractNumId w:val="4"/>
  </w:num>
  <w:num w:numId="6">
    <w:abstractNumId w:val="1"/>
  </w:num>
  <w:num w:numId="7">
    <w:abstractNumId w:val="27"/>
  </w:num>
  <w:num w:numId="8">
    <w:abstractNumId w:val="26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5"/>
  </w:num>
  <w:num w:numId="12">
    <w:abstractNumId w:val="9"/>
  </w:num>
  <w:num w:numId="13">
    <w:abstractNumId w:val="16"/>
  </w:num>
  <w:num w:numId="14">
    <w:abstractNumId w:val="24"/>
  </w:num>
  <w:num w:numId="15">
    <w:abstractNumId w:val="7"/>
  </w:num>
  <w:num w:numId="16">
    <w:abstractNumId w:val="22"/>
  </w:num>
  <w:num w:numId="17">
    <w:abstractNumId w:val="10"/>
  </w:num>
  <w:num w:numId="18">
    <w:abstractNumId w:val="2"/>
  </w:num>
  <w:num w:numId="19">
    <w:abstractNumId w:val="12"/>
  </w:num>
  <w:num w:numId="20">
    <w:abstractNumId w:val="23"/>
  </w:num>
  <w:num w:numId="21">
    <w:abstractNumId w:val="0"/>
  </w:num>
  <w:num w:numId="22">
    <w:abstractNumId w:val="29"/>
  </w:num>
  <w:num w:numId="23">
    <w:abstractNumId w:val="13"/>
  </w:num>
  <w:num w:numId="24">
    <w:abstractNumId w:val="14"/>
  </w:num>
  <w:num w:numId="25">
    <w:abstractNumId w:val="11"/>
  </w:num>
  <w:num w:numId="26">
    <w:abstractNumId w:val="20"/>
  </w:num>
  <w:num w:numId="27">
    <w:abstractNumId w:val="25"/>
  </w:num>
  <w:num w:numId="28">
    <w:abstractNumId w:val="17"/>
  </w:num>
  <w:num w:numId="29">
    <w:abstractNumId w:val="21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85D"/>
    <w:rsid w:val="00027C26"/>
    <w:rsid w:val="00052190"/>
    <w:rsid w:val="00063EDF"/>
    <w:rsid w:val="00071924"/>
    <w:rsid w:val="00072386"/>
    <w:rsid w:val="000A54B6"/>
    <w:rsid w:val="00121BAF"/>
    <w:rsid w:val="001552E3"/>
    <w:rsid w:val="00187B96"/>
    <w:rsid w:val="00193599"/>
    <w:rsid w:val="001D3D31"/>
    <w:rsid w:val="001E70A4"/>
    <w:rsid w:val="001E7470"/>
    <w:rsid w:val="00212B8C"/>
    <w:rsid w:val="002172FF"/>
    <w:rsid w:val="00250E99"/>
    <w:rsid w:val="0025131C"/>
    <w:rsid w:val="002941D9"/>
    <w:rsid w:val="002C04D1"/>
    <w:rsid w:val="002C2828"/>
    <w:rsid w:val="00304041"/>
    <w:rsid w:val="00333308"/>
    <w:rsid w:val="00347998"/>
    <w:rsid w:val="00354AFE"/>
    <w:rsid w:val="003643AF"/>
    <w:rsid w:val="003B6F19"/>
    <w:rsid w:val="003D39D7"/>
    <w:rsid w:val="003F41BA"/>
    <w:rsid w:val="00403278"/>
    <w:rsid w:val="00403776"/>
    <w:rsid w:val="0041385D"/>
    <w:rsid w:val="00413FDB"/>
    <w:rsid w:val="00462994"/>
    <w:rsid w:val="004642F4"/>
    <w:rsid w:val="004705BA"/>
    <w:rsid w:val="004743F4"/>
    <w:rsid w:val="00482B9B"/>
    <w:rsid w:val="004D0FB8"/>
    <w:rsid w:val="00500E7B"/>
    <w:rsid w:val="00522A7B"/>
    <w:rsid w:val="00545229"/>
    <w:rsid w:val="00566F70"/>
    <w:rsid w:val="00570E11"/>
    <w:rsid w:val="00581C1C"/>
    <w:rsid w:val="005850A4"/>
    <w:rsid w:val="00592EFA"/>
    <w:rsid w:val="005D2FB0"/>
    <w:rsid w:val="005D7DE1"/>
    <w:rsid w:val="006051E8"/>
    <w:rsid w:val="00623D36"/>
    <w:rsid w:val="0066554C"/>
    <w:rsid w:val="00694D88"/>
    <w:rsid w:val="006B62C7"/>
    <w:rsid w:val="006E5BB8"/>
    <w:rsid w:val="006F742E"/>
    <w:rsid w:val="00711CBC"/>
    <w:rsid w:val="00714C50"/>
    <w:rsid w:val="007218A6"/>
    <w:rsid w:val="007223C9"/>
    <w:rsid w:val="007C6D0F"/>
    <w:rsid w:val="007C7D88"/>
    <w:rsid w:val="007D2AA6"/>
    <w:rsid w:val="007D79E8"/>
    <w:rsid w:val="008030A8"/>
    <w:rsid w:val="008335BD"/>
    <w:rsid w:val="00842695"/>
    <w:rsid w:val="0084746A"/>
    <w:rsid w:val="00852A58"/>
    <w:rsid w:val="0086185D"/>
    <w:rsid w:val="00885B04"/>
    <w:rsid w:val="008A1E95"/>
    <w:rsid w:val="008B7FA7"/>
    <w:rsid w:val="008C4A3F"/>
    <w:rsid w:val="008C6BC4"/>
    <w:rsid w:val="008E4D31"/>
    <w:rsid w:val="008F6007"/>
    <w:rsid w:val="0092319F"/>
    <w:rsid w:val="009327B3"/>
    <w:rsid w:val="0093416B"/>
    <w:rsid w:val="009705FB"/>
    <w:rsid w:val="009B6338"/>
    <w:rsid w:val="009E745A"/>
    <w:rsid w:val="00A02709"/>
    <w:rsid w:val="00A12B4E"/>
    <w:rsid w:val="00A24A8D"/>
    <w:rsid w:val="00A363A3"/>
    <w:rsid w:val="00A363B6"/>
    <w:rsid w:val="00A458D1"/>
    <w:rsid w:val="00A45AE1"/>
    <w:rsid w:val="00A5197D"/>
    <w:rsid w:val="00A84216"/>
    <w:rsid w:val="00A8484C"/>
    <w:rsid w:val="00A9009A"/>
    <w:rsid w:val="00A915F2"/>
    <w:rsid w:val="00AB4CA2"/>
    <w:rsid w:val="00AC4381"/>
    <w:rsid w:val="00B13589"/>
    <w:rsid w:val="00B23A80"/>
    <w:rsid w:val="00B965FE"/>
    <w:rsid w:val="00BE029A"/>
    <w:rsid w:val="00C04917"/>
    <w:rsid w:val="00C126EB"/>
    <w:rsid w:val="00C566AB"/>
    <w:rsid w:val="00C66D30"/>
    <w:rsid w:val="00CC48FB"/>
    <w:rsid w:val="00CD6928"/>
    <w:rsid w:val="00CF7F9C"/>
    <w:rsid w:val="00DC6BDD"/>
    <w:rsid w:val="00DC734B"/>
    <w:rsid w:val="00DE7138"/>
    <w:rsid w:val="00DF772D"/>
    <w:rsid w:val="00E0018C"/>
    <w:rsid w:val="00E077C1"/>
    <w:rsid w:val="00E32986"/>
    <w:rsid w:val="00E35862"/>
    <w:rsid w:val="00E4046E"/>
    <w:rsid w:val="00E512CA"/>
    <w:rsid w:val="00E55745"/>
    <w:rsid w:val="00E65397"/>
    <w:rsid w:val="00E723D9"/>
    <w:rsid w:val="00E85541"/>
    <w:rsid w:val="00E9230A"/>
    <w:rsid w:val="00F35BD0"/>
    <w:rsid w:val="00F4767C"/>
    <w:rsid w:val="00F644F2"/>
    <w:rsid w:val="00F76D62"/>
    <w:rsid w:val="00F86C3C"/>
    <w:rsid w:val="00FD331E"/>
    <w:rsid w:val="00FF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C397"/>
  <w15:docId w15:val="{0923BA02-55BA-46CD-A787-891A6E83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185D"/>
    <w:rPr>
      <w:rFonts w:ascii="Calibri" w:eastAsia="Times New Roman" w:hAnsi="Calibri" w:cs="Calibri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18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86185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5">
    <w:name w:val="heading 5"/>
    <w:basedOn w:val="a"/>
    <w:link w:val="50"/>
    <w:uiPriority w:val="9"/>
    <w:qFormat/>
    <w:rsid w:val="0086185D"/>
    <w:pPr>
      <w:spacing w:before="100" w:beforeAutospacing="1" w:after="100" w:afterAutospacing="1" w:line="240" w:lineRule="auto"/>
      <w:outlineLvl w:val="4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18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185D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618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86185D"/>
    <w:pPr>
      <w:spacing w:line="220" w:lineRule="atLeast"/>
      <w:ind w:left="720"/>
    </w:pPr>
    <w:rPr>
      <w:lang w:eastAsia="en-US"/>
    </w:rPr>
  </w:style>
  <w:style w:type="character" w:styleId="a3">
    <w:name w:val="Emphasis"/>
    <w:basedOn w:val="a0"/>
    <w:uiPriority w:val="99"/>
    <w:qFormat/>
    <w:rsid w:val="0086185D"/>
    <w:rPr>
      <w:i/>
      <w:iCs/>
    </w:rPr>
  </w:style>
  <w:style w:type="paragraph" w:styleId="a4">
    <w:name w:val="Normal (Web)"/>
    <w:basedOn w:val="a"/>
    <w:uiPriority w:val="99"/>
    <w:rsid w:val="0086185D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86185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8618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nhideWhenUsed/>
    <w:rsid w:val="0086185D"/>
    <w:rPr>
      <w:rFonts w:ascii="Times New Roman" w:hAnsi="Times New Roman" w:cs="Times New Roman" w:hint="default"/>
      <w:color w:val="0000FF"/>
      <w:u w:val="single"/>
    </w:rPr>
  </w:style>
  <w:style w:type="paragraph" w:styleId="a6">
    <w:name w:val="List Paragraph"/>
    <w:basedOn w:val="a"/>
    <w:link w:val="a7"/>
    <w:qFormat/>
    <w:rsid w:val="0086185D"/>
    <w:pPr>
      <w:ind w:left="720"/>
      <w:contextualSpacing/>
    </w:pPr>
    <w:rPr>
      <w:rFonts w:eastAsia="Calibri" w:cs="Times New Roman"/>
      <w:lang w:eastAsia="en-US"/>
    </w:rPr>
  </w:style>
  <w:style w:type="paragraph" w:styleId="12">
    <w:name w:val="toc 1"/>
    <w:basedOn w:val="a"/>
    <w:next w:val="a"/>
    <w:autoRedefine/>
    <w:rsid w:val="0086185D"/>
    <w:pPr>
      <w:tabs>
        <w:tab w:val="right" w:leader="dot" w:pos="10146"/>
      </w:tabs>
      <w:spacing w:after="0" w:line="360" w:lineRule="auto"/>
      <w:ind w:left="360" w:hanging="360"/>
    </w:pPr>
    <w:rPr>
      <w:rFonts w:ascii="Times New Roman" w:hAnsi="Times New Roman" w:cs="Times New Roman"/>
      <w:b/>
      <w:caps/>
      <w:noProof/>
      <w:spacing w:val="-6"/>
      <w:sz w:val="32"/>
      <w:szCs w:val="32"/>
    </w:rPr>
  </w:style>
  <w:style w:type="paragraph" w:customStyle="1" w:styleId="Style12">
    <w:name w:val="Style12"/>
    <w:basedOn w:val="a"/>
    <w:rsid w:val="0086185D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qFormat/>
    <w:locked/>
    <w:rsid w:val="0086185D"/>
    <w:rPr>
      <w:rFonts w:ascii="Calibri" w:eastAsia="Calibri" w:hAnsi="Calibri" w:cs="Times New Roman"/>
      <w:sz w:val="22"/>
    </w:rPr>
  </w:style>
  <w:style w:type="character" w:customStyle="1" w:styleId="FontStyle44">
    <w:name w:val="Font Style44"/>
    <w:rsid w:val="0086185D"/>
    <w:rPr>
      <w:rFonts w:ascii="Times New Roman" w:hAnsi="Times New Roman" w:cs="Times New Roman" w:hint="default"/>
      <w:sz w:val="26"/>
      <w:szCs w:val="26"/>
    </w:rPr>
  </w:style>
  <w:style w:type="paragraph" w:styleId="a8">
    <w:name w:val="Body Text"/>
    <w:basedOn w:val="a"/>
    <w:link w:val="a9"/>
    <w:rsid w:val="0086185D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86185D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861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6185D"/>
    <w:rPr>
      <w:rFonts w:ascii="Calibri" w:eastAsia="Times New Roman" w:hAnsi="Calibri" w:cs="Calibri"/>
      <w:sz w:val="22"/>
      <w:lang w:eastAsia="ru-RU"/>
    </w:rPr>
  </w:style>
  <w:style w:type="paragraph" w:styleId="ac">
    <w:name w:val="footer"/>
    <w:basedOn w:val="a"/>
    <w:link w:val="ad"/>
    <w:uiPriority w:val="99"/>
    <w:unhideWhenUsed/>
    <w:rsid w:val="00861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6185D"/>
    <w:rPr>
      <w:rFonts w:ascii="Calibri" w:eastAsia="Times New Roman" w:hAnsi="Calibri" w:cs="Calibri"/>
      <w:sz w:val="22"/>
      <w:lang w:eastAsia="ru-RU"/>
    </w:rPr>
  </w:style>
  <w:style w:type="paragraph" w:customStyle="1" w:styleId="msonormalbullet1gif">
    <w:name w:val="msonormalbullet1.gif"/>
    <w:basedOn w:val="a"/>
    <w:rsid w:val="0086185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861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6185D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rsid w:val="008618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Body Text Indent"/>
    <w:basedOn w:val="a"/>
    <w:link w:val="af2"/>
    <w:uiPriority w:val="99"/>
    <w:semiHidden/>
    <w:unhideWhenUsed/>
    <w:rsid w:val="007218A6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218A6"/>
    <w:rPr>
      <w:rFonts w:ascii="Calibri" w:eastAsia="Times New Roman" w:hAnsi="Calibri" w:cs="Calibri"/>
      <w:sz w:val="22"/>
      <w:lang w:eastAsia="ru-RU"/>
    </w:rPr>
  </w:style>
  <w:style w:type="paragraph" w:customStyle="1" w:styleId="13">
    <w:name w:val="Знак Знак1 Знак Знак"/>
    <w:basedOn w:val="a"/>
    <w:rsid w:val="00F4767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p3">
    <w:name w:val="p3"/>
    <w:basedOn w:val="a"/>
    <w:rsid w:val="00A12B4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A27DE-8480-4FC0-AB2A-52A7A3212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20</Pages>
  <Words>4300</Words>
  <Characters>24512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Винюкова Татьяна Владимировна</cp:lastModifiedBy>
  <cp:revision>58</cp:revision>
  <dcterms:created xsi:type="dcterms:W3CDTF">2020-10-31T07:14:00Z</dcterms:created>
  <dcterms:modified xsi:type="dcterms:W3CDTF">2024-09-05T06:22:00Z</dcterms:modified>
</cp:coreProperties>
</file>